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E8B9" w14:textId="001D3194" w:rsidR="00F92DAA" w:rsidRPr="00F92DAA" w:rsidRDefault="00F92DAA" w:rsidP="00F9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F92D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Государственное бюджетно</w:t>
      </w:r>
      <w:r w:rsidR="008219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е образовательное учреждение среднего профессионального образования</w:t>
      </w:r>
    </w:p>
    <w:p w14:paraId="3434E623" w14:textId="77777777" w:rsidR="00F92DAA" w:rsidRPr="00F92DAA" w:rsidRDefault="00F92DAA" w:rsidP="00F9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F92D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Херсонской области</w:t>
      </w:r>
    </w:p>
    <w:p w14:paraId="6C6D99E3" w14:textId="77777777" w:rsidR="00F92DAA" w:rsidRPr="00F92DAA" w:rsidRDefault="00F92DAA" w:rsidP="00F9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F92D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«Педагогический колледж Херсонской области»</w:t>
      </w:r>
    </w:p>
    <w:p w14:paraId="43B59D1D" w14:textId="77777777" w:rsidR="00F92DAA" w:rsidRPr="00F92DAA" w:rsidRDefault="00F92DAA" w:rsidP="00F92D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95940EC" w14:textId="77777777" w:rsidR="00F92DAA" w:rsidRPr="00F92DAA" w:rsidRDefault="00F92DAA" w:rsidP="00F92D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0C5F735" w14:textId="77777777" w:rsidR="009B0BC3" w:rsidRPr="009B0BC3" w:rsidRDefault="009B0BC3" w:rsidP="009B0B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УТВЕРЖДАЮ</w:t>
      </w:r>
    </w:p>
    <w:p w14:paraId="15A9704B" w14:textId="77777777" w:rsidR="009B0BC3" w:rsidRPr="009B0BC3" w:rsidRDefault="009B0BC3" w:rsidP="009B0B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Директор ГБОУ СПО Херсонской области</w:t>
      </w:r>
    </w:p>
    <w:p w14:paraId="697E8927" w14:textId="3F7AE54F" w:rsidR="00315A81" w:rsidRPr="00315A81" w:rsidRDefault="009B0BC3" w:rsidP="00315A8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«Педагогический колледж Херсонской области»</w:t>
      </w:r>
    </w:p>
    <w:p w14:paraId="29CC2F89" w14:textId="0DC155DE" w:rsidR="009B0BC3" w:rsidRPr="009B0BC3" w:rsidRDefault="00315A81" w:rsidP="009B0B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noProof/>
          <w:color w:val="262626"/>
          <w:spacing w:val="-10"/>
          <w:lang w:eastAsia="ru-RU"/>
          <w14:ligatures w14:val="none"/>
        </w:rPr>
        <w:drawing>
          <wp:inline distT="0" distB="0" distL="0" distR="0" wp14:anchorId="260CD51B" wp14:editId="50D81C45">
            <wp:extent cx="1779905" cy="1310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0BC3"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О.В. Кузнецова</w:t>
      </w:r>
    </w:p>
    <w:p w14:paraId="19486F11" w14:textId="77777777" w:rsidR="009B0BC3" w:rsidRPr="009B0BC3" w:rsidRDefault="009B0BC3" w:rsidP="009B0B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9B0BC3">
        <w:rPr>
          <w:rFonts w:ascii="Times New Roman" w:eastAsia="Arial" w:hAnsi="Times New Roman" w:cs="Times New Roman"/>
          <w:kern w:val="0"/>
          <w:lang w:eastAsia="ru-RU"/>
          <w14:ligatures w14:val="none"/>
        </w:rPr>
        <w:t xml:space="preserve">Приказ </w:t>
      </w:r>
      <w:r w:rsidRPr="009B0BC3">
        <w:rPr>
          <w:rFonts w:ascii="Times New Roman" w:eastAsia="Arial" w:hAnsi="Times New Roman" w:cs="Times New Roman"/>
          <w:kern w:val="0"/>
          <w:lang w:val="uk-UA" w:eastAsia="ru-RU"/>
          <w14:ligatures w14:val="none"/>
        </w:rPr>
        <w:t>от 29.08.2023 № 41</w:t>
      </w:r>
    </w:p>
    <w:p w14:paraId="087C88D8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</w:pPr>
      <w:bookmarkStart w:id="0" w:name="_Toc128264370"/>
    </w:p>
    <w:p w14:paraId="2C9A6DBC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</w:pPr>
    </w:p>
    <w:p w14:paraId="3B707FAB" w14:textId="32B6E5AB" w:rsidR="00F92DAA" w:rsidRPr="00F92DAA" w:rsidRDefault="00F92DAA" w:rsidP="00F92D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</w:pPr>
      <w:bookmarkStart w:id="1" w:name="_GoBack"/>
      <w:bookmarkEnd w:id="1"/>
    </w:p>
    <w:p w14:paraId="65DE89B4" w14:textId="77777777" w:rsidR="00F92DAA" w:rsidRPr="00F92DAA" w:rsidRDefault="00F92DAA" w:rsidP="00F92D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</w:pPr>
      <w:r w:rsidRPr="00F92DAA">
        <w:rPr>
          <w:rFonts w:ascii="Times New Roman" w:eastAsia="Calibri" w:hAnsi="Times New Roman" w:cs="Times New Roman"/>
          <w:b/>
          <w:bCs/>
          <w:iCs/>
          <w:kern w:val="0"/>
          <w:sz w:val="28"/>
          <w:lang w:val="x-none"/>
          <w14:ligatures w14:val="none"/>
        </w:rPr>
        <w:t>РАБОЧАЯ ПРОГРАММА</w:t>
      </w:r>
      <w:bookmarkEnd w:id="0"/>
      <w:r w:rsidRPr="00F92DAA"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 xml:space="preserve"> УЧЕБНОЙ И ПРОИЗВОДСТВЕННОЙ ПРАКТИКИ</w:t>
      </w:r>
    </w:p>
    <w:p w14:paraId="1E42C1CB" w14:textId="3157E640" w:rsidR="00F92DAA" w:rsidRPr="00F92DAA" w:rsidRDefault="00F92DAA" w:rsidP="00B946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lang w:val="uk-UA"/>
          <w14:ligatures w14:val="none"/>
        </w:rPr>
      </w:pPr>
      <w:r w:rsidRPr="008219FD"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 xml:space="preserve">специальности </w:t>
      </w:r>
      <w:r w:rsidRPr="00F92DAA"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>44.02.0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>1</w:t>
      </w:r>
      <w:r w:rsidRPr="00F92DAA"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14:ligatures w14:val="none"/>
        </w:rPr>
        <w:t>Дошкольное образование</w:t>
      </w:r>
    </w:p>
    <w:p w14:paraId="02115494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8"/>
          <w:vertAlign w:val="superscript"/>
          <w14:ligatures w14:val="none"/>
        </w:rPr>
      </w:pPr>
    </w:p>
    <w:p w14:paraId="6DE65E58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39BE5919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566CD9B0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28E82B53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6DD2E8B0" w14:textId="77777777" w:rsidR="00F92DAA" w:rsidRPr="00F92DAA" w:rsidRDefault="00F92DAA" w:rsidP="00F92DA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7051E971" w14:textId="74D5E54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62DA2091" w14:textId="7777777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246265E3" w14:textId="7777777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7F1C6991" w14:textId="7777777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4CC9C2B6" w14:textId="77777777" w:rsidR="00B946E1" w:rsidRDefault="00B946E1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733FABF0" w14:textId="77777777" w:rsidR="00B946E1" w:rsidRDefault="00B946E1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3CA307D4" w14:textId="7777777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5FC40F70" w14:textId="55703578" w:rsidR="00907FCF" w:rsidRDefault="00F92DAA" w:rsidP="00CB794D">
      <w:pPr>
        <w:jc w:val="center"/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  <w:r w:rsidRPr="00F92DAA"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  <w:t>2023 г</w:t>
      </w:r>
    </w:p>
    <w:p w14:paraId="01DE5E58" w14:textId="77777777" w:rsidR="00CB794D" w:rsidRDefault="00CB794D" w:rsidP="00F92DAA">
      <w:pPr>
        <w:rPr>
          <w:rFonts w:ascii="Times New Roman" w:eastAsia="Calibri" w:hAnsi="Times New Roman" w:cs="Times New Roman"/>
          <w:b/>
          <w:i/>
          <w:kern w:val="0"/>
          <w:sz w:val="28"/>
          <w14:ligatures w14:val="none"/>
        </w:rPr>
      </w:pPr>
    </w:p>
    <w:p w14:paraId="6965CD01" w14:textId="48CD0A50" w:rsidR="00EB685B" w:rsidRPr="00EB685B" w:rsidRDefault="00F92DAA" w:rsidP="00EB68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eastAsia="Times New Roman" w:hAnsi="Arial" w:cs="Arial"/>
          <w:color w:val="444444"/>
          <w:kern w:val="0"/>
          <w:sz w:val="28"/>
          <w:szCs w:val="28"/>
          <w:lang w:eastAsia="ru-RU"/>
          <w14:ligatures w14:val="none"/>
        </w:rPr>
      </w:pPr>
      <w:r w:rsidRPr="00F92DAA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и производственной практики </w:t>
      </w:r>
      <w:r w:rsidR="00C715E3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разработана </w:t>
      </w:r>
      <w:r w:rsidR="003F07B5" w:rsidRPr="003F07B5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образование, утвержденного Приказом </w:t>
      </w:r>
      <w:proofErr w:type="spellStart"/>
      <w:r w:rsidR="003F07B5" w:rsidRPr="003F07B5">
        <w:rPr>
          <w:rFonts w:ascii="Times New Roman" w:hAnsi="Times New Roman" w:cs="Times New Roman"/>
          <w:bCs/>
          <w:iCs/>
          <w:sz w:val="28"/>
          <w:szCs w:val="28"/>
        </w:rPr>
        <w:t>Минпросвещения</w:t>
      </w:r>
      <w:proofErr w:type="spellEnd"/>
      <w:r w:rsidR="003F07B5" w:rsidRPr="003F07B5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17 августа 2022 г. № 743</w:t>
      </w:r>
      <w:r w:rsidR="00EB685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B685B" w:rsidRPr="00EB6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Положения о практической подготовке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года N 885/390</w:t>
      </w:r>
      <w:r w:rsidR="00EB685B" w:rsidRPr="00EB68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EB685B" w:rsidRPr="00EB6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Положения об учебной и производственной практике студентов ГБОУ СПО Херсонской области «Педагогический колледж Херсонской области», осваивающих программу подготовки специалистов среднего звена.</w:t>
      </w:r>
    </w:p>
    <w:p w14:paraId="5BD6418F" w14:textId="56D41609" w:rsidR="003F07B5" w:rsidRDefault="003F07B5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1B6988CB" w14:textId="77777777" w:rsidR="00F36B47" w:rsidRPr="009B0BC3" w:rsidRDefault="00F92DAA" w:rsidP="00F36B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F92DAA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Организация-разработчик: </w:t>
      </w:r>
      <w:r w:rsidR="00F36B47"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ГБОУ СПО Херсонской области</w:t>
      </w:r>
    </w:p>
    <w:p w14:paraId="3AB1941C" w14:textId="77777777" w:rsidR="00F36B47" w:rsidRPr="009B0BC3" w:rsidRDefault="00F36B47" w:rsidP="00F36B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</w:pPr>
      <w:r w:rsidRPr="009B0BC3">
        <w:rPr>
          <w:rFonts w:ascii="Times New Roman" w:eastAsia="Calibri" w:hAnsi="Times New Roman" w:cs="Times New Roman"/>
          <w:bCs/>
          <w:color w:val="262626"/>
          <w:spacing w:val="-10"/>
          <w:lang w:eastAsia="ru-RU"/>
          <w14:ligatures w14:val="none"/>
        </w:rPr>
        <w:t>«Педагогический колледж Херсонской области»</w:t>
      </w:r>
    </w:p>
    <w:p w14:paraId="752DA07F" w14:textId="459DECA8" w:rsidR="00F92DAA" w:rsidRDefault="00F92DAA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98BDCA3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159C2EF0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3C158DF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B7B38E1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141EFB8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99659D5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801211C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E601C1D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82388C8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643516D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F97844F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2BBB000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55BE006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0ADE880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1ABD3152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719E0D1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6D29D72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8EF115B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6799BF6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2610648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1F3AD0CC" w14:textId="77777777" w:rsidR="00F36B47" w:rsidRDefault="00F36B47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C4E6287" w14:textId="77777777" w:rsidR="00F92DAA" w:rsidRPr="00F92DAA" w:rsidRDefault="00F92DAA" w:rsidP="00F92DA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</w:p>
    <w:p w14:paraId="1626D938" w14:textId="4F720FF5" w:rsidR="00F92DAA" w:rsidRPr="00F92DAA" w:rsidRDefault="00F92DAA" w:rsidP="00F92DA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</w:t>
      </w:r>
      <w:r w:rsidRPr="00F92DAA">
        <w:rPr>
          <w:rFonts w:ascii="Times New Roman" w:hAnsi="Times New Roman" w:cs="Times New Roman"/>
          <w:b/>
          <w:iCs/>
          <w:sz w:val="28"/>
          <w:szCs w:val="28"/>
        </w:rPr>
        <w:t>Стр.</w:t>
      </w:r>
    </w:p>
    <w:p w14:paraId="6B67FCB4" w14:textId="2562AA72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1. ПАСПОРТ РАБОЧЕЙ ПРОГРАММЫ УЧЕБНОЙ И</w:t>
      </w:r>
    </w:p>
    <w:p w14:paraId="0F566A8C" w14:textId="77777777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ПРОИЗВОДСТВЕННОЙ ПРАКТИКИ ............................................. 4</w:t>
      </w:r>
    </w:p>
    <w:p w14:paraId="014238BB" w14:textId="55319BBF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2. РЕЗУЛЬТАТЫ ПРОХОЖДЕНИЯ УЧЕБНОЙ И</w:t>
      </w:r>
    </w:p>
    <w:p w14:paraId="6487166D" w14:textId="77777777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ПРОИЗВОДСТВЕННОЙ ПРАКТИКИ................................................ 13</w:t>
      </w:r>
    </w:p>
    <w:p w14:paraId="2D745227" w14:textId="6B30E166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3. СТРУКТУРА И СОДЕРЖАНИЕ УЧЕБНОЙ И</w:t>
      </w:r>
    </w:p>
    <w:p w14:paraId="62807F74" w14:textId="77777777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ПРОИЗВОДСТВЕННОЙ ПРАКТИКИ ………………………</w:t>
      </w:r>
      <w:proofErr w:type="gramStart"/>
      <w:r w:rsidRPr="00F92DAA">
        <w:rPr>
          <w:rFonts w:ascii="Times New Roman" w:hAnsi="Times New Roman" w:cs="Times New Roman"/>
          <w:b/>
          <w:iCs/>
          <w:sz w:val="28"/>
          <w:szCs w:val="28"/>
        </w:rPr>
        <w:t>…….</w:t>
      </w:r>
      <w:proofErr w:type="gramEnd"/>
      <w:r w:rsidRPr="00F92DAA">
        <w:rPr>
          <w:rFonts w:ascii="Times New Roman" w:hAnsi="Times New Roman" w:cs="Times New Roman"/>
          <w:b/>
          <w:iCs/>
          <w:sz w:val="28"/>
          <w:szCs w:val="28"/>
        </w:rPr>
        <w:t>. 16</w:t>
      </w:r>
    </w:p>
    <w:p w14:paraId="76A66472" w14:textId="4D43FF4A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4. УСЛОВИЯ РЕАЛИЗАЦИИ УЧЕБНОЙ И ПРОИЗВОДСТВЕННОЙ</w:t>
      </w:r>
    </w:p>
    <w:p w14:paraId="68686B6A" w14:textId="77777777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ПРАКТИКИ. ………………………………………………………….. 38</w:t>
      </w:r>
    </w:p>
    <w:p w14:paraId="08EDA10C" w14:textId="44A58FD3" w:rsidR="00F92DAA" w:rsidRP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5. КОНТРОЛЬ И ОЦЕНКА РЕЗУЛЬТАТОВ ОСВОЕНИЯ</w:t>
      </w:r>
    </w:p>
    <w:p w14:paraId="173A2E68" w14:textId="1F47ED2D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2DAA">
        <w:rPr>
          <w:rFonts w:ascii="Times New Roman" w:hAnsi="Times New Roman" w:cs="Times New Roman"/>
          <w:b/>
          <w:iCs/>
          <w:sz w:val="28"/>
          <w:szCs w:val="28"/>
        </w:rPr>
        <w:t>УЧЕБНОЙ И ПРОИЗВОДСТВЕННОЙ ПРАКТИКИ......................... 47</w:t>
      </w:r>
    </w:p>
    <w:p w14:paraId="20B8E9EA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22DBDCA5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F0DF492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9866F27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1767E66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7178D1F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3CBABEB6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3986993B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C06EFE9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43A43FA6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72681443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75697160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5CC31763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80E5EFB" w14:textId="77777777" w:rsidR="00F92DAA" w:rsidRDefault="00F92DAA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4CE9A0BB" w14:textId="77777777" w:rsidR="00B946E1" w:rsidRDefault="00B946E1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39C7F19D" w14:textId="77777777" w:rsidR="00B946E1" w:rsidRDefault="00B946E1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2A8EF28" w14:textId="5633C7A4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 xml:space="preserve">1.ПАСПОРТ ПРОГРАММЫ ПРАКТИКИ </w:t>
      </w:r>
    </w:p>
    <w:p w14:paraId="25695D7A" w14:textId="1B7ED2DF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 xml:space="preserve">1.1. Область применения программы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и производственной практики (далее - практика)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среднего профессионального образования по специальности 44.02.01 Дошкольное образование (основная профессиональная образовательная программа среднего профессионального образования (далее – ОПОП СПО). </w:t>
      </w:r>
    </w:p>
    <w:p w14:paraId="38675B4A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1.2. Место практики в структуре основной профессиональной образовательной программы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DAAA40C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и производственная практика студентов является составной частью ОПОП СПО, обеспечивающей реализацию ФГОС СПО. </w:t>
      </w:r>
    </w:p>
    <w:p w14:paraId="22DC5171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Видами практики студентов, осваивающих ОПОП СПО, являются: учебная практика и производственная практика. Производственная практика включает в себя следующие виды: практика по профилю специальности и преддипломная практика. </w:t>
      </w:r>
    </w:p>
    <w:p w14:paraId="544E7675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1.3. Цели и задачи практики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E1AF1E5" w14:textId="792D276D" w:rsidR="00F92DAA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>Практика имеет целью комплексное освоение студентами всех видов профессиональной деятельности по специальности 44.02.01 Дошкольное образование, формирование общих и профессиональных компетенций, а также приобретение необходимых умений и опыта практической работы студентами по специальности. 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компетенций. Практика по профилю специальности направлена на формирование у студентов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специальности. Преддипломная практика направлена на углубление студентом первоначального профессионального опыта, развитие общих и профессиональных компетенций, а также на подготовку к выполнению выпускной квалификационной работы.</w:t>
      </w:r>
    </w:p>
    <w:p w14:paraId="32F62858" w14:textId="7FC79713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>Учебная практика и практика по профилю специальности проводится как непрерывно, так и путем чередования с теоретическими занятиями, преддипломная практика проводится непрерывно после освоения учебной практики и практики по профилю специальности. В результате проведения практики студент должен:</w:t>
      </w:r>
    </w:p>
    <w:p w14:paraId="25B38DDE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 xml:space="preserve">ПМ.01 Организация мероприятий, направленных на укрепление здоровья </w:t>
      </w:r>
      <w:proofErr w:type="spellStart"/>
      <w:r w:rsidRPr="00F36B47">
        <w:rPr>
          <w:rFonts w:ascii="Times New Roman" w:hAnsi="Times New Roman" w:cs="Times New Roman"/>
          <w:b/>
          <w:iCs/>
          <w:sz w:val="28"/>
          <w:szCs w:val="28"/>
        </w:rPr>
        <w:t>ребѐнка</w:t>
      </w:r>
      <w:proofErr w:type="spellEnd"/>
      <w:r w:rsidRPr="00F36B47">
        <w:rPr>
          <w:rFonts w:ascii="Times New Roman" w:hAnsi="Times New Roman" w:cs="Times New Roman"/>
          <w:b/>
          <w:iCs/>
          <w:sz w:val="28"/>
          <w:szCs w:val="28"/>
        </w:rPr>
        <w:t xml:space="preserve"> и его физическое развитие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C95A88B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 xml:space="preserve">иметь практический опыт: </w:t>
      </w:r>
    </w:p>
    <w:p w14:paraId="4C6DD604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 режимных моментов, утренней гимнастики, занятий, прогулок, закаливания, физкультурных досугов и праздников; </w:t>
      </w:r>
    </w:p>
    <w:p w14:paraId="3489766A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14:paraId="215E3A8D" w14:textId="77777777" w:rsidR="00C715E3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 </w:t>
      </w:r>
    </w:p>
    <w:p w14:paraId="7D8CA4DD" w14:textId="36F9008D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наблюдений за изменениями в самочувствии детей во время их пребывания в образовательной организации; взаимодействия с медицинским персоналом образовательной организации по вопросам здоровья детей; </w:t>
      </w:r>
    </w:p>
    <w:p w14:paraId="17E6766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диагностики результатов физического воспитания и развития; наблюдения и анализа мероприятий по физическому воспитанию;</w:t>
      </w:r>
    </w:p>
    <w:p w14:paraId="506D477B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разработки предложений по коррекции процесса физического воспитания; </w:t>
      </w:r>
    </w:p>
    <w:p w14:paraId="7ACAAB25" w14:textId="4C14AE3D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 xml:space="preserve">уметь: </w:t>
      </w:r>
    </w:p>
    <w:p w14:paraId="6679EC7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цели, задачи, содержание, методы и средства физического воспитания и развития детей раннего и дошкольного возраста; </w:t>
      </w:r>
    </w:p>
    <w:p w14:paraId="74C27EA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14:paraId="45D3245A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 </w:t>
      </w:r>
    </w:p>
    <w:p w14:paraId="6A8495F3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создавать педагогические условия проведения умывания, одевания, питания, организации сна в соответствии с возрастом; </w:t>
      </w:r>
    </w:p>
    <w:p w14:paraId="00F71EB7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 </w:t>
      </w:r>
    </w:p>
    <w:p w14:paraId="00CE846B" w14:textId="7B798BDA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14:paraId="5084001F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- использовать спортивный инвентарь и оборудование в ходе образовательного процесса; показывать детям физические упражнения, ритмические движения под музыку; </w:t>
      </w:r>
    </w:p>
    <w:p w14:paraId="3500D915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способы контроля за состоянием здоровья, изменениями в самочувствии каждого ребенка в период пребывания в образовательной организации; </w:t>
      </w:r>
    </w:p>
    <w:p w14:paraId="7F667DE2" w14:textId="73057FB3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способы педагогической поддержки воспитанников;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</w:p>
    <w:p w14:paraId="1D77D34D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3853990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основы и методику планирования мероприятий по физическому воспитанию и развитию детей раннего и дошкольного возраста; </w:t>
      </w:r>
    </w:p>
    <w:p w14:paraId="4558A637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</w:t>
      </w:r>
    </w:p>
    <w:p w14:paraId="529BB8A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основы режима дня; методику организации и проведения умывания, одевания, питания, сна в соответствии с возрастом; теоретические основы двигательной активности; </w:t>
      </w:r>
    </w:p>
    <w:p w14:paraId="503C9525" w14:textId="77777777" w:rsidR="00B946E1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развития психофизических качеств и форм</w:t>
      </w:r>
      <w:r w:rsidR="00B946E1" w:rsidRPr="00F36B47">
        <w:rPr>
          <w:rFonts w:ascii="Times New Roman" w:hAnsi="Times New Roman" w:cs="Times New Roman"/>
          <w:bCs/>
          <w:iCs/>
          <w:sz w:val="28"/>
          <w:szCs w:val="28"/>
        </w:rPr>
        <w:t>ирования двигательных действий;</w:t>
      </w:r>
    </w:p>
    <w:p w14:paraId="15CFEC5B" w14:textId="3F3295DE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методы, формы и средства физического воспитания и развития ребенка раннего и дошкольного возраста в процессе выполнения двигательного режима; </w:t>
      </w:r>
    </w:p>
    <w:p w14:paraId="11D624BD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детского травматизма и его профилактику; </w:t>
      </w:r>
    </w:p>
    <w:p w14:paraId="05EF7E41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 к организации безопасной среды в условиях дошкольной образовательной организации; </w:t>
      </w:r>
    </w:p>
    <w:p w14:paraId="35BA7C8F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 к хранению спортивного инвентаря и оборудования, методику их использования; </w:t>
      </w:r>
    </w:p>
    <w:p w14:paraId="3F781CC6" w14:textId="2A450AC2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наиболее распространенные детские болезни и их профилактику; </w:t>
      </w:r>
    </w:p>
    <w:p w14:paraId="2D94386A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поведения ребенка при психологическом благополучии или неблагополучии;</w:t>
      </w:r>
    </w:p>
    <w:p w14:paraId="6C9F0F6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педагогического контроля состояния физического здоровья и психического благополучия детей; </w:t>
      </w:r>
    </w:p>
    <w:p w14:paraId="749DB372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адаптации детского организма к условиям образовательной организации; </w:t>
      </w:r>
    </w:p>
    <w:p w14:paraId="72912CA9" w14:textId="77777777" w:rsidR="00B946E1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основы и методику работы воспита</w:t>
      </w:r>
      <w:r w:rsidR="00B946E1" w:rsidRPr="00F36B47">
        <w:rPr>
          <w:rFonts w:ascii="Times New Roman" w:hAnsi="Times New Roman" w:cs="Times New Roman"/>
          <w:bCs/>
          <w:iCs/>
          <w:sz w:val="28"/>
          <w:szCs w:val="28"/>
        </w:rPr>
        <w:t>теля по физическому воспитанию;</w:t>
      </w:r>
    </w:p>
    <w:p w14:paraId="756B4878" w14:textId="466B452F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методику проведения диагностики физического развития детей.</w:t>
      </w:r>
    </w:p>
    <w:p w14:paraId="7B77D237" w14:textId="61408828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ПМ.02 Организация различных видов деятельности и общения детей</w:t>
      </w:r>
    </w:p>
    <w:p w14:paraId="67255847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иметь практический опыт: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7CA3F67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 различных видов деятельности (игровой, трудовой, продуктивной) и общения детей;</w:t>
      </w:r>
    </w:p>
    <w:p w14:paraId="326B60B9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</w:t>
      </w:r>
    </w:p>
    <w:p w14:paraId="7B509F14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различных видов трудовой деятельности дошкольников; организации общения дошкольников в повседневной жизни и различных видах деятельности; </w:t>
      </w:r>
    </w:p>
    <w:p w14:paraId="48BD443D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различных видов продуктивной деятельности дошкольников; организации и проведения развлечений; </w:t>
      </w:r>
    </w:p>
    <w:p w14:paraId="4733B6B3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участия в подготовке и проведении праздников в образовательной организации; </w:t>
      </w:r>
    </w:p>
    <w:p w14:paraId="3D9E3B39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наблюдения и анализа игровой, трудовой, продуктивной деятельности и общения детей, организации и проведения праздников и развлечений; </w:t>
      </w:r>
    </w:p>
    <w:p w14:paraId="557F1F8F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наблюдения за формированием игровых, трудовых умений, развитием творческих способностей, мелкой моторики у дошкольников; </w:t>
      </w:r>
    </w:p>
    <w:p w14:paraId="28BE7A5A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оценки продуктов детской деятельности; </w:t>
      </w:r>
    </w:p>
    <w:p w14:paraId="706B6FF0" w14:textId="7AB29F84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разработки предложений по коррекции организации различных видов деятельности и общения детей. </w:t>
      </w:r>
    </w:p>
    <w:p w14:paraId="4E621CD8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Уметь: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DBB05B0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цели, задачи, содержание, методы и средства руководства игровой, трудовой, продуктивной деятельностью детей;</w:t>
      </w:r>
    </w:p>
    <w:p w14:paraId="59105A8B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педагогические условия организации общения детей;</w:t>
      </w:r>
    </w:p>
    <w:p w14:paraId="1DD704E1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играть с детьми и стимулировать самостоятельную игровую деятельность детей; </w:t>
      </w:r>
    </w:p>
    <w:p w14:paraId="0A71266D" w14:textId="77777777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прямые и косвенные приемы руководства игрой;</w:t>
      </w:r>
    </w:p>
    <w:p w14:paraId="14498CE0" w14:textId="77777777" w:rsidR="004F4CA2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</w:t>
      </w:r>
      <w:proofErr w:type="gramStart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);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ухаживать</w:t>
      </w:r>
      <w:proofErr w:type="gramEnd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за растениями и животными;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 </w:t>
      </w:r>
    </w:p>
    <w:p w14:paraId="07D2F580" w14:textId="77777777" w:rsidR="004F4CA2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руководить продуктивными видами деятельности с учетом возраста и индивидуальных особенностей детей группы; </w:t>
      </w:r>
    </w:p>
    <w:p w14:paraId="5EEA0B6A" w14:textId="77777777" w:rsidR="004F4CA2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оценивать продукты детской деятельности; </w:t>
      </w:r>
    </w:p>
    <w:p w14:paraId="3FA15C7E" w14:textId="77777777" w:rsidR="004F4CA2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изготавливать поделки из различных материалов; рисовать, лепить, </w:t>
      </w:r>
      <w:proofErr w:type="gramStart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конструировать;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петь</w:t>
      </w:r>
      <w:proofErr w:type="gramEnd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, играть на детских музыкальных инструментах, танцевать; организовывать детский досуг; </w:t>
      </w:r>
    </w:p>
    <w:p w14:paraId="27B82D06" w14:textId="53C4CAB5" w:rsidR="00E86189" w:rsidRPr="00F36B47" w:rsidRDefault="00E86189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 показ приемов работы с атрибутами разных видов театров;</w:t>
      </w:r>
    </w:p>
    <w:p w14:paraId="70CB8686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проведение игры и проектировать ее изменения в соответствии с возрастом и индивидуальными особенностями детей группы; </w:t>
      </w:r>
    </w:p>
    <w:p w14:paraId="284A47D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 </w:t>
      </w:r>
    </w:p>
    <w:p w14:paraId="2E9954DD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педагогические условия, способствующие возникновению и развитию общения, принимать решения по их коррекции; </w:t>
      </w:r>
    </w:p>
    <w:p w14:paraId="42A28D4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 подготовку и проведение праздников и развлечений; </w:t>
      </w:r>
    </w:p>
    <w:p w14:paraId="2007F1F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FBC2467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основы и методику планирования различных видов деятельности и общения детей;</w:t>
      </w:r>
    </w:p>
    <w:p w14:paraId="41FB9B9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сущность и своеобразие игровой деятельности детей раннего и дошкольного возраста; </w:t>
      </w:r>
    </w:p>
    <w:p w14:paraId="18AB7079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содержание и способы организации и проведения игровой деятельности дошкольников;</w:t>
      </w:r>
    </w:p>
    <w:p w14:paraId="0A59381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сущность и своеобразие трудовой деятельности дошкольников; </w:t>
      </w:r>
    </w:p>
    <w:p w14:paraId="7AD8E30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содержание и способы организации трудовой деятельности дошкольников; </w:t>
      </w:r>
    </w:p>
    <w:p w14:paraId="09C7237D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способы ухода за растениями и животными; психологические особенности общения детей раннего и дошкольного возраста; </w:t>
      </w:r>
    </w:p>
    <w:p w14:paraId="708F3695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организации бесконфликтного общения детей и способы разрешения конфликтов; </w:t>
      </w:r>
    </w:p>
    <w:p w14:paraId="16556B1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сущность и своеобразие продуктивной деятельности дошкольников; </w:t>
      </w:r>
    </w:p>
    <w:p w14:paraId="21789A13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содержание и способы организации продуктивной деятельности дошкольников; </w:t>
      </w:r>
    </w:p>
    <w:p w14:paraId="7878A38D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художественной обработки материалов; </w:t>
      </w:r>
    </w:p>
    <w:p w14:paraId="575A849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изобразительной грамоты, приемы рисования, лепки, аппликации и конструирования; </w:t>
      </w:r>
    </w:p>
    <w:p w14:paraId="49309986" w14:textId="687E7BA6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элементы музыкальной грамоты, музыкальный репертуар по программе дошкольного образования, детскую художественную литературу; </w:t>
      </w:r>
    </w:p>
    <w:p w14:paraId="7FB7CFE7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планирования продуктивной деятельности дошкольников вне </w:t>
      </w:r>
      <w:proofErr w:type="gramStart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занятий;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</w:t>
      </w:r>
      <w:proofErr w:type="gramEnd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 методические основы организации и проведения праздников и развлечений для дошкольников; </w:t>
      </w:r>
    </w:p>
    <w:p w14:paraId="7A85F21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виды театров, средства выразительности в театральной деятельности; </w:t>
      </w:r>
    </w:p>
    <w:p w14:paraId="65D9A5E7" w14:textId="49AFDB89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основы руководства различными видами деятельности и общением детей; способы диагностики результатов игровой, трудовой, продуктивной деятельности детей.</w:t>
      </w:r>
    </w:p>
    <w:p w14:paraId="50AB877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6196032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иметь практический опыт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14:paraId="2A5C0669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определения целей и задач обучения, воспитания и развития личности дошкольника при составлении конспектов занятий, экскурсий, наблюдений; </w:t>
      </w:r>
    </w:p>
    <w:p w14:paraId="5CEBE88A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составления конспектов занятий с учетом особенностей возраста, группы и отдельных воспитанников; </w:t>
      </w:r>
    </w:p>
    <w:p w14:paraId="2ADF531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групповых и индивидуальных занятий по различным разделам программы; </w:t>
      </w:r>
    </w:p>
    <w:p w14:paraId="78A138CA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наблюдений, в том числе за явлениями живой и неживой природы, общественными явлениями, транспортом; </w:t>
      </w:r>
    </w:p>
    <w:p w14:paraId="6818171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экскурсий для ознакомления детей с окружающим </w:t>
      </w:r>
      <w:proofErr w:type="gramStart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миром;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</w:t>
      </w:r>
      <w:proofErr w:type="gramEnd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 проведения коррекционной работы с детьми, имеющими трудности в обучении; </w:t>
      </w:r>
    </w:p>
    <w:p w14:paraId="67EA8E63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</w:t>
      </w:r>
    </w:p>
    <w:p w14:paraId="47BA58E6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составления психолого-педагогической характеристики ребенка; </w:t>
      </w:r>
    </w:p>
    <w:p w14:paraId="0F14E84C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наблюдения и анализа различных видов занятий (экскурсий, наблюдений) в разных возрастных группах; </w:t>
      </w:r>
    </w:p>
    <w:p w14:paraId="35039329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 осуществления самоанализа различных видов занятий (экскурсий, наблюдений</w:t>
      </w:r>
      <w:proofErr w:type="gramStart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);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оформления</w:t>
      </w:r>
      <w:proofErr w:type="gramEnd"/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документации; </w:t>
      </w:r>
    </w:p>
    <w:p w14:paraId="63D2ED56" w14:textId="2DE7E9DD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уметь:</w:t>
      </w:r>
    </w:p>
    <w:p w14:paraId="30F6878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</w:t>
      </w:r>
    </w:p>
    <w:p w14:paraId="1EEF91C0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формулировать задачи обучения, воспитания и развития личности дошкольника в соответствии с поставленными целями; </w:t>
      </w:r>
    </w:p>
    <w:p w14:paraId="3058D2E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оценивать задачи обучения, воспитания и развития на предмет их соответствия поставленной цели; </w:t>
      </w:r>
    </w:p>
    <w:p w14:paraId="78B54B91" w14:textId="5E20EE0A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разнообразные методы, формы и средства организации деятельности детей на занятиях; </w:t>
      </w:r>
    </w:p>
    <w:p w14:paraId="55A9CED9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составлять программу работы с одаренными детьми в соответствии с индивидуальными особенностями развития личности ребенка; </w:t>
      </w:r>
    </w:p>
    <w:p w14:paraId="1985E953" w14:textId="178EE9CC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способы коррекционно-развивающей работы с детьми, имеющими трудности в обучении; использовать технические средства обучения (далее - ТСО) в образовательном процессе;</w:t>
      </w:r>
    </w:p>
    <w:p w14:paraId="743B136F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- выразительно читать литературные тексты; </w:t>
      </w:r>
    </w:p>
    <w:p w14:paraId="66E11738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отбирать средства определения результатов обучения, интерпретировать результаты диагностики; анализировать занятия, наблюдения, экскурсии; </w:t>
      </w:r>
    </w:p>
    <w:p w14:paraId="41D705AF" w14:textId="19658662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 самоанализ, самоконтроль при проведении занятий, наблюдений и экскурсий;</w:t>
      </w:r>
    </w:p>
    <w:p w14:paraId="5CA24C15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AB3842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организации обучения дошкольников; </w:t>
      </w:r>
    </w:p>
    <w:p w14:paraId="7055FD1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психических познавательных процессов и учебно-познавательной деятельности детей дошкольного возраста; </w:t>
      </w:r>
    </w:p>
    <w:p w14:paraId="2E7FF6E3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и содержание примерных и вариативных программ дошкольного образования; </w:t>
      </w:r>
    </w:p>
    <w:p w14:paraId="5B493694" w14:textId="2EB38CFA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теоретические и методические основы воспитания и обучения детей на занятиях; </w:t>
      </w:r>
    </w:p>
    <w:p w14:paraId="1EDF00E2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проведения наблюдений и экскурсий в разных возрастных группах; </w:t>
      </w:r>
    </w:p>
    <w:p w14:paraId="307FB79B" w14:textId="39341A3A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приемы работы с одаренными детьми; </w:t>
      </w:r>
    </w:p>
    <w:p w14:paraId="470C1105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способы коррекционной работы с детьми, имеющими трудности в обучении; </w:t>
      </w:r>
    </w:p>
    <w:p w14:paraId="5514DE38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виды ТСО и их применение в образовательном процессе; </w:t>
      </w:r>
    </w:p>
    <w:p w14:paraId="70087397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 к содержанию и уровню подготовки детей дошкольного возраста; </w:t>
      </w:r>
    </w:p>
    <w:p w14:paraId="3DB58422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диагностические методики для определения уровня умственного развития дошкольников; </w:t>
      </w:r>
    </w:p>
    <w:p w14:paraId="0B896278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 к составлению психолого-педагогической характеристики ребенка; </w:t>
      </w:r>
    </w:p>
    <w:p w14:paraId="3AA0A49D" w14:textId="30934DB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педагогические и гигиенические требования к организации обучения на занятиях, при проведении экскурсий.</w:t>
      </w:r>
    </w:p>
    <w:p w14:paraId="545B8736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ПМ.04 Взаимодействие с родителями (лицами, их заменяющими) и сотрудниками образовательной организации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58F001A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иметь практический опыт: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6B54B6A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 работы с родителями (лицами, их заменяющими); </w:t>
      </w:r>
    </w:p>
    <w:p w14:paraId="2BFDE1ED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наблюдения за детьми и обсуждения с родителями (лицами, их заменяющими) достижений и трудностей в развитии ребенка; </w:t>
      </w:r>
    </w:p>
    <w:p w14:paraId="7F03BD63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13869C4D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 </w:t>
      </w:r>
    </w:p>
    <w:p w14:paraId="49E6DB3A" w14:textId="4D857281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руководства работой помощника воспитателя;</w:t>
      </w:r>
    </w:p>
    <w:p w14:paraId="37F6EF25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>уметь: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4ED3E51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планировать работу с родителями (лицами, их заменяющими);  </w:t>
      </w:r>
    </w:p>
    <w:p w14:paraId="7DD62F9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изучать особенности семейного воспитания дошкольников, взаимоотношения родителей и детей в семье;</w:t>
      </w:r>
    </w:p>
    <w:p w14:paraId="64F4C8D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формулировать цели и задачи работы с семьей;</w:t>
      </w:r>
    </w:p>
    <w:p w14:paraId="5B8E1C64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 </w:t>
      </w:r>
    </w:p>
    <w:p w14:paraId="494D851C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консультировать родителей по вопросам семейного воспитания, социального, психического и физического развития ребенка; </w:t>
      </w:r>
    </w:p>
    <w:p w14:paraId="1C49E43C" w14:textId="77777777" w:rsidR="00B946E1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анализировать процесс и результаты работы с родителями (лицами, их заменяющими); </w:t>
      </w:r>
    </w:p>
    <w:p w14:paraId="3D42BA99" w14:textId="59C58233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взаимодействовать с работниками дошкольной образовательной организации по вопросам воспитания, обучения и развития дошкольников; </w:t>
      </w:r>
    </w:p>
    <w:p w14:paraId="09A1546E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руководить работой помощника воспитателя; </w:t>
      </w:r>
    </w:p>
    <w:p w14:paraId="65EF9D59" w14:textId="4E2557AD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6B47">
        <w:rPr>
          <w:rFonts w:ascii="Times New Roman" w:hAnsi="Times New Roman" w:cs="Times New Roman"/>
          <w:bCs/>
          <w:i/>
          <w:sz w:val="28"/>
          <w:szCs w:val="28"/>
        </w:rPr>
        <w:t xml:space="preserve">знать: </w:t>
      </w:r>
    </w:p>
    <w:p w14:paraId="1E49F96B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документы о правах ребенка и обязанности взрослых по отношению к детям; </w:t>
      </w:r>
    </w:p>
    <w:p w14:paraId="642DF712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сущность и своеобразие процесса социализации дошкольников; </w:t>
      </w:r>
    </w:p>
    <w:p w14:paraId="230BB719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основы планирования работы с родителями (лицами, их заменяющими); задачи и содержание семейного воспитания; </w:t>
      </w:r>
    </w:p>
    <w:p w14:paraId="3B713140" w14:textId="77777777" w:rsidR="00B946E1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современной семьи, ее функция; соде</w:t>
      </w:r>
      <w:r w:rsidR="00B946E1" w:rsidRPr="00F36B47">
        <w:rPr>
          <w:rFonts w:ascii="Times New Roman" w:hAnsi="Times New Roman" w:cs="Times New Roman"/>
          <w:bCs/>
          <w:iCs/>
          <w:sz w:val="28"/>
          <w:szCs w:val="28"/>
        </w:rPr>
        <w:t>ржание и формы работы с семьей;</w:t>
      </w:r>
    </w:p>
    <w:p w14:paraId="358DE1F0" w14:textId="007B406A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проведения индивидуальной работы с семьей; </w:t>
      </w:r>
    </w:p>
    <w:p w14:paraId="14EAD1E6" w14:textId="0F832778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методы и приемы оказания педагогической помощи семье; </w:t>
      </w:r>
    </w:p>
    <w:p w14:paraId="64837D86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методы изучения особенностей семейного воспитания; </w:t>
      </w:r>
    </w:p>
    <w:p w14:paraId="1F18EB24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должностные обязанности помощника воспитателя; </w:t>
      </w:r>
    </w:p>
    <w:p w14:paraId="28BF30F5" w14:textId="394C8BCF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</w:r>
    </w:p>
    <w:p w14:paraId="7D446330" w14:textId="77777777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/>
          <w:iCs/>
          <w:sz w:val="28"/>
          <w:szCs w:val="28"/>
        </w:rPr>
        <w:t>1.4. Рекомендуемое количество часов на освоение программы практики: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EE2763E" w14:textId="061D72B1" w:rsidR="004F4CA2" w:rsidRPr="00F36B47" w:rsidRDefault="004F4CA2" w:rsidP="00F36B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практика </w:t>
      </w:r>
      <w:r w:rsidR="00C4573D" w:rsidRPr="00F36B4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 xml:space="preserve"> производственная практика (</w:t>
      </w:r>
      <w:r w:rsidR="00ED5CE6" w:rsidRPr="00F36B47">
        <w:rPr>
          <w:rFonts w:ascii="Times New Roman" w:hAnsi="Times New Roman" w:cs="Times New Roman"/>
          <w:bCs/>
          <w:iCs/>
          <w:sz w:val="28"/>
          <w:szCs w:val="28"/>
        </w:rPr>
        <w:t>по профилю специальности) – 828</w:t>
      </w:r>
      <w:r w:rsidRPr="00F36B47">
        <w:rPr>
          <w:rFonts w:ascii="Times New Roman" w:hAnsi="Times New Roman" w:cs="Times New Roman"/>
          <w:bCs/>
          <w:iCs/>
          <w:sz w:val="28"/>
          <w:szCs w:val="28"/>
        </w:rPr>
        <w:t>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573D" w14:paraId="5D248500" w14:textId="77777777" w:rsidTr="00C4573D">
        <w:tc>
          <w:tcPr>
            <w:tcW w:w="5228" w:type="dxa"/>
          </w:tcPr>
          <w:p w14:paraId="7A9F3FA3" w14:textId="41A15C59" w:rsidR="00C4573D" w:rsidRDefault="00C4573D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Учебная практика</w:t>
            </w:r>
          </w:p>
        </w:tc>
        <w:tc>
          <w:tcPr>
            <w:tcW w:w="5228" w:type="dxa"/>
          </w:tcPr>
          <w:p w14:paraId="4A594122" w14:textId="79A562C3" w:rsidR="00C4573D" w:rsidRDefault="00C4573D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Производственная практика</w:t>
            </w:r>
          </w:p>
        </w:tc>
      </w:tr>
      <w:tr w:rsidR="00C4573D" w14:paraId="489AB3FB" w14:textId="77777777" w:rsidTr="00C4573D">
        <w:tc>
          <w:tcPr>
            <w:tcW w:w="5228" w:type="dxa"/>
          </w:tcPr>
          <w:p w14:paraId="5D0F2E0F" w14:textId="080A5344" w:rsidR="00C4573D" w:rsidRDefault="00C4573D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324 ч.</w:t>
            </w:r>
          </w:p>
        </w:tc>
        <w:tc>
          <w:tcPr>
            <w:tcW w:w="5228" w:type="dxa"/>
          </w:tcPr>
          <w:p w14:paraId="2A66E638" w14:textId="6197A71A" w:rsidR="00C4573D" w:rsidRDefault="00C4573D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504 ч.</w:t>
            </w:r>
          </w:p>
        </w:tc>
      </w:tr>
    </w:tbl>
    <w:p w14:paraId="1EFBBEAC" w14:textId="77777777" w:rsidR="00C4573D" w:rsidRDefault="00C4573D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F8540EB" w14:textId="77777777" w:rsidR="001D30DE" w:rsidRDefault="004F4CA2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F4C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30DE" w:rsidRPr="001D30DE">
        <w:rPr>
          <w:rFonts w:ascii="Times New Roman" w:hAnsi="Times New Roman" w:cs="Times New Roman"/>
          <w:b/>
          <w:iCs/>
          <w:sz w:val="28"/>
          <w:szCs w:val="28"/>
        </w:rPr>
        <w:t>2. РЕЗУЛЬТАТЫ ПРОХОЖДЕНИЯ ПРАКТИКИ</w:t>
      </w:r>
      <w:r w:rsidR="001D30DE" w:rsidRPr="001D30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1495D62" w14:textId="3EAF8B71" w:rsidR="004F4CA2" w:rsidRDefault="001D30DE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D30DE">
        <w:rPr>
          <w:rFonts w:ascii="Times New Roman" w:hAnsi="Times New Roman" w:cs="Times New Roman"/>
          <w:bCs/>
          <w:iCs/>
          <w:sz w:val="28"/>
          <w:szCs w:val="28"/>
        </w:rPr>
        <w:t>Результатом освоения программы практики является овладение обучающимися всеми видами профессиональной деятельности, в том числе профессиональными (ПК) и общими (ОК)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1D30DE" w14:paraId="6E37F900" w14:textId="77777777" w:rsidTr="001D30DE">
        <w:tc>
          <w:tcPr>
            <w:tcW w:w="1413" w:type="dxa"/>
          </w:tcPr>
          <w:p w14:paraId="1F3FCC7B" w14:textId="04CEAE0C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043" w:type="dxa"/>
          </w:tcPr>
          <w:p w14:paraId="6D9452C3" w14:textId="2C32FC26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результата обучения</w:t>
            </w:r>
          </w:p>
        </w:tc>
      </w:tr>
      <w:tr w:rsidR="001D30DE" w14:paraId="7A0E317A" w14:textId="77777777" w:rsidTr="001D30DE">
        <w:trPr>
          <w:trHeight w:val="268"/>
        </w:trPr>
        <w:tc>
          <w:tcPr>
            <w:tcW w:w="1413" w:type="dxa"/>
          </w:tcPr>
          <w:p w14:paraId="74586012" w14:textId="4BF52DF2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043" w:type="dxa"/>
          </w:tcPr>
          <w:p w14:paraId="7D6A821B" w14:textId="2E030CC8" w:rsidR="001D30DE" w:rsidRPr="001D30DE" w:rsidRDefault="001D30DE" w:rsidP="001D30D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Общие компетенции</w:t>
            </w:r>
          </w:p>
        </w:tc>
      </w:tr>
      <w:tr w:rsidR="001D30DE" w14:paraId="5675D602" w14:textId="77777777" w:rsidTr="001D30DE">
        <w:trPr>
          <w:trHeight w:val="699"/>
        </w:trPr>
        <w:tc>
          <w:tcPr>
            <w:tcW w:w="1413" w:type="dxa"/>
          </w:tcPr>
          <w:p w14:paraId="1C612FDB" w14:textId="77777777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OК 1.</w:t>
            </w:r>
          </w:p>
        </w:tc>
        <w:tc>
          <w:tcPr>
            <w:tcW w:w="9043" w:type="dxa"/>
          </w:tcPr>
          <w:p w14:paraId="57759F87" w14:textId="77777777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D30DE" w14:paraId="1E3B63DD" w14:textId="77777777" w:rsidTr="001D30DE">
        <w:tc>
          <w:tcPr>
            <w:tcW w:w="1413" w:type="dxa"/>
          </w:tcPr>
          <w:p w14:paraId="0D8D1646" w14:textId="2B3DF7BE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9043" w:type="dxa"/>
          </w:tcPr>
          <w:p w14:paraId="789C4621" w14:textId="77E595A0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1D30DE" w14:paraId="067ABE7F" w14:textId="77777777" w:rsidTr="001D30DE">
        <w:tc>
          <w:tcPr>
            <w:tcW w:w="1413" w:type="dxa"/>
          </w:tcPr>
          <w:p w14:paraId="6772E322" w14:textId="05E6D861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3D8084FD" w14:textId="58AF23B6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1D30DE" w14:paraId="72350499" w14:textId="77777777" w:rsidTr="001D30DE">
        <w:tc>
          <w:tcPr>
            <w:tcW w:w="1413" w:type="dxa"/>
          </w:tcPr>
          <w:p w14:paraId="2DEAC6C9" w14:textId="0551383A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22D8CCC9" w14:textId="718C4627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D30DE" w14:paraId="3F2967D8" w14:textId="77777777" w:rsidTr="001D30DE">
        <w:tc>
          <w:tcPr>
            <w:tcW w:w="1413" w:type="dxa"/>
          </w:tcPr>
          <w:p w14:paraId="76FE49A8" w14:textId="616CAEFC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145C976A" w14:textId="2FC73DE2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1D30DE" w14:paraId="4F9717C9" w14:textId="77777777" w:rsidTr="001D30DE">
        <w:tc>
          <w:tcPr>
            <w:tcW w:w="1413" w:type="dxa"/>
          </w:tcPr>
          <w:p w14:paraId="328194FF" w14:textId="0A23D7D4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303DD813" w14:textId="49D8A257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1D30DE" w14:paraId="5DB43E02" w14:textId="77777777" w:rsidTr="001D30DE">
        <w:tc>
          <w:tcPr>
            <w:tcW w:w="1413" w:type="dxa"/>
          </w:tcPr>
          <w:p w14:paraId="72784D69" w14:textId="155F0389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9043" w:type="dxa"/>
          </w:tcPr>
          <w:p w14:paraId="0C3EBBB8" w14:textId="29237F7E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D30DE" w14:paraId="3D84ADB9" w14:textId="77777777" w:rsidTr="001D30DE">
        <w:tc>
          <w:tcPr>
            <w:tcW w:w="1413" w:type="dxa"/>
          </w:tcPr>
          <w:p w14:paraId="66BBCD75" w14:textId="66673962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3A506E70" w14:textId="77777777" w:rsidR="001D30DE" w:rsidRPr="001D30DE" w:rsidRDefault="001D30DE" w:rsidP="001D30D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Самостоятельно определять задачи профессионального и </w:t>
            </w:r>
          </w:p>
          <w:p w14:paraId="3AA98FB0" w14:textId="77777777" w:rsidR="001D30DE" w:rsidRPr="001D30DE" w:rsidRDefault="001D30DE" w:rsidP="001D30D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личностного развития, заниматься самообразованием, осознанно </w:t>
            </w:r>
          </w:p>
          <w:p w14:paraId="4DC5EF93" w14:textId="15FA13FA" w:rsidR="001D30DE" w:rsidRDefault="001D30DE" w:rsidP="001D30D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1D30DE" w14:paraId="0EBFEF2C" w14:textId="77777777" w:rsidTr="001D30DE">
        <w:tc>
          <w:tcPr>
            <w:tcW w:w="1413" w:type="dxa"/>
          </w:tcPr>
          <w:p w14:paraId="26096B73" w14:textId="275C6A14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OК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526BDB11" w14:textId="71A00290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1D30DE" w14:paraId="3863B4F0" w14:textId="77777777" w:rsidTr="001D30DE">
        <w:tc>
          <w:tcPr>
            <w:tcW w:w="1413" w:type="dxa"/>
          </w:tcPr>
          <w:p w14:paraId="74473636" w14:textId="7DD1144D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OК 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6AF79D8A" w14:textId="0A8215B3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1D30DE" w14:paraId="7FF963AE" w14:textId="77777777" w:rsidTr="001D30DE">
        <w:tc>
          <w:tcPr>
            <w:tcW w:w="1413" w:type="dxa"/>
          </w:tcPr>
          <w:p w14:paraId="64213420" w14:textId="079CB4F3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OК 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43" w:type="dxa"/>
          </w:tcPr>
          <w:p w14:paraId="68D9A0C4" w14:textId="0828D4E8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1D30DE" w14:paraId="60020D9B" w14:textId="77777777" w:rsidTr="001D30DE">
        <w:tc>
          <w:tcPr>
            <w:tcW w:w="1413" w:type="dxa"/>
          </w:tcPr>
          <w:p w14:paraId="1D71FA4E" w14:textId="77777777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043" w:type="dxa"/>
          </w:tcPr>
          <w:p w14:paraId="389C51FC" w14:textId="2777FB72" w:rsidR="001D30DE" w:rsidRPr="001D30DE" w:rsidRDefault="001D30DE" w:rsidP="001D30D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1D30DE" w14:paraId="0FBF4042" w14:textId="77777777" w:rsidTr="001D30DE">
        <w:tc>
          <w:tcPr>
            <w:tcW w:w="1413" w:type="dxa"/>
          </w:tcPr>
          <w:p w14:paraId="49D0E413" w14:textId="2FEB33BF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ПМ.01</w:t>
            </w:r>
          </w:p>
        </w:tc>
        <w:tc>
          <w:tcPr>
            <w:tcW w:w="9043" w:type="dxa"/>
          </w:tcPr>
          <w:p w14:paraId="6DCA94E6" w14:textId="76903D92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рганизация мероприятий, направленных на укрепление 14 здоровья ребенка и его физическое развитие.</w:t>
            </w:r>
          </w:p>
        </w:tc>
      </w:tr>
      <w:tr w:rsidR="001D30DE" w14:paraId="18A82C73" w14:textId="77777777" w:rsidTr="001D30DE">
        <w:tc>
          <w:tcPr>
            <w:tcW w:w="1413" w:type="dxa"/>
          </w:tcPr>
          <w:p w14:paraId="3710CB77" w14:textId="50D2B411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</w:t>
            </w:r>
          </w:p>
        </w:tc>
        <w:tc>
          <w:tcPr>
            <w:tcW w:w="9043" w:type="dxa"/>
          </w:tcPr>
          <w:p w14:paraId="1A5A6382" w14:textId="42147AF9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1D30DE" w14:paraId="5B1ACA5D" w14:textId="77777777" w:rsidTr="001D30DE">
        <w:tc>
          <w:tcPr>
            <w:tcW w:w="1413" w:type="dxa"/>
          </w:tcPr>
          <w:p w14:paraId="06BDF06D" w14:textId="13AD08A9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3FBD455D" w14:textId="3AB0B491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режимные моменты в соответствии с возрастом</w:t>
            </w:r>
          </w:p>
        </w:tc>
      </w:tr>
      <w:tr w:rsidR="001D30DE" w14:paraId="7EB084B9" w14:textId="77777777" w:rsidTr="001D30DE">
        <w:tc>
          <w:tcPr>
            <w:tcW w:w="1413" w:type="dxa"/>
          </w:tcPr>
          <w:p w14:paraId="2DD239DD" w14:textId="027E8ABC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3" w:type="dxa"/>
          </w:tcPr>
          <w:p w14:paraId="75029239" w14:textId="42810449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мероприятия по физическому воспитанию в процессе выполнения двигательного режима</w:t>
            </w:r>
          </w:p>
        </w:tc>
      </w:tr>
      <w:tr w:rsidR="001D30DE" w14:paraId="11E6CA1E" w14:textId="77777777" w:rsidTr="001D30DE">
        <w:tc>
          <w:tcPr>
            <w:tcW w:w="1413" w:type="dxa"/>
          </w:tcPr>
          <w:p w14:paraId="54E09C53" w14:textId="4642F585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3" w:type="dxa"/>
          </w:tcPr>
          <w:p w14:paraId="47DA0461" w14:textId="107E2F4D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1D30DE" w14:paraId="02A0DBEB" w14:textId="77777777" w:rsidTr="001D30DE">
        <w:tc>
          <w:tcPr>
            <w:tcW w:w="1413" w:type="dxa"/>
          </w:tcPr>
          <w:p w14:paraId="5DE4A24F" w14:textId="3681C362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ПМ.02</w:t>
            </w:r>
          </w:p>
        </w:tc>
        <w:tc>
          <w:tcPr>
            <w:tcW w:w="9043" w:type="dxa"/>
          </w:tcPr>
          <w:p w14:paraId="2733A07E" w14:textId="491A2A00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0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1D30DE" w14:paraId="7A7C857A" w14:textId="77777777" w:rsidTr="001D30DE">
        <w:tc>
          <w:tcPr>
            <w:tcW w:w="1413" w:type="dxa"/>
          </w:tcPr>
          <w:p w14:paraId="70216730" w14:textId="164AA774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ПК 2.1</w:t>
            </w:r>
          </w:p>
        </w:tc>
        <w:tc>
          <w:tcPr>
            <w:tcW w:w="9043" w:type="dxa"/>
          </w:tcPr>
          <w:p w14:paraId="4C808BB5" w14:textId="7F24F8F4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Планировать различные виды деятельности и общения детей в течение дня</w:t>
            </w:r>
          </w:p>
        </w:tc>
      </w:tr>
      <w:tr w:rsidR="001D30DE" w14:paraId="3565F930" w14:textId="77777777" w:rsidTr="001D30DE">
        <w:tc>
          <w:tcPr>
            <w:tcW w:w="1413" w:type="dxa"/>
          </w:tcPr>
          <w:p w14:paraId="16199AA6" w14:textId="6B8A9A53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6F4E998F" w14:textId="4109DDA6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различные игры с детьми раннего и дошкольного возраста.</w:t>
            </w:r>
          </w:p>
        </w:tc>
      </w:tr>
      <w:tr w:rsidR="001D30DE" w14:paraId="26ADEC2D" w14:textId="77777777" w:rsidTr="001D30DE">
        <w:tc>
          <w:tcPr>
            <w:tcW w:w="1413" w:type="dxa"/>
          </w:tcPr>
          <w:p w14:paraId="24157231" w14:textId="0987CC42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3" w:type="dxa"/>
          </w:tcPr>
          <w:p w14:paraId="65CA8DC7" w14:textId="29AA570B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посильный труд и самообслуживание.</w:t>
            </w:r>
          </w:p>
        </w:tc>
      </w:tr>
      <w:tr w:rsidR="001D30DE" w14:paraId="1BA0B867" w14:textId="77777777" w:rsidTr="001D30DE">
        <w:tc>
          <w:tcPr>
            <w:tcW w:w="1413" w:type="dxa"/>
          </w:tcPr>
          <w:p w14:paraId="794A4EDD" w14:textId="2BB07F7B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3" w:type="dxa"/>
          </w:tcPr>
          <w:p w14:paraId="32C0704B" w14:textId="3726A562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общение детей</w:t>
            </w:r>
          </w:p>
        </w:tc>
      </w:tr>
      <w:tr w:rsidR="001D30DE" w14:paraId="148EE75E" w14:textId="77777777" w:rsidTr="001D30DE">
        <w:tc>
          <w:tcPr>
            <w:tcW w:w="1413" w:type="dxa"/>
          </w:tcPr>
          <w:p w14:paraId="7FCF0202" w14:textId="6670873B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043" w:type="dxa"/>
          </w:tcPr>
          <w:p w14:paraId="438D0894" w14:textId="6CA2FD4F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продуктивную деятельность дошкольников (рисование, лепка, аппликация, конструирование</w:t>
            </w:r>
          </w:p>
        </w:tc>
      </w:tr>
      <w:tr w:rsidR="001D30DE" w14:paraId="3E1F8B53" w14:textId="77777777" w:rsidTr="001D30DE">
        <w:tc>
          <w:tcPr>
            <w:tcW w:w="1413" w:type="dxa"/>
          </w:tcPr>
          <w:p w14:paraId="494EAD35" w14:textId="22E57460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043" w:type="dxa"/>
          </w:tcPr>
          <w:p w14:paraId="6A579C99" w14:textId="6DEB3BD4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Организовывать и проводить праздники и развлечения для детей раннего и дошкольного возраста</w:t>
            </w:r>
          </w:p>
        </w:tc>
      </w:tr>
      <w:tr w:rsidR="001D30DE" w14:paraId="6D12CD64" w14:textId="77777777" w:rsidTr="001D30DE">
        <w:tc>
          <w:tcPr>
            <w:tcW w:w="1413" w:type="dxa"/>
          </w:tcPr>
          <w:p w14:paraId="5B30BEA6" w14:textId="67C126B2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2.7</w:t>
            </w:r>
          </w:p>
        </w:tc>
        <w:tc>
          <w:tcPr>
            <w:tcW w:w="9043" w:type="dxa"/>
          </w:tcPr>
          <w:p w14:paraId="780EDBCA" w14:textId="66038A4F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1D30DE" w14:paraId="1EEDC8D4" w14:textId="77777777" w:rsidTr="001D30DE">
        <w:tc>
          <w:tcPr>
            <w:tcW w:w="1413" w:type="dxa"/>
          </w:tcPr>
          <w:p w14:paraId="055E5CA8" w14:textId="0A1EF7DC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ПМ.03</w:t>
            </w:r>
          </w:p>
        </w:tc>
        <w:tc>
          <w:tcPr>
            <w:tcW w:w="9043" w:type="dxa"/>
          </w:tcPr>
          <w:p w14:paraId="10155F18" w14:textId="4C469CE1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1D30DE" w14:paraId="4090B658" w14:textId="77777777" w:rsidTr="001D30DE">
        <w:tc>
          <w:tcPr>
            <w:tcW w:w="1413" w:type="dxa"/>
          </w:tcPr>
          <w:p w14:paraId="233E2DD5" w14:textId="7773B77D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9043" w:type="dxa"/>
          </w:tcPr>
          <w:p w14:paraId="2370FC6D" w14:textId="71E79294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1D30DE" w14:paraId="087B1701" w14:textId="77777777" w:rsidTr="001D30DE">
        <w:tc>
          <w:tcPr>
            <w:tcW w:w="1413" w:type="dxa"/>
          </w:tcPr>
          <w:p w14:paraId="0AB01228" w14:textId="47ABA1F7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1FB54740" w14:textId="0A8F5F96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занятия с детьми дошкольного возраста</w:t>
            </w:r>
          </w:p>
        </w:tc>
      </w:tr>
      <w:tr w:rsidR="001D30DE" w14:paraId="01ED4BD5" w14:textId="77777777" w:rsidTr="001D30DE">
        <w:tc>
          <w:tcPr>
            <w:tcW w:w="1413" w:type="dxa"/>
          </w:tcPr>
          <w:p w14:paraId="752E300A" w14:textId="1B2A6C19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3" w:type="dxa"/>
          </w:tcPr>
          <w:p w14:paraId="07F5F60F" w14:textId="008FADD0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1D30DE" w14:paraId="361AC16F" w14:textId="77777777" w:rsidTr="001D30DE">
        <w:tc>
          <w:tcPr>
            <w:tcW w:w="1413" w:type="dxa"/>
          </w:tcPr>
          <w:p w14:paraId="0782EE91" w14:textId="14235B6F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3" w:type="dxa"/>
          </w:tcPr>
          <w:p w14:paraId="4506EF65" w14:textId="55C54C6A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нализировать занятия.</w:t>
            </w:r>
          </w:p>
        </w:tc>
      </w:tr>
      <w:tr w:rsidR="001D30DE" w14:paraId="5E1EB167" w14:textId="77777777" w:rsidTr="001D30DE">
        <w:tc>
          <w:tcPr>
            <w:tcW w:w="1413" w:type="dxa"/>
          </w:tcPr>
          <w:p w14:paraId="3B7BA261" w14:textId="2CD7C04E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043" w:type="dxa"/>
          </w:tcPr>
          <w:p w14:paraId="11114207" w14:textId="16B56BA6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Вести документацию, обеспечивающую организацию занятий</w:t>
            </w:r>
          </w:p>
        </w:tc>
      </w:tr>
      <w:tr w:rsidR="001D30DE" w14:paraId="40F1BE61" w14:textId="77777777" w:rsidTr="001D30DE">
        <w:tc>
          <w:tcPr>
            <w:tcW w:w="1413" w:type="dxa"/>
          </w:tcPr>
          <w:p w14:paraId="5A88925C" w14:textId="76D54B75" w:rsidR="001D30DE" w:rsidRDefault="001D30DE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ПМ.04</w:t>
            </w:r>
          </w:p>
        </w:tc>
        <w:tc>
          <w:tcPr>
            <w:tcW w:w="9043" w:type="dxa"/>
          </w:tcPr>
          <w:p w14:paraId="4463BA60" w14:textId="6EDBB8A0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Взаимодействие с родителями (лицами, их заменяющими) и сотрудниками образовательной организации.</w:t>
            </w:r>
          </w:p>
        </w:tc>
      </w:tr>
      <w:tr w:rsidR="001D30DE" w14:paraId="2A3DF0F9" w14:textId="77777777" w:rsidTr="001D30DE">
        <w:tc>
          <w:tcPr>
            <w:tcW w:w="1413" w:type="dxa"/>
          </w:tcPr>
          <w:p w14:paraId="15217059" w14:textId="7B3ABECE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4.1</w:t>
            </w:r>
          </w:p>
        </w:tc>
        <w:tc>
          <w:tcPr>
            <w:tcW w:w="9043" w:type="dxa"/>
          </w:tcPr>
          <w:p w14:paraId="3EDFC965" w14:textId="506FEE59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Определять цели, задачи и планировать работу с родителями.</w:t>
            </w:r>
          </w:p>
        </w:tc>
      </w:tr>
      <w:tr w:rsidR="001D30DE" w14:paraId="64CC4671" w14:textId="77777777" w:rsidTr="001D30DE">
        <w:tc>
          <w:tcPr>
            <w:tcW w:w="1413" w:type="dxa"/>
          </w:tcPr>
          <w:p w14:paraId="25524CA9" w14:textId="2D0309AF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6153BED1" w14:textId="79957581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</w:tr>
      <w:tr w:rsidR="001D30DE" w14:paraId="17DDCC65" w14:textId="77777777" w:rsidTr="001D30DE">
        <w:tc>
          <w:tcPr>
            <w:tcW w:w="1413" w:type="dxa"/>
          </w:tcPr>
          <w:p w14:paraId="0BB75A2F" w14:textId="2506372F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3" w:type="dxa"/>
          </w:tcPr>
          <w:p w14:paraId="140B7D97" w14:textId="262ACB51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1D30DE" w14:paraId="29664F05" w14:textId="77777777" w:rsidTr="001D30DE">
        <w:tc>
          <w:tcPr>
            <w:tcW w:w="1413" w:type="dxa"/>
          </w:tcPr>
          <w:p w14:paraId="32F6FD8F" w14:textId="608D6333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3" w:type="dxa"/>
          </w:tcPr>
          <w:p w14:paraId="486A19A3" w14:textId="78FD0E0C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1D30DE" w14:paraId="66C37497" w14:textId="77777777" w:rsidTr="001D30DE">
        <w:tc>
          <w:tcPr>
            <w:tcW w:w="1413" w:type="dxa"/>
          </w:tcPr>
          <w:p w14:paraId="54F22D42" w14:textId="29EEEF31" w:rsidR="001D30DE" w:rsidRDefault="004A0CF6" w:rsidP="004A0CF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043" w:type="dxa"/>
          </w:tcPr>
          <w:p w14:paraId="69BF30E3" w14:textId="250BE847" w:rsidR="001D30DE" w:rsidRDefault="004A0CF6" w:rsidP="00F92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0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Координировать деятельность сотрудников образовательной организации, работающих с группой</w:t>
            </w:r>
          </w:p>
        </w:tc>
      </w:tr>
    </w:tbl>
    <w:p w14:paraId="5314DB22" w14:textId="77777777" w:rsidR="001D30DE" w:rsidRDefault="001D30DE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ECD5020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E3E9675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962B5BF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8382C06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6404A3C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600698A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D864415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C908ED4" w14:textId="77777777" w:rsidR="004A0CF6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DA13D71" w14:textId="77777777" w:rsidR="004A0CF6" w:rsidRDefault="004A0CF6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A0CF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3. СТРУКТУРА И СОДЕРЖАНИЕ УЧЕБНОЙ И ПРОИЗВОДСТВЕННОЙ ПРАКТИКИ </w:t>
      </w:r>
    </w:p>
    <w:p w14:paraId="3FDF41BE" w14:textId="4C9C9231" w:rsidR="004A0CF6" w:rsidRPr="004A0CF6" w:rsidRDefault="004A0CF6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A0CF6">
        <w:rPr>
          <w:rFonts w:ascii="Times New Roman" w:hAnsi="Times New Roman" w:cs="Times New Roman"/>
          <w:b/>
          <w:iCs/>
          <w:sz w:val="28"/>
          <w:szCs w:val="28"/>
        </w:rPr>
        <w:t>3.1. Тематический план практики</w:t>
      </w:r>
    </w:p>
    <w:tbl>
      <w:tblPr>
        <w:tblpPr w:leftFromText="180" w:rightFromText="180" w:horzAnchor="margin" w:tblpY="1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714"/>
        <w:gridCol w:w="738"/>
        <w:gridCol w:w="1514"/>
        <w:gridCol w:w="1290"/>
        <w:gridCol w:w="1290"/>
      </w:tblGrid>
      <w:tr w:rsidR="00EC547E" w:rsidRPr="004A0CF6" w14:paraId="565424FB" w14:textId="301F3D7D" w:rsidTr="00E260CD">
        <w:trPr>
          <w:trHeight w:val="274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FFF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5C2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B1FF" w14:textId="35E57EC2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</w:t>
            </w:r>
            <w:r w:rsidR="00B946E1"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ем профессионального модуля, </w:t>
            </w:r>
            <w:proofErr w:type="spellStart"/>
            <w:r w:rsid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акад</w:t>
            </w:r>
            <w:proofErr w:type="spellEnd"/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2F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547E" w:rsidRPr="004A0CF6" w14:paraId="6E9964A4" w14:textId="7F8B6272" w:rsidTr="00E260CD">
        <w:trPr>
          <w:trHeight w:val="58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848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21A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62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0F2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188" w14:textId="1CDA0F12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7A3" w14:textId="4FD0ED13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Группа</w:t>
            </w:r>
          </w:p>
        </w:tc>
      </w:tr>
      <w:tr w:rsidR="00EC547E" w:rsidRPr="004A0CF6" w14:paraId="2C1727E3" w14:textId="172DA463" w:rsidTr="00E260CD"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D9B3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4DB8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4D54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64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7F8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547E" w:rsidRPr="004A0CF6" w14:paraId="07AAB058" w14:textId="4A8C732A" w:rsidTr="00E260CD">
        <w:trPr>
          <w:cantSplit/>
          <w:trHeight w:val="1744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E11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A68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C6585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Учебная</w:t>
            </w:r>
          </w:p>
          <w:p w14:paraId="1EEF5BB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E1807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Производственная</w:t>
            </w:r>
          </w:p>
          <w:p w14:paraId="4F0CA64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52B9B2" w14:textId="046A5AAF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AE595" w14:textId="36E6C0FE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</w:tr>
      <w:tr w:rsidR="00EC547E" w:rsidRPr="004A0CF6" w14:paraId="36C950D5" w14:textId="4DB63801" w:rsidTr="00E260CD">
        <w:trPr>
          <w:trHeight w:val="415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C8CE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6074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EE9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F00A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65E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503" w14:textId="5F9EE4DC" w:rsidR="00EC547E" w:rsidRPr="00F36B47" w:rsidRDefault="00570E99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EC547E" w:rsidRPr="00A65247" w14:paraId="70D74728" w14:textId="32231E73" w:rsidTr="00E260CD">
        <w:trPr>
          <w:trHeight w:val="581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EC3E8" w14:textId="3BB55812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ПМ. 01. Организация мероприятий, направленных на укрепление здоровья и физическое развитие детей раннего и дошкольного возраста</w:t>
            </w:r>
          </w:p>
          <w:p w14:paraId="711E94E3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ПК 1.1–1.8</w:t>
            </w:r>
          </w:p>
          <w:p w14:paraId="3D42C11A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 01–ОК 09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52EB" w14:textId="1927447C" w:rsidR="00EC547E" w:rsidRPr="00F36B47" w:rsidRDefault="00EC547E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МДК.01.01. Медико-биологические основы здоровья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3A9F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A0C552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68CFA5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D0B735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7E84282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FCCA1F9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DA2EE3E" w14:textId="5BBB1640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B1FC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A2396F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D8AE2A7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C9BB4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3906173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C4C4A0C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E9A9770" w14:textId="2EC36522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4373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14:paraId="3F38B1D1" w14:textId="77777777" w:rsidR="007A7D5C" w:rsidRPr="00F36B47" w:rsidRDefault="007A7D5C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BB09880" w14:textId="7D0A6E0C" w:rsidR="007A7D5C" w:rsidRPr="00F36B47" w:rsidRDefault="007A7D5C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ED02" w14:textId="155C64A5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221</w:t>
            </w:r>
          </w:p>
        </w:tc>
      </w:tr>
      <w:tr w:rsidR="00EC547E" w:rsidRPr="00A65247" w14:paraId="03D185F2" w14:textId="16B8274B" w:rsidTr="00E260CD">
        <w:trPr>
          <w:trHeight w:val="844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F6C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71D" w14:textId="7B40604E" w:rsidR="00EC547E" w:rsidRPr="00F36B47" w:rsidRDefault="00EC547E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МДК.01.02.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345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8D33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6907A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14:paraId="31C81940" w14:textId="7B2EDA88" w:rsidR="00EC547E" w:rsidRPr="00F36B47" w:rsidRDefault="007A7D5C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4474DBFF" w14:textId="647D7E25" w:rsidTr="00E260CD">
        <w:trPr>
          <w:trHeight w:val="575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1BD1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F74" w14:textId="148EE1C2" w:rsidR="00EC547E" w:rsidRPr="00F36B47" w:rsidRDefault="00EC547E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МДК.01.03. Практикум по совершенствованию двигательных умений и навыков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F667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AF4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F2D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14:paraId="3D5D3FBD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1EC92D0E" w14:textId="3D62F786" w:rsidTr="00E260CD">
        <w:trPr>
          <w:trHeight w:val="528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EC5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DB9" w14:textId="38DA072E" w:rsidR="00EC547E" w:rsidRPr="00F36B47" w:rsidRDefault="00EC547E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D46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511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075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C8F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6CCA72EE" w14:textId="6388DB5C" w:rsidTr="00E260CD">
        <w:trPr>
          <w:trHeight w:val="17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13A5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A44C2" w14:textId="2B7E392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C9992" w14:textId="0F51E481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C60BD" w14:textId="5002A1F9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B7FF50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544838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461827A0" w14:textId="00634020" w:rsidTr="00E260CD">
        <w:trPr>
          <w:trHeight w:val="824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FED7" w14:textId="08F77A51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ПМ.02. Организация различных видов деятельности детей в дошкольной образовательной организации</w:t>
            </w:r>
          </w:p>
          <w:p w14:paraId="03B45E9E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99E8514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1641427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765E55F" w14:textId="396448FE" w:rsidR="00EC547E" w:rsidRPr="00F36B47" w:rsidRDefault="00EC547E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91C" w14:textId="7C408D69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 02.01 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05AB8" w14:textId="2FF555A3" w:rsidR="00EC547E" w:rsidRPr="00F36B47" w:rsidRDefault="00DC1DA6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CA0" w14:textId="3156A057" w:rsidR="00EC547E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06A" w14:textId="142CBB5F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C71" w14:textId="17D594AC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4C9AD9AE" w14:textId="5AA75A52" w:rsidTr="00E260CD">
        <w:trPr>
          <w:trHeight w:val="970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8DED0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378888DC" w14:textId="28846E14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МДК.02.02. 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73BB6" w14:textId="5827EE74" w:rsidR="00EC547E" w:rsidRPr="00F36B47" w:rsidRDefault="00DC1DA6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C27" w14:textId="36F130FE" w:rsidR="00EC547E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F23" w14:textId="77B547D9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9F9" w14:textId="1240BBEA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1B694ED9" w14:textId="0FF70BAA" w:rsidTr="00E260CD">
        <w:trPr>
          <w:trHeight w:val="1086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E0E19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6E0FC180" w14:textId="600A02E6" w:rsidR="00A65247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МДК.02.03 Теоретические и методические основы организации самообслуживания и трудовой деятельности детей раннего и дошкольного возраст</w:t>
            </w:r>
            <w:r w:rsidR="00A65247"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F4568" w14:textId="0EE71E8A" w:rsidR="00EC547E" w:rsidRPr="00F36B47" w:rsidRDefault="00DC1DA6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500" w14:textId="20D40285" w:rsidR="00EC547E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256" w14:textId="5875CA86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2F2" w14:textId="619C4460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0683AF17" w14:textId="42545B81" w:rsidTr="00E260CD">
        <w:trPr>
          <w:trHeight w:val="1266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4160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4761EC99" w14:textId="01E5A259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МДК.02.04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7291" w14:textId="197EF98A" w:rsidR="00EC547E" w:rsidRPr="00F36B47" w:rsidRDefault="00DC1DA6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255" w14:textId="77777777" w:rsidR="00EC547E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  <w:p w14:paraId="2F3DD502" w14:textId="3A092A51" w:rsidR="00DC1DA6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745" w14:textId="39E755F4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98B" w14:textId="599613BC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7D638159" w14:textId="7EDD1FA0" w:rsidTr="00E260CD">
        <w:trPr>
          <w:trHeight w:val="1273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9B7E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27BE0AEA" w14:textId="24E95BF4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МДК.02.05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57A31" w14:textId="5E3A3A8F" w:rsidR="00EC547E" w:rsidRPr="00F36B47" w:rsidRDefault="00DC1DA6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2B6" w14:textId="4DCBF3DF" w:rsidR="00EC547E" w:rsidRPr="00F36B47" w:rsidRDefault="00DC1DA6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97A" w14:textId="7AD93692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DEE" w14:textId="1E2ACC53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33928CAA" w14:textId="713B903A" w:rsidTr="00E260CD">
        <w:trPr>
          <w:trHeight w:val="187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B3F8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5F739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6A4683" w14:textId="7D4BAC96" w:rsidR="00EC547E" w:rsidRPr="00F36B47" w:rsidRDefault="00EC547E" w:rsidP="00E260C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FCC5B" w14:textId="7AFF2084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EFA4CF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8E6D3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32E75056" w14:textId="775BF9E6" w:rsidTr="00E260CD">
        <w:trPr>
          <w:trHeight w:val="720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C75D4" w14:textId="00275AA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ПМ.03. 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52511238" w14:textId="742FCE7C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МДК.03.01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развития речи детей раннего и дошкольного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68877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  <w:p w14:paraId="251FC4CD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</w:p>
          <w:p w14:paraId="0B34BDC5" w14:textId="4ECDA03F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D41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14:paraId="0BF20690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  <w:p w14:paraId="0160F6BA" w14:textId="5EF28898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DF8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72D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653C8157" w14:textId="6DAD2E52" w:rsidTr="00E260CD">
        <w:trPr>
          <w:trHeight w:val="1039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8E79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0B7C7660" w14:textId="4F141E66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МДК.03.02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E83B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  <w:p w14:paraId="4B6883C7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  <w:p w14:paraId="40D6001D" w14:textId="03943653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7B9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14:paraId="1FF86F12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  <w:p w14:paraId="6CCF3E10" w14:textId="18C9CFCC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A5F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9BD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54D72210" w14:textId="7AD1CB80" w:rsidTr="00E260CD">
        <w:trPr>
          <w:trHeight w:val="87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DA56B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1B7FA92C" w14:textId="7B3BC626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МДК.03.03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6DC3B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  <w:p w14:paraId="26613D44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  <w:p w14:paraId="0B89C038" w14:textId="7B781F02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F5B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14:paraId="299A4DF8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14:paraId="3E9FCD54" w14:textId="1FADFDC2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712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784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1FA7DA78" w14:textId="04BC7346" w:rsidTr="00E260CD">
        <w:trPr>
          <w:trHeight w:val="757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74B2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4C339D04" w14:textId="0CF0DEA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МДК.03.04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Теория и методика ознакомления с социальным миром 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детей раннего и дошкольного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22D49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14:paraId="16852D68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  <w:p w14:paraId="731B7FD0" w14:textId="0E2B9F57" w:rsidR="000A3CBF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7E1" w14:textId="77777777" w:rsidR="00EC547E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  <w:p w14:paraId="334A6D62" w14:textId="77777777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  <w:p w14:paraId="010334D8" w14:textId="3A8C74B1" w:rsidR="000A3CBF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3B2" w14:textId="6AED5308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29F" w14:textId="1A704622" w:rsidR="00EC547E" w:rsidRPr="00F36B47" w:rsidRDefault="007A7D5C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</w:tr>
      <w:tr w:rsidR="00EC547E" w:rsidRPr="00A65247" w14:paraId="03B1E95E" w14:textId="0B345E77" w:rsidTr="00E260CD">
        <w:trPr>
          <w:trHeight w:val="644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B73CE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0C4686DF" w14:textId="0CE611C9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МДК.03.05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Детская литература с практикумом по выразительному чтению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0D51C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A37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572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064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7B4078A9" w14:textId="12CE2021" w:rsidTr="00E260CD">
        <w:trPr>
          <w:trHeight w:val="44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4568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45E86F16" w14:textId="1C5C354D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МДК.03.06 *Организация </w:t>
            </w:r>
            <w:proofErr w:type="spellStart"/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преддошкольной</w:t>
            </w:r>
            <w:proofErr w:type="spellEnd"/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A83B3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24D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742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8F3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0B52A088" w14:textId="63681647" w:rsidTr="00E260CD">
        <w:trPr>
          <w:trHeight w:val="488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C9AE4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6ED8FF" w14:textId="20D34DD8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78302" w14:textId="645DD181" w:rsidR="00EC547E" w:rsidRPr="00F36B47" w:rsidRDefault="00EC547E" w:rsidP="00E260C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B9B6E5" w14:textId="774A26AF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AA60DD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2B7DE2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6F978E50" w14:textId="3E8903A5" w:rsidTr="00E260CD">
        <w:trPr>
          <w:trHeight w:val="797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2DC6C" w14:textId="1F2B30A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27BEF54D" w14:textId="0C515969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МДК.04.01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54B2F" w14:textId="3E3382D2" w:rsidR="00EC547E" w:rsidRPr="00F36B47" w:rsidRDefault="000A3CBF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D78" w14:textId="679D985C" w:rsidR="00EC547E" w:rsidRPr="00F36B47" w:rsidRDefault="000A3CBF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D95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1CA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3FCD6271" w14:textId="08149BDA" w:rsidTr="00E260CD">
        <w:trPr>
          <w:trHeight w:val="46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2E925" w14:textId="77777777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70C4D" w14:textId="729C2A61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FDA56" w14:textId="248448DF" w:rsidR="00EC547E" w:rsidRPr="00F36B47" w:rsidRDefault="00EC547E" w:rsidP="00E260C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B7F274" w14:textId="62AEE02E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D247A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BA907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260CD" w:rsidRPr="00A65247" w14:paraId="29AE4862" w14:textId="6980392C" w:rsidTr="00E260CD">
        <w:trPr>
          <w:trHeight w:val="1257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65BCD" w14:textId="77777777" w:rsidR="00E260CD" w:rsidRPr="00F36B47" w:rsidRDefault="00E260CD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ПМ. 05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  <w:p w14:paraId="58CD50D0" w14:textId="79744BEA" w:rsidR="00E260CD" w:rsidRPr="00F36B47" w:rsidRDefault="00E260CD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57A221B0" w14:textId="088D02DE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МДК.05.01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4CE2" w14:textId="0790BEFC" w:rsidR="00E260CD" w:rsidRPr="00F36B47" w:rsidRDefault="00E260CD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93BD0" w14:textId="0A3172C2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7FDE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3FB2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260CD" w:rsidRPr="00A65247" w14:paraId="5C8A8102" w14:textId="77777777" w:rsidTr="00E260CD">
        <w:trPr>
          <w:trHeight w:val="104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333F" w14:textId="77777777" w:rsidR="00E260CD" w:rsidRPr="00F36B47" w:rsidRDefault="00E260CD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2AB8EBCD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МДК.05.02</w:t>
            </w: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*Основы семейного воспитания и социально-педагогического сопровождения семьи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3AF151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85BBC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F414B1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229" w14:textId="77777777" w:rsidR="00E260CD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468057B6" w14:textId="62FF98C7" w:rsidTr="00E260CD">
        <w:trPr>
          <w:trHeight w:val="435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175DB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32ECB" w14:textId="6417FA58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1297" w14:textId="262AAE86" w:rsidR="00EC547E" w:rsidRPr="00F36B47" w:rsidRDefault="00EC547E" w:rsidP="00E260C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0F39C" w14:textId="1FB5556E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1E8FD4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50840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58436584" w14:textId="2A6A3FB1" w:rsidTr="00E260CD">
        <w:trPr>
          <w:trHeight w:val="1160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E70CA" w14:textId="405AA666" w:rsidR="00EC547E" w:rsidRPr="00F36B47" w:rsidRDefault="00EC547E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ПМ.06 (</w:t>
            </w:r>
            <w:proofErr w:type="gramStart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*Организация процесса разработки и реализации парциальной образовательной программы в области художественно-эстетического развития (по выбору)</w:t>
            </w: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3219AF9A" w14:textId="7A6294BE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МДК.06.01 (1) *Теоретические и методические основы разработки и реализации парциальной программы в области художественно-эстетического развития с практикумом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85F5" w14:textId="1A5E39F8" w:rsidR="00EC547E" w:rsidRPr="00F36B47" w:rsidRDefault="00E260CD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7C5" w14:textId="30163604" w:rsidR="00EC547E" w:rsidRPr="00F36B47" w:rsidRDefault="00E260C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A26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4DF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547E" w:rsidRPr="00A65247" w14:paraId="4E3F5F13" w14:textId="0B055901" w:rsidTr="00E260CD">
        <w:trPr>
          <w:trHeight w:val="338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3C75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7C41E6" w14:textId="595922D3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9016D" w14:textId="6788F94E" w:rsidR="00EC547E" w:rsidRPr="00F36B47" w:rsidRDefault="00EC547E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88984" w14:textId="4C04CE8D" w:rsidR="00EC547E" w:rsidRPr="00F36B47" w:rsidRDefault="00EC547E" w:rsidP="00E260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805B67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4349B" w14:textId="77777777" w:rsidR="00EC547E" w:rsidRPr="00F36B47" w:rsidRDefault="00EC547E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0DFB7B63" w14:textId="58D315D1" w:rsidTr="00E260CD">
        <w:trPr>
          <w:trHeight w:val="1150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B63C2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ПМ.06 (</w:t>
            </w:r>
            <w:proofErr w:type="gramStart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процесса и реализации парциальной образовательной программы в области физического развития (по выбору)</w:t>
            </w:r>
          </w:p>
          <w:p w14:paraId="0C65E5B5" w14:textId="0A00CF84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3C29FC36" w14:textId="776A82C1" w:rsidR="00A65247" w:rsidRPr="00F36B47" w:rsidRDefault="00A65247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МДК.06.01 (</w:t>
            </w:r>
            <w:proofErr w:type="gramStart"/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gramEnd"/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8AF2" w14:textId="59BD6A90" w:rsidR="00A65247" w:rsidRPr="00F36B47" w:rsidRDefault="00A65247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BE5" w14:textId="78809BB4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30F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844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46248CE9" w14:textId="77777777" w:rsidTr="00E260CD">
        <w:trPr>
          <w:trHeight w:val="311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55F9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15EC6E" w14:textId="641ED8F2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1BE990" w14:textId="0E75A9D6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DC1C98" w14:textId="716C791B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41C08B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47FB9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75089920" w14:textId="77777777" w:rsidTr="00E260CD">
        <w:trPr>
          <w:trHeight w:val="1042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8C59C" w14:textId="24CA9298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ПМ.06 (</w:t>
            </w:r>
            <w:proofErr w:type="gramStart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в группах детей раннего возраста (по выбору)</w:t>
            </w: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5781E476" w14:textId="04918C6F" w:rsidR="00A65247" w:rsidRPr="00F36B47" w:rsidRDefault="00A65247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МДК.06.01 (3) 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66733" w14:textId="460E1F3A" w:rsidR="00A65247" w:rsidRPr="00F36B47" w:rsidRDefault="00A65247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A1A" w14:textId="77777777" w:rsidR="00CE746D" w:rsidRPr="00F36B47" w:rsidRDefault="00CE746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14:paraId="7E91A483" w14:textId="77777777" w:rsidR="00CE746D" w:rsidRPr="00F36B47" w:rsidRDefault="00CE746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14:paraId="3551CB52" w14:textId="0E23380C" w:rsidR="00CE746D" w:rsidRPr="00F36B47" w:rsidRDefault="00CE746D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0AF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F85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2D3C40B0" w14:textId="77777777" w:rsidTr="00E260CD">
        <w:trPr>
          <w:trHeight w:val="382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D7E3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70883" w14:textId="15C7C9B0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0E7CC2" w14:textId="2C91211B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4D8EC" w14:textId="33C4F56B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2A349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F0EED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5B3FB430" w14:textId="77777777" w:rsidTr="00E260CD">
        <w:trPr>
          <w:trHeight w:val="649"/>
        </w:trPr>
        <w:tc>
          <w:tcPr>
            <w:tcW w:w="1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8E30E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>ПМ 07</w:t>
            </w:r>
            <w:r w:rsidRPr="00F36B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Предметы дополнительной специализации "Воспитатель детей дошкольного возраста с отклонениями в развитии и с сохранным развитием"</w:t>
            </w:r>
          </w:p>
          <w:p w14:paraId="2AE9399A" w14:textId="6BF9ECBA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50539526" w14:textId="1B5BFC2F" w:rsidR="00A65247" w:rsidRPr="00F36B47" w:rsidRDefault="00A65247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 07.01</w:t>
            </w: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Основы логопедии. Клинические основы дефектологии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A23B" w14:textId="1CF11307" w:rsidR="00A65247" w:rsidRPr="00F36B47" w:rsidRDefault="00A65247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57997" w14:textId="5B2E98BD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6C9E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F6A4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0BAEBB5B" w14:textId="77777777" w:rsidTr="00E260CD">
        <w:trPr>
          <w:trHeight w:val="494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9207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74A1068F" w14:textId="326ED474" w:rsidR="00A65247" w:rsidRPr="00F36B47" w:rsidRDefault="00A65247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 07.02 Логопедическая ритмика и методика обучения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58B11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F366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834B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BBC2D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0D72E922" w14:textId="77777777" w:rsidTr="00E260CD">
        <w:trPr>
          <w:trHeight w:val="988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0105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</w:tcPr>
          <w:p w14:paraId="5CF0EAF7" w14:textId="77777777" w:rsidR="00A65247" w:rsidRPr="00F36B47" w:rsidRDefault="00A65247" w:rsidP="00E26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iCs/>
                <w:sz w:val="24"/>
                <w:szCs w:val="24"/>
              </w:rPr>
              <w:t>МДК 07.03 Теоретические и методические основы процесса обучения и воспитания детей дошкольного возраста с отклонениями в развитии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2F0E1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B7D6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6D41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8084A" w14:textId="77777777" w:rsidR="00A65247" w:rsidRPr="00F36B47" w:rsidRDefault="00A65247" w:rsidP="00E26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247" w:rsidRPr="00A65247" w14:paraId="1A96F485" w14:textId="77777777" w:rsidTr="00E260CD">
        <w:trPr>
          <w:trHeight w:val="301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C9FD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BB63D" w14:textId="610B67B5" w:rsidR="00A65247" w:rsidRPr="00F36B47" w:rsidRDefault="00DC1DA6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DB3F5D" w14:textId="5DFCC89F" w:rsidR="00A65247" w:rsidRPr="00F36B47" w:rsidRDefault="00DC1DA6" w:rsidP="00E260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AC0A0" w14:textId="0ED24943" w:rsidR="00A65247" w:rsidRPr="00F36B47" w:rsidRDefault="00DC1DA6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6B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5CC56B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0E671F" w14:textId="77777777" w:rsidR="00A65247" w:rsidRPr="00F36B47" w:rsidRDefault="00A65247" w:rsidP="00E260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3B22250" w14:textId="77777777" w:rsidR="004A0CF6" w:rsidRPr="0058104A" w:rsidRDefault="004A0CF6" w:rsidP="00F92DA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7CB03CC" w14:textId="69198946" w:rsidR="004A0CF6" w:rsidRPr="0058104A" w:rsidRDefault="00CE746D" w:rsidP="00F92DA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8104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3.2. Содержание учебной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5"/>
        <w:gridCol w:w="5609"/>
        <w:gridCol w:w="1062"/>
        <w:gridCol w:w="1260"/>
      </w:tblGrid>
      <w:tr w:rsidR="008135B1" w:rsidRPr="00903629" w14:paraId="6372F60C" w14:textId="77777777" w:rsidTr="008135B1">
        <w:tc>
          <w:tcPr>
            <w:tcW w:w="2522" w:type="dxa"/>
          </w:tcPr>
          <w:p w14:paraId="2216355B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2" w:name="_Hlk152099695"/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практики</w:t>
            </w:r>
          </w:p>
        </w:tc>
        <w:tc>
          <w:tcPr>
            <w:tcW w:w="5612" w:type="dxa"/>
          </w:tcPr>
          <w:p w14:paraId="49099C41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практики</w:t>
            </w:r>
          </w:p>
        </w:tc>
        <w:tc>
          <w:tcPr>
            <w:tcW w:w="1062" w:type="dxa"/>
          </w:tcPr>
          <w:p w14:paraId="10BC4C4C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14:paraId="22C7BB8E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</w:p>
        </w:tc>
      </w:tr>
      <w:tr w:rsidR="008135B1" w:rsidRPr="00903629" w14:paraId="396C36D9" w14:textId="77777777" w:rsidTr="008135B1">
        <w:tc>
          <w:tcPr>
            <w:tcW w:w="2522" w:type="dxa"/>
          </w:tcPr>
          <w:p w14:paraId="4C5624CB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12" w:type="dxa"/>
          </w:tcPr>
          <w:p w14:paraId="1FCE51F2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492A6E5B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BD870CC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135B1" w:rsidRPr="00903629" w14:paraId="2E1ED2E3" w14:textId="77777777" w:rsidTr="008135B1">
        <w:tc>
          <w:tcPr>
            <w:tcW w:w="2522" w:type="dxa"/>
          </w:tcPr>
          <w:p w14:paraId="12DC8B0A" w14:textId="689873E7" w:rsidR="00CE746D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ПМ. 01</w:t>
            </w: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 xml:space="preserve">Организация мероприятий, направленных на укрепление здоровья </w:t>
            </w: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 физическое развитие детей раннего и дошкольного возраста</w:t>
            </w:r>
          </w:p>
        </w:tc>
        <w:tc>
          <w:tcPr>
            <w:tcW w:w="5612" w:type="dxa"/>
          </w:tcPr>
          <w:p w14:paraId="31CEAAFE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829A21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5FC540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35B1" w:rsidRPr="00903629" w14:paraId="212F1EBD" w14:textId="77777777" w:rsidTr="008135B1">
        <w:tc>
          <w:tcPr>
            <w:tcW w:w="2522" w:type="dxa"/>
          </w:tcPr>
          <w:p w14:paraId="5B8179F5" w14:textId="61C91C84" w:rsidR="008135B1" w:rsidRPr="00903629" w:rsidRDefault="008135B1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Медико-биологические основы здоровья</w:t>
            </w:r>
          </w:p>
          <w:p w14:paraId="11309641" w14:textId="33EDD3D0" w:rsidR="008135B1" w:rsidRPr="00903629" w:rsidRDefault="008135B1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  <w:p w14:paraId="66BB5B62" w14:textId="478DFD4B" w:rsidR="00CE746D" w:rsidRPr="00903629" w:rsidRDefault="008135B1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МДК.01.03 Практикум по совершенствованию двигательных умений и навыков</w:t>
            </w:r>
          </w:p>
        </w:tc>
        <w:tc>
          <w:tcPr>
            <w:tcW w:w="5612" w:type="dxa"/>
          </w:tcPr>
          <w:p w14:paraId="3CADBC1B" w14:textId="1222B18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48538CD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и анализ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деятельности </w:t>
            </w: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воспитателя по организации и проведению режимных моментов в 1 и 2 половину дня (</w:t>
            </w:r>
            <w:r w:rsidRPr="00903629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утренний прием, </w:t>
            </w: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умывание, питание, одевание, сон, подъем после сна), </w:t>
            </w: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закаливающих мероприятий</w:t>
            </w: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в разных возрастных группах.</w:t>
            </w:r>
          </w:p>
          <w:p w14:paraId="05E0C4C7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и анализ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деятельности </w:t>
            </w: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воспитателя по организации и проведению </w:t>
            </w: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прогулки в разных возрастных группах</w:t>
            </w:r>
          </w:p>
          <w:p w14:paraId="1AE9B187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и анализ </w:t>
            </w: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  <w:r w:rsidRPr="00903629">
              <w:rPr>
                <w:rFonts w:ascii="Times New Roman" w:eastAsia="Calibri" w:hAnsi="Times New Roman" w:cs="Times New Roman"/>
                <w:snapToGrid w:val="0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утренней гимнастики (зарядки),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гимнастики после дневного сна,</w:t>
            </w:r>
            <w:r w:rsidRPr="00903629">
              <w:rPr>
                <w:rFonts w:ascii="Times New Roman" w:eastAsia="Calibri" w:hAnsi="Times New Roman" w:cs="Times New Roman"/>
                <w:snapToGrid w:val="0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физкультминуток и физкультурных пауз,</w:t>
            </w: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спортивных игр и упражнений для детей разных возрастных групп</w:t>
            </w:r>
          </w:p>
          <w:p w14:paraId="124C5A78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проведения подвижных игр в режиме дня, на прогулке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375994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и анализ </w:t>
            </w:r>
            <w:r w:rsidRPr="00903629"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  <w:r w:rsidRPr="00903629">
              <w:rPr>
                <w:rFonts w:ascii="Times New Roman" w:eastAsia="Calibri" w:hAnsi="Times New Roman" w:cs="Times New Roman"/>
                <w:snapToGrid w:val="0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различных типов физкультурных занятий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, физкультурного досуга;</w:t>
            </w:r>
          </w:p>
          <w:p w14:paraId="64744E24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Диагностика и анализ объема культурно-гигиенических навыков детей в соответствии с возрастом;</w:t>
            </w:r>
          </w:p>
          <w:p w14:paraId="5CE6B0F0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Моделирование проведения фрагментов режимных моментов, фрагментов мероприятий двигательного режима, направленных на укрепление здоровья ребенка и его физическое развитие в раннем и дошкольном возрасте</w:t>
            </w:r>
          </w:p>
          <w:p w14:paraId="191EDCAE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Знакомство с организацией оздоровительной работы в ДОО;</w:t>
            </w:r>
          </w:p>
          <w:p w14:paraId="5004AB7E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проведения закаливающих процедур с детьми в соответствии с возрастом и особенностями в состоянии здоровья;</w:t>
            </w:r>
          </w:p>
          <w:p w14:paraId="5E33E806" w14:textId="77777777" w:rsidR="008135B1" w:rsidRPr="00903629" w:rsidRDefault="008135B1" w:rsidP="0090362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Изучение особенностей представлений о здоровье и культурно-гигиенических навыках у детей младшего и среднего дошкольного возраста;</w:t>
            </w:r>
          </w:p>
          <w:p w14:paraId="08591390" w14:textId="77777777" w:rsidR="008135B1" w:rsidRPr="00903629" w:rsidRDefault="008135B1" w:rsidP="00903629">
            <w:pPr>
              <w:numPr>
                <w:ilvl w:val="0"/>
                <w:numId w:val="4"/>
              </w:numPr>
              <w:tabs>
                <w:tab w:val="num" w:pos="709"/>
                <w:tab w:val="left" w:pos="1134"/>
              </w:tabs>
              <w:ind w:left="0" w:firstLine="0"/>
              <w:jc w:val="both"/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Изучение особенности отношения ребенка к здоровью и мотивации здорового образа жизни, особенности знаний детей о здоровье человека</w:t>
            </w:r>
          </w:p>
          <w:p w14:paraId="5176CD2F" w14:textId="77777777" w:rsidR="00CE746D" w:rsidRPr="00903629" w:rsidRDefault="008135B1" w:rsidP="00903629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NewRomanPSMT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12.Анализ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развивающей предметно-пространственной среды, позволяющей обеспечить разнообразную двигательную активность детей раннего и дошкольного возраста в групповой комнате детского сада, физкультурном зале, на спортивной площадке ДОО</w:t>
            </w:r>
          </w:p>
          <w:p w14:paraId="79923B7E" w14:textId="1370A3B0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7A0153F8" w14:textId="3A47FC2B" w:rsidR="00CE746D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25D1AEA8" w14:textId="77777777" w:rsidR="00CE746D" w:rsidRPr="00903629" w:rsidRDefault="00CE746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D64E9D"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221</w:t>
            </w:r>
          </w:p>
          <w:p w14:paraId="1FFF5365" w14:textId="26173F6D" w:rsidR="00D64E9D" w:rsidRPr="00903629" w:rsidRDefault="00D64E9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5, 222</w:t>
            </w:r>
          </w:p>
        </w:tc>
      </w:tr>
      <w:bookmarkEnd w:id="2"/>
      <w:tr w:rsidR="008135B1" w:rsidRPr="00903629" w14:paraId="65CDA542" w14:textId="77777777" w:rsidTr="008135B1">
        <w:tc>
          <w:tcPr>
            <w:tcW w:w="2522" w:type="dxa"/>
          </w:tcPr>
          <w:p w14:paraId="63B85D8F" w14:textId="163D4DB2" w:rsidR="008135B1" w:rsidRPr="00903629" w:rsidRDefault="00D64E9D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ПМ.02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Организация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различных видов деятельности детей в 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дошкольной образовательной организации</w:t>
            </w:r>
          </w:p>
        </w:tc>
        <w:tc>
          <w:tcPr>
            <w:tcW w:w="5612" w:type="dxa"/>
          </w:tcPr>
          <w:p w14:paraId="32EA1EBA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5AA98F00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FCD24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35B1" w:rsidRPr="00903629" w14:paraId="3C224A91" w14:textId="77777777" w:rsidTr="00D64E9D">
        <w:trPr>
          <w:trHeight w:val="774"/>
        </w:trPr>
        <w:tc>
          <w:tcPr>
            <w:tcW w:w="2522" w:type="dxa"/>
          </w:tcPr>
          <w:p w14:paraId="7122BA02" w14:textId="3DB34C48" w:rsidR="008135B1" w:rsidRPr="00903629" w:rsidRDefault="00D64E9D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 02.01 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5612" w:type="dxa"/>
          </w:tcPr>
          <w:p w14:paraId="79519ADA" w14:textId="77777777" w:rsidR="00D64E9D" w:rsidRPr="00903629" w:rsidRDefault="00D64E9D" w:rsidP="009036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Анализ календарных планов, выделение содержания и задач по развитию общения детей со сверстниками в различных видах деятельности.</w:t>
            </w:r>
          </w:p>
          <w:p w14:paraId="4AAE8412" w14:textId="77777777" w:rsidR="00D64E9D" w:rsidRPr="00903629" w:rsidRDefault="00D64E9D" w:rsidP="009036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общения детей в процессе различных видов деятельности;</w:t>
            </w:r>
          </w:p>
          <w:p w14:paraId="240D8F84" w14:textId="77777777" w:rsidR="00D64E9D" w:rsidRPr="00903629" w:rsidRDefault="00D64E9D" w:rsidP="009036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Планирование общения детей в процессе различных видов деятельности;</w:t>
            </w:r>
          </w:p>
          <w:p w14:paraId="374780CA" w14:textId="77777777" w:rsidR="00D64E9D" w:rsidRPr="00903629" w:rsidRDefault="00D64E9D" w:rsidP="009036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</w:t>
            </w:r>
            <w:r w:rsidRPr="00903629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и анализ педагогических условий, способствующих возникновению и развитию общения детей со взрослыми и сверстниками.</w:t>
            </w:r>
          </w:p>
          <w:p w14:paraId="4D2483F3" w14:textId="77777777" w:rsidR="00D64E9D" w:rsidRPr="00903629" w:rsidRDefault="00D64E9D" w:rsidP="009036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Планирование работы по совершенствованию навыков и умений общения детей со сверстниками в летний период.</w:t>
            </w:r>
          </w:p>
          <w:p w14:paraId="5C46C77A" w14:textId="1F54E4B1" w:rsidR="008135B1" w:rsidRPr="00903629" w:rsidRDefault="00D64E9D" w:rsidP="009036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за детьми, испытывающими трудности в общении.</w:t>
            </w:r>
          </w:p>
        </w:tc>
        <w:tc>
          <w:tcPr>
            <w:tcW w:w="1062" w:type="dxa"/>
          </w:tcPr>
          <w:p w14:paraId="225F6AC4" w14:textId="1E8DC1F9" w:rsidR="008135B1" w:rsidRPr="00903629" w:rsidRDefault="00D64E9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18F93B4" w14:textId="7EE4875A" w:rsidR="008135B1" w:rsidRPr="00903629" w:rsidRDefault="00D64E9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6,222г</w:t>
            </w:r>
          </w:p>
        </w:tc>
      </w:tr>
      <w:tr w:rsidR="00D64E9D" w:rsidRPr="00903629" w14:paraId="241436A9" w14:textId="77777777" w:rsidTr="00F66E9A">
        <w:trPr>
          <w:trHeight w:val="1150"/>
        </w:trPr>
        <w:tc>
          <w:tcPr>
            <w:tcW w:w="2522" w:type="dxa"/>
          </w:tcPr>
          <w:p w14:paraId="29481209" w14:textId="7A00059C" w:rsidR="00D64E9D" w:rsidRPr="00903629" w:rsidRDefault="00D64E9D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МДК.02.02. Теоретические и методические основы организации игровой деятельности детей раннего и дошкольного возраста с практикумом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78D4A6CF" w14:textId="46B3C3FA" w:rsidR="00D64E9D" w:rsidRPr="00903629" w:rsidRDefault="00D64E9D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3277F5AD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Изучение и сравнительный анализ программных задач по игре в разных возрастных группах на основе программы образовательного учреждения.</w:t>
            </w:r>
          </w:p>
          <w:p w14:paraId="3F18A9A4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Знакомство с планированием работы по организации игровой деятельности в дошкольной организации, анализ планов.</w:t>
            </w:r>
          </w:p>
          <w:p w14:paraId="3030D078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Наблюдение организации игровой деятельности дошкольников: знакомство с особенностями организации игровой деятельности (дидактических, театрализованных, конструкторских, сюжетно-ролевых) в группах детей раннего и дошкольного возраста  </w:t>
            </w:r>
          </w:p>
          <w:p w14:paraId="5BBA67E7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за деятельностью педагога и детей в процессе организации и проведения различных видов игр (дидактических, театрализованных, конструкторских, сюжетно-ролевых) в 1-й половине дня.</w:t>
            </w:r>
          </w:p>
          <w:p w14:paraId="193100BB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за деятельностью педагога и детей в процессе организации и проведения различных видов игр (дидактических, театрализованных, конструкторских, сюжетно-ролевых) во 2-й половине дня.</w:t>
            </w:r>
          </w:p>
          <w:p w14:paraId="07F5CA6C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Наблюдение и анализ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Р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ППС на предмет стимулирования самостоятельной игровой деятельности детей.</w:t>
            </w:r>
          </w:p>
          <w:p w14:paraId="7B634575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Моделирование вариантов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Р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ППС, стимулирующей самостоятельные игры детей в разных возрастных группах.</w:t>
            </w:r>
          </w:p>
          <w:p w14:paraId="2A6C8A7F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и анализ игровой деятельности, включая игры с природным материалом в летний период.</w:t>
            </w:r>
          </w:p>
          <w:p w14:paraId="210A00AE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lastRenderedPageBreak/>
              <w:t>Подбор (разработка) диагностических методик для оценки игровых умений детей раннего и дошкольного возраста.</w:t>
            </w:r>
          </w:p>
          <w:p w14:paraId="17C8E52F" w14:textId="77777777" w:rsidR="00F66E9A" w:rsidRPr="00903629" w:rsidRDefault="00F66E9A" w:rsidP="00903629">
            <w:pPr>
              <w:numPr>
                <w:ilvl w:val="0"/>
                <w:numId w:val="6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Разработка диагностических методик для оценки </w:t>
            </w:r>
            <w:proofErr w:type="spellStart"/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сформированности</w:t>
            </w:r>
            <w:proofErr w:type="spellEnd"/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игровых умений детей раннего и дошкольного возраста в играх с природным материалом</w:t>
            </w:r>
          </w:p>
          <w:p w14:paraId="11105A13" w14:textId="62E0C7AB" w:rsidR="00D64E9D" w:rsidRPr="00903629" w:rsidRDefault="00F66E9A" w:rsidP="009036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Оформление портфолио по учебной практике.</w:t>
            </w:r>
          </w:p>
        </w:tc>
        <w:tc>
          <w:tcPr>
            <w:tcW w:w="1062" w:type="dxa"/>
          </w:tcPr>
          <w:p w14:paraId="3B5C3C95" w14:textId="34170CCB" w:rsidR="00D64E9D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260" w:type="dxa"/>
          </w:tcPr>
          <w:p w14:paraId="5C8CE403" w14:textId="77777777" w:rsidR="00D64E9D" w:rsidRPr="00903629" w:rsidRDefault="00D64E9D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66E9A" w:rsidRPr="00903629" w14:paraId="1C0914E8" w14:textId="77777777" w:rsidTr="00F66E9A">
        <w:trPr>
          <w:trHeight w:val="1100"/>
        </w:trPr>
        <w:tc>
          <w:tcPr>
            <w:tcW w:w="2522" w:type="dxa"/>
          </w:tcPr>
          <w:p w14:paraId="6ADC0D2F" w14:textId="722A84C3" w:rsidR="00F66E9A" w:rsidRPr="00903629" w:rsidRDefault="00F66E9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МДК.02.03 Теоретические и методические основы организации самообслуживания и трудовой деятельности детей раннего и дошкольного возраста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5612" w:type="dxa"/>
          </w:tcPr>
          <w:p w14:paraId="46B520FE" w14:textId="77777777" w:rsidR="00F66E9A" w:rsidRPr="00903629" w:rsidRDefault="00F66E9A" w:rsidP="00903629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Знакомство и анализ календарных планов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самообслуживания и  трудовой деятельности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детей раннего и дошкольного возраста.</w:t>
            </w:r>
          </w:p>
          <w:p w14:paraId="2DBF93DB" w14:textId="77777777" w:rsidR="00F66E9A" w:rsidRPr="00903629" w:rsidRDefault="00F66E9A" w:rsidP="00903629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Знакомство и анализ технологических карт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организации самообслуживания и  трудовой деятельности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детей раннего и дошкольного возраста.</w:t>
            </w:r>
          </w:p>
          <w:p w14:paraId="2997FB65" w14:textId="77777777" w:rsidR="00F66E9A" w:rsidRPr="00903629" w:rsidRDefault="00F66E9A" w:rsidP="00903629">
            <w:pPr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Наблюдение и анализ организации и проведения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 xml:space="preserve">самообслуживания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детей раннего и дошкольного возраста.</w:t>
            </w:r>
          </w:p>
          <w:p w14:paraId="46942C6E" w14:textId="77777777" w:rsidR="00F66E9A" w:rsidRPr="00903629" w:rsidRDefault="00F66E9A" w:rsidP="00903629">
            <w:pPr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Наблюдение и анализ организации и проведения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трудовой деятельности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детей дошкольного возраста.</w:t>
            </w:r>
          </w:p>
          <w:p w14:paraId="3D795087" w14:textId="77777777" w:rsidR="00F66E9A" w:rsidRPr="00903629" w:rsidRDefault="00F66E9A" w:rsidP="00903629">
            <w:pPr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Подбор диагностического инструментария для оценк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и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сформированности</w:t>
            </w:r>
            <w:proofErr w:type="spellEnd"/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 xml:space="preserve"> навыков самообслуживания и трудовой деятельности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детей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 xml:space="preserve"> раннего и дошкольного возраста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.</w:t>
            </w:r>
          </w:p>
          <w:p w14:paraId="72131957" w14:textId="77777777" w:rsidR="00F66E9A" w:rsidRPr="00903629" w:rsidRDefault="00F66E9A" w:rsidP="00903629">
            <w:pPr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Планирование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t>работы по организации самообслуживания и трудовой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 деятельности детей раннего и дошкольного возраста в летний период.</w:t>
            </w:r>
          </w:p>
          <w:p w14:paraId="16F2C507" w14:textId="492B0A49" w:rsidR="00F66E9A" w:rsidRPr="00903629" w:rsidRDefault="00F66E9A" w:rsidP="009036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организации и проведения различных форм организации трудовой деятельности детей раннего и дошкольного возраста в летний период.</w:t>
            </w:r>
          </w:p>
        </w:tc>
        <w:tc>
          <w:tcPr>
            <w:tcW w:w="1062" w:type="dxa"/>
          </w:tcPr>
          <w:p w14:paraId="7A7D683E" w14:textId="32E495B4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38151666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66E9A" w:rsidRPr="00903629" w14:paraId="54BC60C8" w14:textId="77777777" w:rsidTr="00F66E9A">
        <w:trPr>
          <w:trHeight w:val="1247"/>
        </w:trPr>
        <w:tc>
          <w:tcPr>
            <w:tcW w:w="2522" w:type="dxa"/>
          </w:tcPr>
          <w:p w14:paraId="59D9B50B" w14:textId="1B89954F" w:rsidR="00F66E9A" w:rsidRPr="00903629" w:rsidRDefault="00F66E9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МДК.02.04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7A6E78C8" w14:textId="72B7E786" w:rsidR="00F66E9A" w:rsidRPr="00903629" w:rsidRDefault="00F66E9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339CC322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Изучение и анализ перспективных и календарных планов по продуктивным видам деятельности в изостудии и группах ДОО.</w:t>
            </w:r>
          </w:p>
          <w:p w14:paraId="1FF6B530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Наблюдение и анализ продуктивной деятельности (рисование) детей раннего и дошкольного возраста. </w:t>
            </w:r>
          </w:p>
          <w:p w14:paraId="5691B100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продуктивной деятельности (лепка) детей раннего и дошкольного возраста.</w:t>
            </w:r>
          </w:p>
          <w:p w14:paraId="2E40408A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продуктивной деятельности (аппликация) детей раннего и дошкольного возраста.</w:t>
            </w:r>
          </w:p>
          <w:p w14:paraId="71F8CB6A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продуктивной деятельности (конструирование) детей раннего и дошкольного возраста.</w:t>
            </w:r>
          </w:p>
          <w:p w14:paraId="70A0A72D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организации самостоятельной художественной (продуктивной) деятельности детей дошкольного возраста.</w:t>
            </w:r>
          </w:p>
          <w:p w14:paraId="5E3A6B59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Наблюдение и анализ РППС организации продуктивной деятельности детей раннего и дошкольного возраста.</w:t>
            </w:r>
          </w:p>
          <w:p w14:paraId="023514DF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Моделирование РППС для организации и проведения продуктивных видов деятельности детей раннего и дошкольного возраста.</w:t>
            </w:r>
          </w:p>
          <w:p w14:paraId="496E52D4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Подбор (разработка) диагностического инструментария для оценки изобразительных навыков и умений детей раннего и дошкольного возраста.</w:t>
            </w:r>
          </w:p>
          <w:p w14:paraId="286C621D" w14:textId="77777777" w:rsidR="00F66E9A" w:rsidRPr="00903629" w:rsidRDefault="00F66E9A" w:rsidP="00903629">
            <w:pPr>
              <w:numPr>
                <w:ilvl w:val="0"/>
                <w:numId w:val="8"/>
              </w:numPr>
              <w:tabs>
                <w:tab w:val="left" w:pos="0"/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Изучение и анализ перспективных и календарных планов по продуктивным видам деятельности детей раннего и дошкольного возраста в летний период.</w:t>
            </w:r>
          </w:p>
          <w:p w14:paraId="7B1C913B" w14:textId="64D48428" w:rsidR="00F66E9A" w:rsidRPr="00903629" w:rsidRDefault="00F66E9A" w:rsidP="009036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продуктивных видов деятельности детей раннего и дошкольного возраста в летний период.</w:t>
            </w:r>
          </w:p>
        </w:tc>
        <w:tc>
          <w:tcPr>
            <w:tcW w:w="1062" w:type="dxa"/>
          </w:tcPr>
          <w:p w14:paraId="11FC78F3" w14:textId="4353B8E0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</w:tcPr>
          <w:p w14:paraId="1DB8C724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66E9A" w:rsidRPr="00903629" w14:paraId="515C3B74" w14:textId="77777777" w:rsidTr="00F66E9A">
        <w:trPr>
          <w:trHeight w:val="1633"/>
        </w:trPr>
        <w:tc>
          <w:tcPr>
            <w:tcW w:w="2522" w:type="dxa"/>
          </w:tcPr>
          <w:p w14:paraId="4A0CB36C" w14:textId="4BDC4E5B" w:rsidR="00F66E9A" w:rsidRPr="00903629" w:rsidRDefault="00F66E9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МДК.02.05 Теоретические и методические основы организации музыкальной деятельности детей раннего и дошкольного возраста с практикумом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5612" w:type="dxa"/>
          </w:tcPr>
          <w:p w14:paraId="3EAB1714" w14:textId="77777777" w:rsidR="00F66E9A" w:rsidRPr="00903629" w:rsidRDefault="00F66E9A" w:rsidP="00903629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Знакомство и анализ календарных планов музыкальной деятельности детей раннего и дошкольного возраста.</w:t>
            </w:r>
          </w:p>
          <w:p w14:paraId="44A133CE" w14:textId="77777777" w:rsidR="00F66E9A" w:rsidRPr="00903629" w:rsidRDefault="00F66E9A" w:rsidP="00903629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Знакомство и анализ технологических карт музыкально-дидактических игр и сценариев  музыкальных развлечений детей раннего и дошкольного возраста.</w:t>
            </w:r>
          </w:p>
          <w:p w14:paraId="774D41FF" w14:textId="77777777" w:rsidR="00F66E9A" w:rsidRPr="00903629" w:rsidRDefault="00F66E9A" w:rsidP="00903629">
            <w:pPr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и анализ организации и проведения музыкальных занятий с детьми раннего и дошкольного возраста.</w:t>
            </w:r>
          </w:p>
          <w:p w14:paraId="69E9BD82" w14:textId="77777777" w:rsidR="00F66E9A" w:rsidRPr="00903629" w:rsidRDefault="00F66E9A" w:rsidP="00903629">
            <w:pPr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и анализ организации и проведения музыкально-дидактических игр с детьми раннего и дошкольного возраста.</w:t>
            </w:r>
          </w:p>
          <w:p w14:paraId="47181764" w14:textId="77777777" w:rsidR="00F66E9A" w:rsidRPr="00903629" w:rsidRDefault="00F66E9A" w:rsidP="00903629">
            <w:pPr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Наблюдение и анализ организации и проведения музыкальных развлечений, досугов с детьми раннего и дошкольного возраста.</w:t>
            </w:r>
          </w:p>
          <w:p w14:paraId="02463824" w14:textId="77777777" w:rsidR="00F66E9A" w:rsidRPr="00903629" w:rsidRDefault="00F66E9A" w:rsidP="00903629">
            <w:pPr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Подбор диагностического инструментария для оценка музыкальных способностей детей.</w:t>
            </w:r>
          </w:p>
          <w:p w14:paraId="5AE46444" w14:textId="77777777" w:rsidR="00F66E9A" w:rsidRPr="00903629" w:rsidRDefault="00F66E9A" w:rsidP="00903629">
            <w:pPr>
              <w:numPr>
                <w:ilvl w:val="0"/>
                <w:numId w:val="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Планирование музыкальной деятельности детей раннего и дошкольного возраста в летний период.</w:t>
            </w:r>
          </w:p>
          <w:p w14:paraId="644C0CED" w14:textId="740AD5F4" w:rsidR="00F66E9A" w:rsidRPr="00903629" w:rsidRDefault="00F66E9A" w:rsidP="009036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Наблюдение и анализ организации и проведения различных форм организации музыкальной деятельности детей раннего и дошкольного возраста в летний период.</w:t>
            </w:r>
          </w:p>
        </w:tc>
        <w:tc>
          <w:tcPr>
            <w:tcW w:w="1062" w:type="dxa"/>
          </w:tcPr>
          <w:p w14:paraId="5498C001" w14:textId="510B964D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030AD363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66E9A" w:rsidRPr="00903629" w14:paraId="39DAAFE5" w14:textId="77777777" w:rsidTr="00922B8C">
        <w:trPr>
          <w:trHeight w:val="997"/>
        </w:trPr>
        <w:tc>
          <w:tcPr>
            <w:tcW w:w="2522" w:type="dxa"/>
          </w:tcPr>
          <w:p w14:paraId="31A55782" w14:textId="342032FD" w:rsidR="00F66E9A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ПМ.03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5612" w:type="dxa"/>
          </w:tcPr>
          <w:p w14:paraId="2F1AF47D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38222638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0FEC6" w14:textId="77777777" w:rsidR="00F66E9A" w:rsidRPr="00903629" w:rsidRDefault="00F66E9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35B1" w:rsidRPr="00903629" w14:paraId="3662AADE" w14:textId="77777777" w:rsidTr="00922B8C">
        <w:trPr>
          <w:trHeight w:val="698"/>
        </w:trPr>
        <w:tc>
          <w:tcPr>
            <w:tcW w:w="2522" w:type="dxa"/>
          </w:tcPr>
          <w:p w14:paraId="05D5B3DF" w14:textId="77777777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МДК.03.01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развития речи детей раннего и дошкольного возраста</w:t>
            </w:r>
          </w:p>
          <w:p w14:paraId="61FE2B3A" w14:textId="4D994D01" w:rsidR="008135B1" w:rsidRPr="00903629" w:rsidRDefault="008135B1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C02958" w14:textId="0284BF3E" w:rsidR="00916AA0" w:rsidRPr="00903629" w:rsidRDefault="00916AA0" w:rsidP="00903629">
            <w:pPr>
              <w:widowControl w:val="0"/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x-none"/>
                <w14:ligatures w14:val="none"/>
              </w:rPr>
              <w:lastRenderedPageBreak/>
              <w:t>По разделу 1:</w:t>
            </w:r>
          </w:p>
          <w:p w14:paraId="0246397C" w14:textId="388A4685" w:rsidR="00976324" w:rsidRPr="00903629" w:rsidRDefault="00976324" w:rsidP="0090362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ind w:left="0" w:firstLine="1"/>
              <w:contextualSpacing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>Анализ основных образовательных программ (раздел речевое развитие).</w:t>
            </w:r>
          </w:p>
          <w:p w14:paraId="5B17FC06" w14:textId="77777777" w:rsidR="00976324" w:rsidRPr="00903629" w:rsidRDefault="00976324" w:rsidP="0090362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ind w:left="0" w:firstLine="1"/>
              <w:contextualSpacing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t xml:space="preserve">Анализ перспективного и календарного плана по </w:t>
            </w: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x-none" w:eastAsia="x-none"/>
                <w14:ligatures w14:val="none"/>
              </w:rPr>
              <w:lastRenderedPageBreak/>
              <w:t>речевому развитию детей раннего и дошкольного возраста.</w:t>
            </w:r>
          </w:p>
          <w:p w14:paraId="3E58C567" w14:textId="77777777" w:rsidR="008135B1" w:rsidRPr="00903629" w:rsidRDefault="00976324" w:rsidP="009036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ru-RU"/>
                <w14:ligatures w14:val="none"/>
              </w:rPr>
              <w:t>Анализ технологических карт занятий по речевому развитию детей раннего и дошкольного возраста.</w:t>
            </w:r>
          </w:p>
          <w:p w14:paraId="581F9D25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По разделу 2:</w:t>
            </w:r>
          </w:p>
          <w:p w14:paraId="70606C67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 анализ речевых занятий детей раннего и дошкольного возраста.</w:t>
            </w:r>
          </w:p>
          <w:p w14:paraId="3E2B97C4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интегрированных занятий (художественное чтение, дидактическая игра, продуктивная деятельность) с детьми 5-7 дет.</w:t>
            </w:r>
          </w:p>
          <w:p w14:paraId="296A06DB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Моделирование речевых занятий, в </w:t>
            </w:r>
            <w:proofErr w:type="spellStart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. интегрированных.</w:t>
            </w:r>
          </w:p>
          <w:p w14:paraId="6395D26D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 анализ проведения индивидуальной речевой работы с детьми раннего и дошкольного возраста.</w:t>
            </w:r>
          </w:p>
          <w:p w14:paraId="6A580E65" w14:textId="05B69BC2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Разработка речевых игр с использованием ИКТ оборудованием.</w:t>
            </w:r>
          </w:p>
          <w:p w14:paraId="209548F2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3:</w:t>
            </w:r>
          </w:p>
          <w:p w14:paraId="6ECD49AD" w14:textId="4C813B12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1.Подбор (разработка) диагностического инструментария и проведение диагностики речевого развития ребенка.</w:t>
            </w:r>
          </w:p>
        </w:tc>
        <w:tc>
          <w:tcPr>
            <w:tcW w:w="1062" w:type="dxa"/>
          </w:tcPr>
          <w:p w14:paraId="1E4B07BD" w14:textId="77777777" w:rsidR="008135B1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</w:t>
            </w:r>
          </w:p>
          <w:p w14:paraId="76EAD222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79FAAEE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66C344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61DA696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1A97820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A99902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E45DAF6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2DF2F4B" w14:textId="10E3E064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  <w:p w14:paraId="1E655665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EBD5C55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1A4D1C8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2466686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1E05B73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FE517C8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C915D57" w14:textId="22A133A3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14:paraId="54906A7B" w14:textId="39A96738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1DB9B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2B8C" w:rsidRPr="00903629" w14:paraId="39BF95A1" w14:textId="77777777" w:rsidTr="00922B8C">
        <w:trPr>
          <w:trHeight w:val="1010"/>
        </w:trPr>
        <w:tc>
          <w:tcPr>
            <w:tcW w:w="2522" w:type="dxa"/>
          </w:tcPr>
          <w:p w14:paraId="64F4FB02" w14:textId="77777777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МДК.03.02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  <w:p w14:paraId="748F1642" w14:textId="068B6A20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910205" w14:textId="48F100D6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4:</w:t>
            </w:r>
          </w:p>
          <w:p w14:paraId="3DEE3456" w14:textId="395D256A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Анализ календарных планов по познавательному (математическому) развитию детей раннего и дошкольного возраста.</w:t>
            </w:r>
          </w:p>
          <w:p w14:paraId="765AA965" w14:textId="59FF48BC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Анализ развивающей предметно-пространственной среды по математическому развитию детей раннего и дошкольного возраста.</w:t>
            </w:r>
          </w:p>
          <w:p w14:paraId="30F4C5AE" w14:textId="77777777" w:rsidR="00922B8C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 Анализ технологических карт познавательных занятий (формирование элементарных математических представлений) с детьми дошкольного возраста.</w:t>
            </w:r>
          </w:p>
          <w:p w14:paraId="70669246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5:</w:t>
            </w:r>
          </w:p>
          <w:p w14:paraId="19A42C09" w14:textId="0CF73F94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Наблюдение и анализ игр математического содержания с детьми раннего и дошкольного возраста.</w:t>
            </w:r>
          </w:p>
          <w:p w14:paraId="4A3A1F60" w14:textId="5C63D4D9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Наблюдение и анализ групповых математических занятий с детьми дошкольного возраста.</w:t>
            </w:r>
          </w:p>
          <w:p w14:paraId="32D27201" w14:textId="25663983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 Наблюдение и анализ проведения индивидуальной работы по познавательному (математическому) развитию с детьми раннего и дошкольного возраста.</w:t>
            </w:r>
          </w:p>
          <w:p w14:paraId="4E6C58D2" w14:textId="2427C1C6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4. Разработка дидактических игр с развивающим материалом для детей дошкольного возраста.</w:t>
            </w:r>
          </w:p>
          <w:p w14:paraId="24E7DC8D" w14:textId="77777777" w:rsidR="00916AA0" w:rsidRPr="00903629" w:rsidRDefault="00916AA0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Разработка дидактических игр математического содержания с использованием современного образовательного оборудования (интерактивной панели, STEM оборудования, </w:t>
            </w:r>
            <w:proofErr w:type="spellStart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Matatalab</w:t>
            </w:r>
            <w:proofErr w:type="spellEnd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др.)</w:t>
            </w:r>
          </w:p>
          <w:p w14:paraId="5586B9D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 разделу 6: </w:t>
            </w:r>
          </w:p>
          <w:p w14:paraId="3055E9F9" w14:textId="7BC42522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1.Подбор (</w:t>
            </w:r>
            <w:proofErr w:type="gramStart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)</w:t>
            </w:r>
            <w:proofErr w:type="gramEnd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диагностических методик для оценки математического развития детей дошкольного возраста.</w:t>
            </w:r>
          </w:p>
        </w:tc>
        <w:tc>
          <w:tcPr>
            <w:tcW w:w="1062" w:type="dxa"/>
          </w:tcPr>
          <w:p w14:paraId="6D5A35D6" w14:textId="77777777" w:rsidR="00922B8C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  <w:p w14:paraId="268FF330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90E96C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E3F0F3E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D7D7538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8157FF3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32EAD07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7C63D0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0BE2B69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06B941F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78E3EA6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  <w:p w14:paraId="71E0EAC3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9ADCCBF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E644148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A216996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83AAEC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05726B4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693CF08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C79DBC3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F468415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88BE06C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EA349E2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FDC301" w14:textId="4B32C072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42EFD7E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2B8C" w:rsidRPr="00903629" w14:paraId="32B51561" w14:textId="77777777" w:rsidTr="00916AA0">
        <w:trPr>
          <w:trHeight w:val="835"/>
        </w:trPr>
        <w:tc>
          <w:tcPr>
            <w:tcW w:w="2522" w:type="dxa"/>
          </w:tcPr>
          <w:p w14:paraId="2EC55790" w14:textId="77777777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МДК.03.03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экологического образования детей раннего и дошкольного возраста</w:t>
            </w:r>
          </w:p>
          <w:p w14:paraId="198157A6" w14:textId="30C6AED8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399FA0CC" w14:textId="77777777" w:rsidR="00922B8C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 разделу 7: </w:t>
            </w:r>
          </w:p>
          <w:p w14:paraId="1DD6EC29" w14:textId="77777777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Анализ календарных планов по экологическому образованию детей раннего и дошкольного возраста.</w:t>
            </w:r>
          </w:p>
          <w:p w14:paraId="349C0D93" w14:textId="77777777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Анализ технологических карт познавательных (по экологическому образованию) детей раннего и дошкольного возраста.</w:t>
            </w:r>
          </w:p>
          <w:p w14:paraId="64FA4EF8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 разделу 8: </w:t>
            </w:r>
          </w:p>
          <w:p w14:paraId="6DD70180" w14:textId="5939294A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Наблюдение и анализ наблюдений по экологическому образованию детей раннего и дошкольного возраста.</w:t>
            </w:r>
          </w:p>
          <w:p w14:paraId="6C618927" w14:textId="58141237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Наблюдение и анализ познавательных занятий (по экологическому образованию) детей раннего и дошкольного возраста.</w:t>
            </w:r>
          </w:p>
          <w:p w14:paraId="74D78E88" w14:textId="7BBEA1BD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 Наблюдение и анализ виртуальной экскурсии по экологическому образованию детей раннего и дошкольного возраста.</w:t>
            </w:r>
          </w:p>
          <w:p w14:paraId="0C83F0DE" w14:textId="1F732835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4. Проектирование модели экологической тропы в детском саду.</w:t>
            </w:r>
          </w:p>
          <w:p w14:paraId="57D8865F" w14:textId="7D48460F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5. Наблюдение и ан</w:t>
            </w:r>
            <w:r w:rsidR="00903629"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ализ проведения индивидуальной 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по познавательному (экологическому) развитию с детьми раннего и дошкольного возраста.</w:t>
            </w:r>
          </w:p>
          <w:p w14:paraId="7AEE0B7A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9:</w:t>
            </w:r>
          </w:p>
          <w:p w14:paraId="120C4663" w14:textId="75A2FE96" w:rsidR="00B329E7" w:rsidRPr="00903629" w:rsidRDefault="00B946E1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1.Подбор (разработка</w:t>
            </w:r>
            <w:r w:rsidR="00B329E7"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) диагностических методик для оценки экологического образования детей дошкольного возраста</w:t>
            </w:r>
          </w:p>
        </w:tc>
        <w:tc>
          <w:tcPr>
            <w:tcW w:w="1062" w:type="dxa"/>
          </w:tcPr>
          <w:p w14:paraId="1EC213B7" w14:textId="77777777" w:rsidR="00922B8C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14:paraId="0CC328C5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EC5FE5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BB2199B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76D0613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2B20F5B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29EE431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F10CC1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  <w:p w14:paraId="3A04C4E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E352E78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99F854A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FBCFE70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0B1EB03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8D8BD72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DB5D7D6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15E2FD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5D67AFF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BF4F796" w14:textId="10393CCA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FCB3B76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16AA0" w:rsidRPr="00903629" w14:paraId="73CB5550" w14:textId="77777777" w:rsidTr="00922B8C">
        <w:trPr>
          <w:trHeight w:val="999"/>
        </w:trPr>
        <w:tc>
          <w:tcPr>
            <w:tcW w:w="2522" w:type="dxa"/>
          </w:tcPr>
          <w:p w14:paraId="18513438" w14:textId="77777777" w:rsidR="00916AA0" w:rsidRPr="00903629" w:rsidRDefault="00916AA0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МДК.03.04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ознакомления с социальным миром детей раннего и дошкольного возраста</w:t>
            </w:r>
          </w:p>
          <w:p w14:paraId="6C4251E2" w14:textId="77777777" w:rsidR="00916AA0" w:rsidRPr="00903629" w:rsidRDefault="00916AA0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540504" w14:textId="77777777" w:rsidR="00916AA0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10:</w:t>
            </w:r>
          </w:p>
          <w:p w14:paraId="4D6D91EB" w14:textId="7EBCE62D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Анализ календарных планов по ознакомлению с социальным миром детей раннего и дошкольного возраста.</w:t>
            </w:r>
          </w:p>
          <w:p w14:paraId="7FFE38C5" w14:textId="090DC6D8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Анализ технологических карт познавательных занятий (ознакомление с социальным миром) в разных возрастных групп</w:t>
            </w:r>
            <w:r w:rsidR="00B946E1"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9A5A1E1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11:</w:t>
            </w:r>
          </w:p>
          <w:p w14:paraId="476B93B4" w14:textId="069F57E2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Наблюдение и анализ проведения наблюдений социального характера с детьми раннего и дошкольного возраста.</w:t>
            </w:r>
          </w:p>
          <w:p w14:paraId="050E4672" w14:textId="25B5E6BF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 Наблюдение и анализ проведения дидактических игр с детьми раннего и дошкольного возраста по ознакомлению детей раннего и дошкольного возраста с социальным миром.</w:t>
            </w:r>
          </w:p>
          <w:p w14:paraId="0FB14607" w14:textId="2096DAF0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 Наблюдение и анализ групповых познавательных занятий (ознакомление с социальным миром) в разных возрастных группах.</w:t>
            </w:r>
          </w:p>
          <w:p w14:paraId="1ED84061" w14:textId="5022BB0D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4. Наблюдение и анализ виртуальных экскурсий (ознакомление с социальным миром) с детьми дошкольного возраста.</w:t>
            </w:r>
          </w:p>
          <w:p w14:paraId="7C2437FE" w14:textId="77777777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 Наблюдение и анализ проведения </w:t>
            </w:r>
            <w:proofErr w:type="gramStart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индивидуальной  работы</w:t>
            </w:r>
            <w:proofErr w:type="gramEnd"/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познавательному (социальный мир) развитию с детьми С ОВЗ.</w:t>
            </w:r>
          </w:p>
          <w:p w14:paraId="2AD23BE1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разделу 12:</w:t>
            </w:r>
          </w:p>
          <w:p w14:paraId="474C4E00" w14:textId="3E22D80C" w:rsidR="00B329E7" w:rsidRPr="00903629" w:rsidRDefault="00B329E7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 Разработка диагностических методик для оценки знаний и опыта детей раннего и дошкольного возраста по ознакомлению с социальным миром.</w:t>
            </w:r>
          </w:p>
        </w:tc>
        <w:tc>
          <w:tcPr>
            <w:tcW w:w="1062" w:type="dxa"/>
          </w:tcPr>
          <w:p w14:paraId="2681CB61" w14:textId="77777777" w:rsidR="00916AA0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  <w:p w14:paraId="038E43B7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D5FFCFA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5517599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C99BC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B2F33BD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04DC9F5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E1C768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AC2B49F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5BC0943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14:paraId="2196061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E31F8AC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0E82B5B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6028F6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FFA849E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54D170D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12F4FC0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FC50587" w14:textId="77777777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5593C6D" w14:textId="6471C12A" w:rsidR="00B329E7" w:rsidRPr="00903629" w:rsidRDefault="00B329E7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B70070D" w14:textId="77777777" w:rsidR="00916AA0" w:rsidRPr="00903629" w:rsidRDefault="00916AA0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2B8C" w:rsidRPr="00903629" w14:paraId="546C2FB2" w14:textId="77777777" w:rsidTr="00922B8C">
        <w:trPr>
          <w:trHeight w:val="698"/>
        </w:trPr>
        <w:tc>
          <w:tcPr>
            <w:tcW w:w="2522" w:type="dxa"/>
          </w:tcPr>
          <w:p w14:paraId="0DE44879" w14:textId="77777777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МДК.03.05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Детская литература с практикумом по выразительному чтению</w:t>
            </w:r>
          </w:p>
          <w:p w14:paraId="2F6ACCCA" w14:textId="0B0383AA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3F250B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7CF1A9" w14:textId="27582261" w:rsidR="00922B8C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4FB1FD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2B8C" w:rsidRPr="00903629" w14:paraId="6D2BC5BA" w14:textId="77777777" w:rsidTr="00C439C5">
        <w:trPr>
          <w:trHeight w:val="382"/>
        </w:trPr>
        <w:tc>
          <w:tcPr>
            <w:tcW w:w="2522" w:type="dxa"/>
          </w:tcPr>
          <w:p w14:paraId="6EF96B03" w14:textId="77777777" w:rsidR="00922B8C" w:rsidRPr="00903629" w:rsidRDefault="00922B8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МДК.03.06 *Организация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преддошкольной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</w:t>
            </w:r>
          </w:p>
        </w:tc>
        <w:tc>
          <w:tcPr>
            <w:tcW w:w="5612" w:type="dxa"/>
          </w:tcPr>
          <w:p w14:paraId="718B3F68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060C7996" w14:textId="7B2BAAB7" w:rsidR="00922B8C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7A12C43" w14:textId="77777777" w:rsidR="00922B8C" w:rsidRPr="00903629" w:rsidRDefault="00922B8C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35B1" w:rsidRPr="00903629" w14:paraId="625FCF37" w14:textId="77777777" w:rsidTr="008135B1">
        <w:tc>
          <w:tcPr>
            <w:tcW w:w="2522" w:type="dxa"/>
          </w:tcPr>
          <w:p w14:paraId="54E84AD8" w14:textId="2412ED77" w:rsidR="008135B1" w:rsidRPr="00903629" w:rsidRDefault="00C439C5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ПМ.04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5612" w:type="dxa"/>
          </w:tcPr>
          <w:p w14:paraId="6E8C234C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330ADB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42AEE" w14:textId="77777777" w:rsidR="008135B1" w:rsidRPr="00903629" w:rsidRDefault="008135B1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43A8A9C9" w14:textId="77777777" w:rsidTr="008135B1">
        <w:tc>
          <w:tcPr>
            <w:tcW w:w="2522" w:type="dxa"/>
          </w:tcPr>
          <w:p w14:paraId="086F1506" w14:textId="250ED794" w:rsidR="00C439C5" w:rsidRPr="00903629" w:rsidRDefault="00C439C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МДК.04.01 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5612" w:type="dxa"/>
          </w:tcPr>
          <w:p w14:paraId="4B40EAB4" w14:textId="605C55AA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1.Анализ современного педагогического опыта по реализации патриотического, духовно-нравственного, социального, познавательного, физического и оздоровительного, трудового, эстетического воспитания детей раннего и дошкольного возраста;</w:t>
            </w:r>
          </w:p>
          <w:p w14:paraId="1478D9BA" w14:textId="6B394E5B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2.Решение проблемных педагогических ситуаций, отражающих педагогические закономерности организации процесса воспитания детей раннего и дошкольного возраста;</w:t>
            </w:r>
          </w:p>
          <w:p w14:paraId="7B458258" w14:textId="2EC5A445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Наблюдение и анализ мероприятий по реализации задач патриотического, духовно-нравственного, социального, познавательного, физического и оздоровительного, трудового, эстетического воспитания детей раннего и дошкольного возраста в разных возрастных группах;</w:t>
            </w:r>
          </w:p>
          <w:p w14:paraId="34A658A4" w14:textId="3D77A93F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Анализ конспектов (технологических карт) мероприятий по реализации задач воспитания детей раннего и дошкольного возраста;</w:t>
            </w:r>
          </w:p>
          <w:p w14:paraId="6CA349FE" w14:textId="360DA5F3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Разработка конспектов (технологических карт) мероприятий по реализации задач патриотического, духовно-нравственного, социального, познавательного, физического и оздоровительного, трудового, эстетического (совместная деятельность воспитателя и детей: разные виды игр, проблемные ситуации, тематические экскурсии, этические беседы и др.);</w:t>
            </w:r>
          </w:p>
          <w:p w14:paraId="4F5A7AE0" w14:textId="7E40A89C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Разработка конспектов (технологических карт) досуговой деятельности и развлечений по реализации направлений (патриотического, духовно-нравственного, социального, познавательного, физического и оздоровительного, трудового, эстетического) воспитания детей раннего и дошкольного возраста;</w:t>
            </w:r>
          </w:p>
          <w:p w14:paraId="5D28C8E7" w14:textId="773935A2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Анализ календарного плана воспитательной работы в разных возрастных группах; </w:t>
            </w:r>
          </w:p>
          <w:p w14:paraId="00B0247B" w14:textId="4116F525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 Разработка календарного плана воспитательной работы в конкретной возрастной группе;</w:t>
            </w:r>
          </w:p>
          <w:p w14:paraId="00743F01" w14:textId="489F0368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Анализ современных опыта применения технологии педагогической поддержки применяемых в процессе воспитания детей дошкольного возраста;</w:t>
            </w:r>
          </w:p>
          <w:p w14:paraId="06A1C550" w14:textId="2DCE8547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Решение проблемных педагогических ситуаций, отражающих процесс воспитания детей раннего и дошкольного возраста с ограниченными возможностями здоровья, в том числе с детьми-инвалидами;</w:t>
            </w:r>
          </w:p>
          <w:p w14:paraId="071B32AB" w14:textId="0F42965F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Анализ развивающей информационной среды, позволяющей обеспечить личностное развитие детей раннего и дошкольного возраста, их эмоциональное благополучие и возможность самовыражения;</w:t>
            </w:r>
          </w:p>
          <w:p w14:paraId="39736F7C" w14:textId="10632929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Анализ содержания и оформления рабочей программы воспитания; </w:t>
            </w:r>
          </w:p>
          <w:p w14:paraId="28863809" w14:textId="7091F3CE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Знакомство с диагностическим инструментарием по разным направления</w:t>
            </w:r>
            <w:r w:rsidR="00B946E1"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9036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воспитания.</w:t>
            </w:r>
          </w:p>
        </w:tc>
        <w:tc>
          <w:tcPr>
            <w:tcW w:w="1062" w:type="dxa"/>
          </w:tcPr>
          <w:p w14:paraId="4020753B" w14:textId="1FBAC142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0" w:type="dxa"/>
          </w:tcPr>
          <w:p w14:paraId="383E289C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4488D60E" w14:textId="77777777" w:rsidTr="008135B1">
        <w:tc>
          <w:tcPr>
            <w:tcW w:w="2522" w:type="dxa"/>
          </w:tcPr>
          <w:p w14:paraId="362B1096" w14:textId="290E9D4D" w:rsidR="00C439C5" w:rsidRPr="00903629" w:rsidRDefault="00C439C5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ПМ. 05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5612" w:type="dxa"/>
          </w:tcPr>
          <w:p w14:paraId="2D28174C" w14:textId="77777777" w:rsidR="00C439C5" w:rsidRPr="00903629" w:rsidRDefault="00C439C5" w:rsidP="009036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2" w:type="dxa"/>
          </w:tcPr>
          <w:p w14:paraId="7612790D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BADBA3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1A8E81D5" w14:textId="77777777" w:rsidTr="008135B1">
        <w:tc>
          <w:tcPr>
            <w:tcW w:w="2522" w:type="dxa"/>
          </w:tcPr>
          <w:p w14:paraId="45194D58" w14:textId="77777777" w:rsidR="00C439C5" w:rsidRPr="00903629" w:rsidRDefault="00C439C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МДК.05.01 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  <w:p w14:paraId="13A7FD29" w14:textId="618D2F94" w:rsidR="00C439C5" w:rsidRPr="00903629" w:rsidRDefault="00C439C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МДК.05.02 *Основы семейного воспитания и социально-педагогического сопровождения семьи</w:t>
            </w:r>
          </w:p>
        </w:tc>
        <w:tc>
          <w:tcPr>
            <w:tcW w:w="5612" w:type="dxa"/>
          </w:tcPr>
          <w:p w14:paraId="5D824135" w14:textId="696B2998" w:rsidR="00C439C5" w:rsidRPr="00903629" w:rsidRDefault="00C439C5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B946E1"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планов работы с родителями (ДОО и возрастной группы, выделение содержания и задач, особенностей планирования;</w:t>
            </w:r>
          </w:p>
          <w:p w14:paraId="690C83F7" w14:textId="77777777" w:rsidR="00C439C5" w:rsidRPr="00903629" w:rsidRDefault="00C439C5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 анализ взаимодействия воспитателя с родителями в I половину дня;</w:t>
            </w:r>
          </w:p>
          <w:p w14:paraId="202F8249" w14:textId="77777777" w:rsidR="00C439C5" w:rsidRPr="00903629" w:rsidRDefault="00C439C5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 анализ взаимодействия воспитателя с родителями в II половину дня;</w:t>
            </w:r>
          </w:p>
          <w:p w14:paraId="59A5DF0B" w14:textId="77777777" w:rsidR="00C439C5" w:rsidRPr="00903629" w:rsidRDefault="00C439C5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Наблюдение и анализ взаимодействия сотрудников образовательной организации, работающих с группой детей;</w:t>
            </w:r>
          </w:p>
          <w:p w14:paraId="2EA7C412" w14:textId="4B6A8F7F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Составление плана взаимодействия с родителями детей дошкольного возраста (законными представителями) на период;</w:t>
            </w:r>
          </w:p>
        </w:tc>
        <w:tc>
          <w:tcPr>
            <w:tcW w:w="1062" w:type="dxa"/>
          </w:tcPr>
          <w:p w14:paraId="7519A686" w14:textId="1CCFC72C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74166786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0ADA0AAB" w14:textId="77777777" w:rsidTr="008135B1">
        <w:tc>
          <w:tcPr>
            <w:tcW w:w="2522" w:type="dxa"/>
          </w:tcPr>
          <w:p w14:paraId="47D4D41D" w14:textId="0085F961" w:rsidR="00C439C5" w:rsidRPr="00903629" w:rsidRDefault="00C439C5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ПМ.06 (</w:t>
            </w:r>
            <w:proofErr w:type="gramStart"/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1)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gramEnd"/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*Организация процесса разработки и реализации парциальной образовательной программы в области 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художественно-эстетического развития (по выбору)</w:t>
            </w:r>
          </w:p>
        </w:tc>
        <w:tc>
          <w:tcPr>
            <w:tcW w:w="5612" w:type="dxa"/>
          </w:tcPr>
          <w:p w14:paraId="4ADA3613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30595311" w14:textId="5B6900F5" w:rsidR="00C439C5" w:rsidRPr="00903629" w:rsidRDefault="00AB558E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DD476AF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1F4651A6" w14:textId="77777777" w:rsidTr="008135B1">
        <w:tc>
          <w:tcPr>
            <w:tcW w:w="2522" w:type="dxa"/>
          </w:tcPr>
          <w:p w14:paraId="45145F9C" w14:textId="1ECBA5E5" w:rsidR="00C439C5" w:rsidRPr="00903629" w:rsidRDefault="00C439C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МДК.06.01 (1) *Теоретические и методические основы разработки и реализации парциальной программы в области художественно-эстетического развития с практикумом</w:t>
            </w:r>
          </w:p>
        </w:tc>
        <w:tc>
          <w:tcPr>
            <w:tcW w:w="5612" w:type="dxa"/>
          </w:tcPr>
          <w:p w14:paraId="39A4AFA6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F3542F" w14:textId="112534D8" w:rsidR="00C439C5" w:rsidRPr="00903629" w:rsidRDefault="00AB558E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7AF189F4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39C5" w:rsidRPr="00903629" w14:paraId="735214CB" w14:textId="77777777" w:rsidTr="008135B1">
        <w:tc>
          <w:tcPr>
            <w:tcW w:w="2522" w:type="dxa"/>
          </w:tcPr>
          <w:p w14:paraId="59992287" w14:textId="08465E99" w:rsidR="00C439C5" w:rsidRPr="00903629" w:rsidRDefault="006D06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 07</w:t>
            </w: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  <w:t>Предметы дополнительной специализации "Воспитатель детей дошкольного возраста с отклонениями в развитии и с сохранным развитием"</w:t>
            </w:r>
          </w:p>
        </w:tc>
        <w:tc>
          <w:tcPr>
            <w:tcW w:w="5612" w:type="dxa"/>
          </w:tcPr>
          <w:p w14:paraId="62CE6E6E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6F668D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BDFAF9" w14:textId="77777777" w:rsidR="00C439C5" w:rsidRPr="00903629" w:rsidRDefault="00C439C5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613F457" w14:textId="77777777" w:rsidR="00D95A59" w:rsidRPr="00903629" w:rsidRDefault="00D95A59" w:rsidP="0090362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3.3. Содержание производственной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5"/>
        <w:gridCol w:w="5059"/>
        <w:gridCol w:w="1022"/>
        <w:gridCol w:w="1850"/>
      </w:tblGrid>
      <w:tr w:rsidR="00D95A59" w:rsidRPr="00903629" w14:paraId="1607E4EB" w14:textId="77777777" w:rsidTr="00CB31D8">
        <w:tc>
          <w:tcPr>
            <w:tcW w:w="2499" w:type="dxa"/>
          </w:tcPr>
          <w:p w14:paraId="06917F5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практики</w:t>
            </w:r>
          </w:p>
        </w:tc>
        <w:tc>
          <w:tcPr>
            <w:tcW w:w="5530" w:type="dxa"/>
          </w:tcPr>
          <w:p w14:paraId="16CF800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практики</w:t>
            </w:r>
          </w:p>
        </w:tc>
        <w:tc>
          <w:tcPr>
            <w:tcW w:w="1051" w:type="dxa"/>
          </w:tcPr>
          <w:p w14:paraId="3170633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376" w:type="dxa"/>
          </w:tcPr>
          <w:p w14:paraId="3F9A1AE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</w:t>
            </w:r>
          </w:p>
        </w:tc>
      </w:tr>
      <w:tr w:rsidR="00D95A59" w:rsidRPr="00903629" w14:paraId="7444E3FE" w14:textId="77777777" w:rsidTr="00CB31D8">
        <w:tc>
          <w:tcPr>
            <w:tcW w:w="2499" w:type="dxa"/>
          </w:tcPr>
          <w:p w14:paraId="47E5D7A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14:paraId="578ED1B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1D0F841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774A30F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D95A59" w:rsidRPr="00903629" w14:paraId="476FBCEF" w14:textId="77777777" w:rsidTr="00CB31D8">
        <w:tc>
          <w:tcPr>
            <w:tcW w:w="2499" w:type="dxa"/>
          </w:tcPr>
          <w:p w14:paraId="11EB821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_Hlk152257665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 01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  <w:bookmarkEnd w:id="3"/>
          </w:p>
        </w:tc>
        <w:tc>
          <w:tcPr>
            <w:tcW w:w="5530" w:type="dxa"/>
          </w:tcPr>
          <w:p w14:paraId="12EA2E6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02156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3FC0C4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3EF605B6" w14:textId="77777777" w:rsidTr="00CB31D8">
        <w:tc>
          <w:tcPr>
            <w:tcW w:w="2499" w:type="dxa"/>
          </w:tcPr>
          <w:p w14:paraId="24AFFF0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_Hlk152257807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МДК.01.01 Медико-биологические основы здоровья</w:t>
            </w:r>
          </w:p>
          <w:p w14:paraId="0ED89AF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  <w:p w14:paraId="26BD0E1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МДК.01.03 Практикум по совершенствованию двигательных умений и навыков</w:t>
            </w:r>
          </w:p>
        </w:tc>
        <w:tc>
          <w:tcPr>
            <w:tcW w:w="5530" w:type="dxa"/>
          </w:tcPr>
          <w:p w14:paraId="3DD2F3A1" w14:textId="4FE62A21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Составление календарно-тематического плана проведения режимных моментов в I половину дня для своей возрастной групп</w:t>
            </w:r>
            <w:r w:rsidR="002E2DC3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практике;</w:t>
            </w:r>
          </w:p>
          <w:p w14:paraId="60D94ED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Составление календарно-тематического плана режимных мероприятий во II половину дня для своей возрастной группы на практике;</w:t>
            </w:r>
          </w:p>
          <w:p w14:paraId="0BB16DE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технологических карт проведения утренней гимнастики (зарядки) для своей возрастной группы на практике;</w:t>
            </w:r>
          </w:p>
          <w:p w14:paraId="30D2502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технологических карт проведения гимнастики после дневного сна для своей возрастной группы на практике;</w:t>
            </w:r>
          </w:p>
          <w:p w14:paraId="0F5986B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Разработка технологических карт проведения физкультурного занятия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смешанного типа для своей возрастной группы на практике;</w:t>
            </w:r>
          </w:p>
          <w:p w14:paraId="7892DEB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технологических карт проведения сюжетного физкультурного занятия для своей возрастной группы на практике;</w:t>
            </w:r>
          </w:p>
          <w:p w14:paraId="35762AE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технологических карт проведения дневной (вечерней) прогулки для своей возрастной группы на практике</w:t>
            </w:r>
          </w:p>
          <w:p w14:paraId="1159C56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сценария физкультурного досуга для своей возрастной группы на практике.</w:t>
            </w:r>
          </w:p>
          <w:p w14:paraId="3BF6CB3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Планирование обучения спортивным упражнениям, индивидуальной работы по развитию движений, руководства самостоятельной двигательной деятельностью детей в 1 и 2 половину дня для своей возрастной группы на практике</w:t>
            </w:r>
          </w:p>
          <w:p w14:paraId="05DE21A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Самоанализ проведения в своей возрастной группе на практике физкультурных занятий разных типов, утренней гимнастики, гимнастики после дневного сна, физкультурного досуга, подвижных игр</w:t>
            </w:r>
          </w:p>
          <w:p w14:paraId="35BD80A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режимных моментов в I половину дня (утренний прием, умывание, организация завтрака и обеда, одевание и выход на прогулку, организация сна);</w:t>
            </w:r>
          </w:p>
          <w:p w14:paraId="41FE162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режимных моментов во II половину дня (подъем, организация полдника, организация свободной совместной с элементами самостоятельной деятельности воспитателя с детьми);</w:t>
            </w:r>
          </w:p>
          <w:p w14:paraId="4BA3F36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утренней гимнастики;</w:t>
            </w:r>
          </w:p>
          <w:p w14:paraId="6BBDF3E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гимнастики после дневного сна;</w:t>
            </w:r>
          </w:p>
          <w:p w14:paraId="714319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комплексов ритмической гимнастики в режимных моментах;</w:t>
            </w:r>
          </w:p>
          <w:p w14:paraId="363BAD47" w14:textId="6954BCCE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подвижных игр на разных этапах разучивания, с элементами соревнования, с целью развития физических качеств;</w:t>
            </w:r>
          </w:p>
          <w:p w14:paraId="2A734AA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Проведение работы по обучению элементам спортивных игр или спортивных упражнений (в зависимости от степени подготовленности детей и наличия оборудования в конкретном ДОО) </w:t>
            </w:r>
          </w:p>
          <w:p w14:paraId="24036B3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Организация и проведение физкультурных занятий, физкультурного досуга;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физминуток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индивидуальной работы с детьми, самостоятельной двигательной деятельности на участке и в центре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физической культуры одной возрастной группы</w:t>
            </w:r>
          </w:p>
          <w:p w14:paraId="3234FD9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Определение уровня физической нагрузки и двигательной активности на физкультурном занятии.</w:t>
            </w:r>
          </w:p>
          <w:p w14:paraId="35F05C5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тестирования по диагностике двигательного навыка или двигательного качества.</w:t>
            </w:r>
          </w:p>
          <w:p w14:paraId="61129BE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наблюдений за изменениями в самочувствии детей своей возрастной группы на практике во время их пребывания в ДОО;</w:t>
            </w:r>
          </w:p>
          <w:p w14:paraId="21F44FF4" w14:textId="77777777" w:rsidR="008135B1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санитарно-просветительской работы среди персонала и родителей (законных представителей) детей раннего и дошкольного возраста</w:t>
            </w:r>
          </w:p>
        </w:tc>
        <w:tc>
          <w:tcPr>
            <w:tcW w:w="1051" w:type="dxa"/>
          </w:tcPr>
          <w:p w14:paraId="34AC055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376" w:type="dxa"/>
          </w:tcPr>
          <w:p w14:paraId="4656330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 221г</w:t>
            </w:r>
          </w:p>
          <w:p w14:paraId="73EF50A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 222г</w:t>
            </w:r>
          </w:p>
        </w:tc>
      </w:tr>
      <w:bookmarkEnd w:id="4"/>
      <w:tr w:rsidR="00D95A59" w:rsidRPr="00903629" w14:paraId="30E18E66" w14:textId="77777777" w:rsidTr="00CB31D8">
        <w:tc>
          <w:tcPr>
            <w:tcW w:w="2499" w:type="dxa"/>
          </w:tcPr>
          <w:p w14:paraId="7F45F87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ПМ.02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5530" w:type="dxa"/>
          </w:tcPr>
          <w:p w14:paraId="3A592BB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09EFFB7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8E6C6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7B55168A" w14:textId="77777777" w:rsidTr="00CB31D8">
        <w:trPr>
          <w:trHeight w:val="824"/>
        </w:trPr>
        <w:tc>
          <w:tcPr>
            <w:tcW w:w="2499" w:type="dxa"/>
          </w:tcPr>
          <w:p w14:paraId="5820B6D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МДК.02.01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Психолого-педагогические основы организации общения детей раннего и дошкольного возраста</w:t>
            </w:r>
          </w:p>
          <w:p w14:paraId="7A145E5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7A749EA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технологических карт, организация и проведение коммуникативных игр с детьми раннего и дошкольного возраста.</w:t>
            </w:r>
          </w:p>
          <w:p w14:paraId="66F64AB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Календарное планирование работы по развитию общения детей в различных видах деятельности в первую и вторую половину дня.</w:t>
            </w:r>
          </w:p>
          <w:p w14:paraId="119E6D8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Анализ и самоанализ процесса и результатов общения детей, их обсуждение в диалоге с сокурсниками, руководителем педагогической практики, воспитателем.</w:t>
            </w:r>
          </w:p>
          <w:p w14:paraId="05DBF23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Проведение наблюдения и выявление детей, испытывающих трудности и барьеры в общении со сверстниками.</w:t>
            </w:r>
          </w:p>
          <w:p w14:paraId="61E6ECB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5.Планирование и организация работы по преодолению трудностей отдельных детей в общении со сверстниками с учетом рекомендаций психолога и логопеда.</w:t>
            </w:r>
          </w:p>
          <w:p w14:paraId="7314C53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6.Планирование и организация общения дошкольников в повседневной жизни и различных видах деятельности (летняя практика)</w:t>
            </w:r>
          </w:p>
        </w:tc>
        <w:tc>
          <w:tcPr>
            <w:tcW w:w="1051" w:type="dxa"/>
          </w:tcPr>
          <w:p w14:paraId="7EDE651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376" w:type="dxa"/>
          </w:tcPr>
          <w:p w14:paraId="34D8C6F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6F54C6BE" w14:textId="77777777" w:rsidTr="00CB31D8">
        <w:trPr>
          <w:trHeight w:val="1217"/>
        </w:trPr>
        <w:tc>
          <w:tcPr>
            <w:tcW w:w="2499" w:type="dxa"/>
          </w:tcPr>
          <w:p w14:paraId="0A4EAA2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" w:name="_Hlk152257893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МДК.02.02 Теоретические и методические основы организации игровой деятельности детей раннего и дошкольного возраста с практикумом</w:t>
            </w:r>
          </w:p>
          <w:bookmarkEnd w:id="5"/>
          <w:p w14:paraId="06E2D4D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470B1B4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" w:name="_Hlk152257913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дидактических игр и использованием ИКТ оборудования и проведение их в условиях мастерских.</w:t>
            </w:r>
          </w:p>
          <w:p w14:paraId="1023872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календарных планов и технологических карт дидактических игр, организации их и проведение с детьми раннего и дошкольного возраста в детском саду:</w:t>
            </w:r>
          </w:p>
          <w:p w14:paraId="3E05D59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половине дня (включая летний период);</w:t>
            </w:r>
          </w:p>
          <w:p w14:paraId="00E0C314" w14:textId="37A20DDB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половине дня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(включая летний период).</w:t>
            </w:r>
          </w:p>
          <w:p w14:paraId="49A87DF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календарных планов и технологических карт театрализованных игр (режиссерских, игр-драматизаций), организации их и проведение с детьми раннего и дошкольного возраста в детском саду:</w:t>
            </w:r>
          </w:p>
          <w:p w14:paraId="5FF5C40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половине дня (включая летний период);</w:t>
            </w:r>
          </w:p>
          <w:p w14:paraId="726D13A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половине дня (включая летний период).</w:t>
            </w:r>
          </w:p>
          <w:p w14:paraId="5D98F8B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календарных планов и технологических карт сюжетно-ролевых игр, организации их и проведение с детьми раннего и дошкольного возраста в детском саду:</w:t>
            </w:r>
          </w:p>
          <w:p w14:paraId="5089692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половине дня (включая летний период);</w:t>
            </w:r>
          </w:p>
          <w:p w14:paraId="4293E89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во второй половине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дня(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включая летний период).</w:t>
            </w:r>
          </w:p>
          <w:p w14:paraId="3F4FBB0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календарных планов и технологических карт конструкторские игр, организации их и проведение с детьми раннего и дошкольного возраста в детском саду:</w:t>
            </w:r>
          </w:p>
          <w:p w14:paraId="70C60BB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половине дня (включая летний период);</w:t>
            </w:r>
          </w:p>
          <w:p w14:paraId="78BD9E49" w14:textId="64414933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половине дня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(включая летний период).</w:t>
            </w:r>
          </w:p>
          <w:p w14:paraId="1D6E591F" w14:textId="3AF8577E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Проведение диагностики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оценки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игровых умений детей раннего и дошкольного возраста. </w:t>
            </w:r>
          </w:p>
          <w:p w14:paraId="2D5DC4D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Составление отчета о проведенной работе, оформление приложений.</w:t>
            </w:r>
            <w:bookmarkEnd w:id="6"/>
          </w:p>
        </w:tc>
        <w:tc>
          <w:tcPr>
            <w:tcW w:w="1051" w:type="dxa"/>
          </w:tcPr>
          <w:p w14:paraId="0154558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376" w:type="dxa"/>
          </w:tcPr>
          <w:p w14:paraId="1B60E59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4146A3BC" w14:textId="77777777" w:rsidTr="00CB31D8">
        <w:trPr>
          <w:trHeight w:val="1213"/>
        </w:trPr>
        <w:tc>
          <w:tcPr>
            <w:tcW w:w="2499" w:type="dxa"/>
          </w:tcPr>
          <w:p w14:paraId="22595A2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" w:name="_Hlk152258001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МДК.02.03 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  <w:p w14:paraId="58E4546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4A878D4C" w14:textId="77777777" w:rsidR="00D95A59" w:rsidRPr="00903629" w:rsidRDefault="00D95A59" w:rsidP="0090362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Разработка технологических карт,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оборудования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организация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самообслуживания и трудовой деятельности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дет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ей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раннего и дошкольного возраста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самоанализ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проведенной работы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.</w:t>
            </w:r>
          </w:p>
          <w:p w14:paraId="4D448330" w14:textId="77777777" w:rsidR="00D95A59" w:rsidRPr="00903629" w:rsidRDefault="00D95A59" w:rsidP="0090362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Разработка технологических карт,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оборудования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организация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различных видов трудовой деятельности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дет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ей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раннего и дошкольного возраста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самоанализ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проведенной работы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.</w:t>
            </w:r>
          </w:p>
          <w:p w14:paraId="58699576" w14:textId="58B4B6F1" w:rsidR="00D95A59" w:rsidRPr="00903629" w:rsidRDefault="00D95A59" w:rsidP="0090362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Проведение диагностики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оценки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самообслуживания и трудовой деятельности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детей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раннего 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дошкольного возраста.</w:t>
            </w:r>
          </w:p>
          <w:p w14:paraId="6597C594" w14:textId="77777777" w:rsidR="00D95A59" w:rsidRPr="00903629" w:rsidRDefault="00D95A59" w:rsidP="0090362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Планирование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самообслуживания и трудовой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 деятельности детей раннего и дошкольного возраста  в летний период.</w:t>
            </w:r>
          </w:p>
          <w:p w14:paraId="0A83A652" w14:textId="77777777" w:rsidR="00D95A59" w:rsidRPr="00903629" w:rsidRDefault="00D95A59" w:rsidP="0090362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самообслуживания и трудовой деятельности детей раннего и дошкольного возраста в летний период.</w:t>
            </w:r>
          </w:p>
        </w:tc>
        <w:tc>
          <w:tcPr>
            <w:tcW w:w="1051" w:type="dxa"/>
          </w:tcPr>
          <w:p w14:paraId="77904C5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376" w:type="dxa"/>
          </w:tcPr>
          <w:p w14:paraId="75CC7F9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4776B728" w14:textId="77777777" w:rsidTr="00CB31D8">
        <w:trPr>
          <w:trHeight w:val="1223"/>
        </w:trPr>
        <w:tc>
          <w:tcPr>
            <w:tcW w:w="2499" w:type="dxa"/>
          </w:tcPr>
          <w:p w14:paraId="4E0436D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8" w:name="_Hlk152258044"/>
            <w:bookmarkEnd w:id="7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МДК.02.04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  <w:bookmarkEnd w:id="8"/>
          <w:p w14:paraId="12B8C44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554DA58A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9" w:name="_Hlk152258068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Календарное планирование продуктивных видов деятельности детей раннего и дошкольного возраста в целостном педагогическом процессе ДОО.</w:t>
            </w:r>
          </w:p>
          <w:p w14:paraId="1ED47441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технологических карт, организация, проведение и самоанализ продуктивной деятельности (рисование) с детьми раннего и дошкольного возраста. </w:t>
            </w:r>
          </w:p>
          <w:p w14:paraId="577CA246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технологических карт, организация, проведение и самоанализ продуктивной деятельности (лепка) с детьми раннего и дошкольного возраста. </w:t>
            </w:r>
          </w:p>
          <w:p w14:paraId="636A4E44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технологических карт, организация, проведение и самоанализ продуктивной деятельности (аппликация) с детьми раннего и дошкольного возраста. </w:t>
            </w:r>
          </w:p>
          <w:p w14:paraId="004963B1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технологических карт, организация, проведение и самоанализ продуктивной деятельности (конструирование) с детьми раннего и дошкольного возраста. </w:t>
            </w:r>
          </w:p>
          <w:p w14:paraId="1A8240BD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Календарное планирование самостоятельной художественной (продуктивной) деятельности детей дошкольного возраста, организация ее в соответствии с планом, самоанализ.</w:t>
            </w:r>
          </w:p>
          <w:p w14:paraId="11FA586C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Календарное планирование, организация и проведение различных видов продуктивной деятельности с детьми раннего и дошкольного возраста в летний период.</w:t>
            </w:r>
          </w:p>
          <w:p w14:paraId="4C1EED33" w14:textId="77777777" w:rsidR="00D95A59" w:rsidRPr="00903629" w:rsidRDefault="00D95A59" w:rsidP="0090362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диагностики и оценки изобразительных и технических умений детей раннего и дошкольного возраста, обработка собранного эмпирического материала и его оформление</w:t>
            </w:r>
            <w:bookmarkEnd w:id="9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14:paraId="597E91E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376" w:type="dxa"/>
          </w:tcPr>
          <w:p w14:paraId="67AF344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132C29E1" w14:textId="77777777" w:rsidTr="00CB31D8">
        <w:trPr>
          <w:trHeight w:val="1288"/>
        </w:trPr>
        <w:tc>
          <w:tcPr>
            <w:tcW w:w="2499" w:type="dxa"/>
          </w:tcPr>
          <w:p w14:paraId="305D480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" w:name="_Hlk152258140"/>
            <w:bookmarkStart w:id="11" w:name="_Hlk152258154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МДК.02.05 Теоретические и методические основы организации музыкальной деятельности детей раннего и дошкольного возраста с практикумом</w:t>
            </w:r>
            <w:bookmarkEnd w:id="10"/>
          </w:p>
        </w:tc>
        <w:tc>
          <w:tcPr>
            <w:tcW w:w="5530" w:type="dxa"/>
          </w:tcPr>
          <w:p w14:paraId="05A228B7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Разработка технологических карт, организация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ППС, проведение музыкально-дидактических игр с детьми раннего и дошкольного возраста  их самоанализ.</w:t>
            </w:r>
          </w:p>
          <w:p w14:paraId="3900AFF9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Разработка технологических карт, организация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ППС и проведение музыкального развлечения (досуга) с детьми раннего и дошкольного возраста.</w:t>
            </w:r>
          </w:p>
          <w:p w14:paraId="6A6BC5D6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Участие в организации и проведении праздничного утренника с детьми раннего и дошкольного возраста в ДОО. </w:t>
            </w:r>
          </w:p>
          <w:p w14:paraId="43918F8A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lastRenderedPageBreak/>
              <w:t>Разработка календарного плана, подготовка и организация  самостоятельной музыкальной деятельности детей раннего и дошкольного возраста</w:t>
            </w:r>
          </w:p>
          <w:p w14:paraId="423C7115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Проведение диагностики музыкальных способностей детей дошкольного возраста.</w:t>
            </w:r>
          </w:p>
          <w:p w14:paraId="23CB0534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Планирование музыкальной деятельности детей раннего и дошкольного возраста  в летний период.</w:t>
            </w:r>
          </w:p>
          <w:p w14:paraId="3E9355D0" w14:textId="77777777" w:rsidR="00D95A59" w:rsidRPr="00903629" w:rsidRDefault="00D95A59" w:rsidP="0090362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музыкальной деятельности детей раннего и дошкольного возраста в летний период.</w:t>
            </w:r>
          </w:p>
        </w:tc>
        <w:tc>
          <w:tcPr>
            <w:tcW w:w="1051" w:type="dxa"/>
          </w:tcPr>
          <w:p w14:paraId="354FCFB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6" w:type="dxa"/>
          </w:tcPr>
          <w:p w14:paraId="51DFD64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bookmarkEnd w:id="11"/>
      <w:tr w:rsidR="00D95A59" w:rsidRPr="00903629" w14:paraId="3C8A314E" w14:textId="77777777" w:rsidTr="00CB31D8">
        <w:tc>
          <w:tcPr>
            <w:tcW w:w="2499" w:type="dxa"/>
          </w:tcPr>
          <w:p w14:paraId="204F462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ПМ.03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5530" w:type="dxa"/>
          </w:tcPr>
          <w:p w14:paraId="1C43F0F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7580B5B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5C7C98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31EB65C0" w14:textId="77777777" w:rsidTr="00CB31D8">
        <w:tc>
          <w:tcPr>
            <w:tcW w:w="2499" w:type="dxa"/>
          </w:tcPr>
          <w:p w14:paraId="1C92563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МДК.03.01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развития речи детей раннего и дошкольного возраста</w:t>
            </w:r>
          </w:p>
          <w:p w14:paraId="3501CCB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2116D7A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1:</w:t>
            </w:r>
          </w:p>
          <w:p w14:paraId="045B04D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1.Составление календарного плана по речевому развитию детей (дидактические речевые игры, беседы, художественное чтение, индивидуальная работа и др.).</w:t>
            </w:r>
          </w:p>
          <w:p w14:paraId="32D5A5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Разработка технологических карт занятий по речевому развитию детей, в.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 по художественному чтению.</w:t>
            </w:r>
          </w:p>
          <w:p w14:paraId="49404FE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Разработка технологических карт интегрированных занятий с детьми 5-7 лет.</w:t>
            </w:r>
          </w:p>
          <w:p w14:paraId="434559A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2:</w:t>
            </w:r>
          </w:p>
          <w:p w14:paraId="568C6F1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Моделирование предметно-развивающей речевой среды в группе.</w:t>
            </w:r>
          </w:p>
          <w:p w14:paraId="648EE45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Подготовка, организация и проведение дидактических игр по речевому развитию детей раннего и дошкольного возраста. </w:t>
            </w:r>
          </w:p>
          <w:p w14:paraId="58DB3B7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Подготовка, организация и проведение речевых занятий с детьми раннего и дошкольного возраста. </w:t>
            </w:r>
          </w:p>
          <w:p w14:paraId="6D853E3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Подготовка, организация и проведение занятий с детьми по ознакомлению с художественной литературой.</w:t>
            </w:r>
          </w:p>
          <w:p w14:paraId="2BB092B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Подготовка, организация и проведение интегрированных занятий.</w:t>
            </w:r>
          </w:p>
          <w:p w14:paraId="2FF9E62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Подготовка, организация и проведение досуговых речевых занятий. </w:t>
            </w:r>
          </w:p>
          <w:p w14:paraId="210028D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Подготовка, организация и проведение индивидуальной речевой работы с дошкольниками, имеющими трудности в речевом развитии</w:t>
            </w:r>
          </w:p>
          <w:p w14:paraId="1E2A6C9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Самоанализ проведенных занятий и других форм организации речевой работы в детском саду.</w:t>
            </w:r>
          </w:p>
          <w:p w14:paraId="5C9472B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3:</w:t>
            </w:r>
          </w:p>
          <w:p w14:paraId="460271A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1.Проведение диагностики и обработка полученного эмпирического материала по речевому развитию детей раннего и дошкольного возраста.</w:t>
            </w:r>
          </w:p>
        </w:tc>
        <w:tc>
          <w:tcPr>
            <w:tcW w:w="1051" w:type="dxa"/>
          </w:tcPr>
          <w:p w14:paraId="66CE3DC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  <w:p w14:paraId="1125B52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A4085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E0C3A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ABEB39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FD4EA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0BE19A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7EA169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71AE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45B93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BDF8BE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07391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  <w:p w14:paraId="62252FB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A3966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CEE0D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945A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662AC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8509E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2D9164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D67E4AE" w14:textId="77777777" w:rsidR="00424CBE" w:rsidRPr="00903629" w:rsidRDefault="00424CB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6E9032" w14:textId="501E81D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4E9E81E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2515DD59" w14:textId="77777777" w:rsidTr="00CB31D8">
        <w:tc>
          <w:tcPr>
            <w:tcW w:w="2499" w:type="dxa"/>
          </w:tcPr>
          <w:p w14:paraId="2EAB44F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МДК.03.02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  <w:p w14:paraId="7B81F69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43DD316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4:</w:t>
            </w:r>
          </w:p>
          <w:p w14:paraId="17BC374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Перспективное и календарное планирование работы по формированию элементарных математических представлений у детей раннего и дошкольного возраста.</w:t>
            </w:r>
          </w:p>
          <w:p w14:paraId="2AA1348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Разработка технологических карт дидактических игр по формированию элементарных математических представлений у детей раннего и дошкольного возраста  </w:t>
            </w:r>
          </w:p>
          <w:p w14:paraId="0568C61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Разработка технологических карт занятий с по формированию элементарных математических представлений у детей раннего и дошкольного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возраста  детьми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дошкольного возраста.</w:t>
            </w:r>
          </w:p>
          <w:p w14:paraId="1F83DF7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5:</w:t>
            </w:r>
          </w:p>
          <w:p w14:paraId="21205E7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Подготовка, организация и проведение дидактических игр по познавательному развитию детей раннего и дошкольного возраста (формированию элементарных математических представлений). </w:t>
            </w:r>
          </w:p>
          <w:p w14:paraId="71D43E8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Подготовка, организация и проведение познавательных занятий с детьми раннего и дошкольного возраста (формированию элементарных математических представлений). </w:t>
            </w:r>
          </w:p>
          <w:p w14:paraId="7670090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Подготовка, организация и проведение досуговых познавательных занятий с детьми раннего и дошкольного возраста (формированию элементарных математических представлений). </w:t>
            </w:r>
          </w:p>
          <w:p w14:paraId="431723B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Моделирование предметно-развивающей речевой среды в группе по математическому развитию детей раннего и дошкольного возраста.</w:t>
            </w:r>
          </w:p>
          <w:p w14:paraId="69C2ED8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Самоанализ проведенных математических занятий, дидактических игр, досуга в детском саду.</w:t>
            </w:r>
          </w:p>
          <w:p w14:paraId="761FA5D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разделу 6: </w:t>
            </w:r>
          </w:p>
          <w:p w14:paraId="372A19B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1.Диагностика и оценка уровня математического развития дошкольников.</w:t>
            </w:r>
          </w:p>
        </w:tc>
        <w:tc>
          <w:tcPr>
            <w:tcW w:w="1051" w:type="dxa"/>
          </w:tcPr>
          <w:p w14:paraId="6529A85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14:paraId="0A2C258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A801D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5C24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F6B1F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21663D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00011E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BBC7F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F3925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43041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4013F4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E5348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1BE4B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B21647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  <w:p w14:paraId="4B18275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8A9DCB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78452F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A6F672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ED44CE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982E8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A0AD5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5525C57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47B438A4" w14:textId="77777777" w:rsidTr="00CB31D8">
        <w:trPr>
          <w:trHeight w:val="833"/>
        </w:trPr>
        <w:tc>
          <w:tcPr>
            <w:tcW w:w="2499" w:type="dxa"/>
          </w:tcPr>
          <w:p w14:paraId="52D954C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МДК.03.03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экологического образования детей раннего и дошкольного возраста</w:t>
            </w:r>
          </w:p>
          <w:p w14:paraId="76955D8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5B31258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7:</w:t>
            </w:r>
          </w:p>
          <w:p w14:paraId="077AB6F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Календарное планирование работы по экологическому образованию детей раннего и дошкольного возраста.</w:t>
            </w:r>
          </w:p>
          <w:p w14:paraId="09CAF22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Разработка технологических карт дидактических (по экологическому образованию) детей раннего и дошкольного возраста.</w:t>
            </w:r>
          </w:p>
          <w:p w14:paraId="49B8D81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Разработка технологических карт наблюдений (по экологическому образованию) детей раннего и дошкольного возраста.</w:t>
            </w:r>
          </w:p>
          <w:p w14:paraId="534722A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 Создание видеоролика для виртуальной экскурсии.</w:t>
            </w:r>
          </w:p>
          <w:p w14:paraId="6B0A40C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Разработка технологических карт познавательных занятий (по экологическому образованию) детей раннего и дошкольного возраста.</w:t>
            </w:r>
          </w:p>
          <w:p w14:paraId="03631A4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разделу 8: </w:t>
            </w:r>
          </w:p>
          <w:p w14:paraId="0BF3306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Подготовка, организация и проведение наблюдений экологической направленности с детьми раннего и дошкольного возраста. </w:t>
            </w:r>
          </w:p>
          <w:p w14:paraId="0B95359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Подготовка, организация и проведение дидактических игр экологической направленности с детьми раннего и дошкольного возраста. </w:t>
            </w:r>
          </w:p>
          <w:p w14:paraId="7634B41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Подготовка, организация и проведение познавательных занятий (по экологическому образованию) с детьми раннего и дошкольного возраста.</w:t>
            </w:r>
          </w:p>
          <w:p w14:paraId="5EEDF44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Подготовка, организация и проведение виртуальной экскурсии по экологическому образованию.  </w:t>
            </w:r>
          </w:p>
          <w:p w14:paraId="69C22A4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Самоанализ проведенных наблюдений, дидактических игр, занятий, виртуальной экскурсии с детьми раннего и дошкольного возраста.</w:t>
            </w:r>
          </w:p>
          <w:p w14:paraId="58DCCCB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разделу 9: </w:t>
            </w:r>
          </w:p>
          <w:p w14:paraId="29A784E5" w14:textId="57576DDC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1.Диагностика и оценка уровня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экологических представлений дошкольников.</w:t>
            </w:r>
          </w:p>
        </w:tc>
        <w:tc>
          <w:tcPr>
            <w:tcW w:w="1051" w:type="dxa"/>
          </w:tcPr>
          <w:p w14:paraId="1AA1FFF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  <w:p w14:paraId="53E45D3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DA298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78129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F6EBA2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E8F91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A979D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B32E2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1FF59B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C22053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2E13B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2B781D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4FCE29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14:paraId="448D40E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0092E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1144E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8BF07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94A35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BFB62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53BAFE2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07795568" w14:textId="77777777" w:rsidTr="00CB31D8">
        <w:trPr>
          <w:trHeight w:val="1014"/>
        </w:trPr>
        <w:tc>
          <w:tcPr>
            <w:tcW w:w="2499" w:type="dxa"/>
          </w:tcPr>
          <w:p w14:paraId="67EDC0B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МДК.03.04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Теория и методика ознакомления с социальным миром детей раннего и дошкольного возраста</w:t>
            </w:r>
          </w:p>
          <w:p w14:paraId="270653B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38C57DC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разделу 10: </w:t>
            </w:r>
          </w:p>
          <w:p w14:paraId="0B76F1E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Разработка фрагментов календарного плана по ознакомлению с социальным миром детей раннего и дошкольного возраста.</w:t>
            </w:r>
          </w:p>
          <w:p w14:paraId="6D2B87C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Разработка технологических карт познавательных занятий (ознакомление с социальным миром) с детьми раннего и дошкольного возраста.</w:t>
            </w:r>
          </w:p>
          <w:p w14:paraId="3A05D5F5" w14:textId="12C674CC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Разработка видеор</w:t>
            </w:r>
            <w:r w:rsid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олика и технологической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карты познавательного занятия (ознакомление с социальным миром) с детьми раннего и дошкольного возраста.</w:t>
            </w:r>
          </w:p>
          <w:p w14:paraId="0CEDF60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разделу 11:</w:t>
            </w:r>
          </w:p>
          <w:p w14:paraId="2004B5E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Подготовка, организация и проведение дидактических игр с детьми раннего и дошкольного возраста по ознакомлению с социальным миром.</w:t>
            </w:r>
          </w:p>
          <w:p w14:paraId="6FC3115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Подготовка, организация и проведение познавательных занятий с детьми раннего и дошкольного возраста по ознакомлению с социальным миром. </w:t>
            </w:r>
          </w:p>
          <w:p w14:paraId="297D402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Подготовка, организация и проведение виртуальных экскурсий с детьми по ознакомлению с социальным миром.</w:t>
            </w:r>
          </w:p>
          <w:p w14:paraId="4513C4B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4. Подготовка, организация и проведение досуговых занятий с детьми по ознакомлению с социальным миром. </w:t>
            </w:r>
          </w:p>
          <w:p w14:paraId="226E1CB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Подготовка, организация и проведение индивидуальной работы по ознакомлению с социальным миром с детьми, имеющими трудности в освоении познавательного материала о социальном мире.</w:t>
            </w:r>
          </w:p>
          <w:p w14:paraId="75512EF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Самоанализ проведенных занятий и других форм организации работы по ознакомлению с социальным миром в детском саду.</w:t>
            </w:r>
          </w:p>
          <w:p w14:paraId="46847FD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разделу 12: </w:t>
            </w:r>
          </w:p>
          <w:p w14:paraId="642861F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Диагностика и оценка уровня познавательного развития детей раннего и дошкольного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возраста(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ознакомления с социальным миром), обработка собранного эмпирического материала</w:t>
            </w:r>
          </w:p>
        </w:tc>
        <w:tc>
          <w:tcPr>
            <w:tcW w:w="1051" w:type="dxa"/>
          </w:tcPr>
          <w:p w14:paraId="7C4265C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  <w:p w14:paraId="1A46FCC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05C196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847B70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246226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7A2712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DDAE32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49BCD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4DE643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B853B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470B8D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370321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  <w:p w14:paraId="723EDE0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0D93A9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8A9909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C1CD3A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8F1D0D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FE4BFA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599993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098100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4AB9AB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65BEF0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FEC782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DCAC0B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664F338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665E5FE6" w14:textId="77777777" w:rsidTr="00CB31D8">
        <w:tc>
          <w:tcPr>
            <w:tcW w:w="2499" w:type="dxa"/>
          </w:tcPr>
          <w:p w14:paraId="54CE3E9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МДК.03.05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Детская литература с практикумом по выразительному чтению</w:t>
            </w:r>
          </w:p>
          <w:p w14:paraId="0742F49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</w:tcPr>
          <w:p w14:paraId="2EAE8D1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796685D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6D29599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334ABBA0" w14:textId="77777777" w:rsidTr="00CB31D8">
        <w:tc>
          <w:tcPr>
            <w:tcW w:w="2499" w:type="dxa"/>
          </w:tcPr>
          <w:p w14:paraId="4D91F25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МДК.03.06 *Организация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преддошкольной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</w:t>
            </w:r>
          </w:p>
        </w:tc>
        <w:tc>
          <w:tcPr>
            <w:tcW w:w="5530" w:type="dxa"/>
          </w:tcPr>
          <w:p w14:paraId="730BC4A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2583557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14:paraId="3A719AC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100A4050" w14:textId="77777777" w:rsidTr="00CB31D8">
        <w:tc>
          <w:tcPr>
            <w:tcW w:w="2499" w:type="dxa"/>
          </w:tcPr>
          <w:p w14:paraId="550CB6F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ПМ.04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5530" w:type="dxa"/>
          </w:tcPr>
          <w:p w14:paraId="63D4641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6610CD4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A0E1F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20920C10" w14:textId="77777777" w:rsidTr="00CB31D8">
        <w:tc>
          <w:tcPr>
            <w:tcW w:w="2499" w:type="dxa"/>
          </w:tcPr>
          <w:p w14:paraId="745206A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МДК.04.01 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5530" w:type="dxa"/>
          </w:tcPr>
          <w:p w14:paraId="09D5A9A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1.Проведение мероприятий, направленных на реализацию задач по приобщению детей дошкольного возраста к российским общенациональным (национальным) традициям (национальные виды спорта, национальные традиции здорового питания, народные игры и пр.);</w:t>
            </w:r>
          </w:p>
          <w:p w14:paraId="64DA510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мероприятия (беседа, игра и т.д.), направленного на знакомство детей с государственной символикой;</w:t>
            </w:r>
          </w:p>
          <w:p w14:paraId="266409F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групповых бесед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общества;</w:t>
            </w:r>
          </w:p>
          <w:p w14:paraId="66DFCD1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Чтение художественной литературы (с беседой по произведению), направленных на формирование представлений о дружбе;</w:t>
            </w:r>
          </w:p>
          <w:p w14:paraId="32CC665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Организация и проведение игровой деятельности по социальному воспитанию детей раннего и дошкольного возраста с учетом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полоролевых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позиций; </w:t>
            </w:r>
          </w:p>
          <w:p w14:paraId="667FEAA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6. Организация и проведение совместного познавательного проекта детей, педагогов, родителей (законных представителей);</w:t>
            </w:r>
          </w:p>
          <w:p w14:paraId="545A05F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Проведение совместной деятельности по воспитанию основ безопасного поведения на дороге/ в быту/ в природе;</w:t>
            </w:r>
          </w:p>
          <w:p w14:paraId="1CA309B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Моделирование и проведение ситуаций, направленных на воспитание у детей культуры общения ребенка с взрослыми и сверстниками;</w:t>
            </w:r>
          </w:p>
          <w:p w14:paraId="35B9053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Организация и проведение выставки/экскурсий для детей возрастной группы ДОО с целью эстетического воспитания;</w:t>
            </w:r>
          </w:p>
          <w:p w14:paraId="160A680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Проведение досуговой деятельности и развлечений по реализации направлений (патриотического, духовно-нравственного, социального, познавательного, физического и оздоровительного, трудового, эстетического) воспитания детей раннего и дошкольного возраста в соответствии с планом воспитательной работы в конкретной возрастной группе;</w:t>
            </w:r>
          </w:p>
          <w:p w14:paraId="2846765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Разработка и оформление календарного плана воспитательной работы возрастной группы ДОО;</w:t>
            </w:r>
          </w:p>
          <w:p w14:paraId="3237BE1B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Выявление уровня воспитанности (по разным направлениям воспитания) детей раннего и дошкольного возраста в ходе педагогической диагностики;</w:t>
            </w:r>
          </w:p>
          <w:p w14:paraId="1F84D00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 Разработка цели и задач, содержания воспитательной работы с детьми раннего и дошкольного возраста по результатам педагогической диагностики;</w:t>
            </w:r>
          </w:p>
          <w:p w14:paraId="452C60B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Определение алгоритма осуществления педагогической поддержки детей раннего и дошкольного возраста в процессе воспитания, в том числе детей с ограниченными возможностями здоровья по итогам диагностики.</w:t>
            </w:r>
          </w:p>
        </w:tc>
        <w:tc>
          <w:tcPr>
            <w:tcW w:w="1051" w:type="dxa"/>
          </w:tcPr>
          <w:p w14:paraId="52867E8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6" w:type="dxa"/>
          </w:tcPr>
          <w:p w14:paraId="0CB1EB0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20C0394E" w14:textId="77777777" w:rsidTr="00CB31D8">
        <w:tc>
          <w:tcPr>
            <w:tcW w:w="2499" w:type="dxa"/>
          </w:tcPr>
          <w:p w14:paraId="1DE5953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 05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5530" w:type="dxa"/>
          </w:tcPr>
          <w:p w14:paraId="0B99F27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2BF77B6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45CC6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670001F8" w14:textId="77777777" w:rsidTr="00CB31D8">
        <w:tc>
          <w:tcPr>
            <w:tcW w:w="2499" w:type="dxa"/>
          </w:tcPr>
          <w:p w14:paraId="096338A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МДК.05.01 Теоретические и методические основы организации взаимодействия с родителями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(законными представителями) детей и сотрудниками ДОО</w:t>
            </w:r>
          </w:p>
          <w:p w14:paraId="3E815E4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МДК.05.02 *Основы семейного воспитания и социально-педагогического сопровождения семьи</w:t>
            </w:r>
          </w:p>
        </w:tc>
        <w:tc>
          <w:tcPr>
            <w:tcW w:w="5530" w:type="dxa"/>
          </w:tcPr>
          <w:p w14:paraId="040A63B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Анализ годового и перспективного плана ДОО, раздел «Организация взаимодействия с родителями (законными представителями) воспитанников»</w:t>
            </w:r>
          </w:p>
          <w:p w14:paraId="1DA05DD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Разработка и реализация проекта для совместной деятельности детей, родителей и воспитателя </w:t>
            </w:r>
          </w:p>
          <w:p w14:paraId="2C3CCC5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вопросов и проведение письменного опроса родителей по теме проекта;</w:t>
            </w:r>
          </w:p>
          <w:p w14:paraId="3377C0C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макета и оформление информационно-демонстрационного стенда по проекту для всех участников образовательного процесса;</w:t>
            </w:r>
          </w:p>
          <w:p w14:paraId="142C763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сценария образовательных ситуаций с детьми, направленных на развитие социальных отношений со взрослыми и сверстниками для своей возрастной группы на практике в ДОО (в соответствии с тематикой проекта) и их проведение;</w:t>
            </w:r>
          </w:p>
          <w:p w14:paraId="08BF7AC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сценария мастер-класса для детей и их родителей в соответствии с содержанием проекта и его проведение;</w:t>
            </w:r>
          </w:p>
          <w:p w14:paraId="34D65F5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и представление рекомендаций для родителей в соответствии с темой проекта;</w:t>
            </w:r>
          </w:p>
          <w:p w14:paraId="1F13684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сценария мероприятия по презентации результатов совместной работы над проектом всех участников образовательного процесса;</w:t>
            </w:r>
          </w:p>
          <w:p w14:paraId="4694ABC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Оформление презентации об этапах проекта и его результатов с применением ИКТ оборудования для выступления с сообщением о проекте на родительском собрании;</w:t>
            </w:r>
          </w:p>
          <w:p w14:paraId="508E194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Выступление на педагогическом совете по теме курсовой работы, делая акцент на современных интерактивных методах и приёмах работы с детьми раннего и дошкольного возраста.</w:t>
            </w:r>
          </w:p>
        </w:tc>
        <w:tc>
          <w:tcPr>
            <w:tcW w:w="1051" w:type="dxa"/>
          </w:tcPr>
          <w:p w14:paraId="766B9C0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6" w:type="dxa"/>
          </w:tcPr>
          <w:p w14:paraId="194E2C23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2AFA73AB" w14:textId="77777777" w:rsidTr="00CB31D8">
        <w:tc>
          <w:tcPr>
            <w:tcW w:w="2499" w:type="dxa"/>
          </w:tcPr>
          <w:p w14:paraId="06587D5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ПМ.06 (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*Организация процесса разработки и реализации парциальной образовательной программы в области художественно-эстетического развития (по выбору)</w:t>
            </w:r>
          </w:p>
        </w:tc>
        <w:tc>
          <w:tcPr>
            <w:tcW w:w="5530" w:type="dxa"/>
          </w:tcPr>
          <w:p w14:paraId="0BCCF17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5058E01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99951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0936B038" w14:textId="77777777" w:rsidTr="00CB31D8">
        <w:tc>
          <w:tcPr>
            <w:tcW w:w="2499" w:type="dxa"/>
          </w:tcPr>
          <w:p w14:paraId="653443F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МДК.06.01 (1) *Теоретические и методические основы разработки и реализации парциальной программы в области художественно-эстетического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развития с практикумом</w:t>
            </w:r>
          </w:p>
        </w:tc>
        <w:tc>
          <w:tcPr>
            <w:tcW w:w="5530" w:type="dxa"/>
          </w:tcPr>
          <w:p w14:paraId="211FE9D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Проведение 2-3 занятий по ознакомлению дошкольников с изобразительным искусством по различным темам в одной возрастной группе.</w:t>
            </w:r>
          </w:p>
          <w:p w14:paraId="605BB7A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Проведение виртуальной экскурсии в художественный музей в одной возрастной группе.</w:t>
            </w:r>
          </w:p>
          <w:p w14:paraId="39A13884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Проведение 2-3 занятий по нетрадиционному рисованию в одной возрастной группе.</w:t>
            </w:r>
          </w:p>
          <w:p w14:paraId="7901F84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 Проведение 2-3 занятий по декоративно-прикладному творчеству в одной возрастной группе.</w:t>
            </w:r>
          </w:p>
          <w:p w14:paraId="5B9F350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Проведение 2-3 занятий по лепке в одной возрастной группе. </w:t>
            </w:r>
          </w:p>
          <w:p w14:paraId="05C1469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Проведение 2-3 занятий по художественной обработке материалов в одной возрастной группе.</w:t>
            </w:r>
          </w:p>
        </w:tc>
        <w:tc>
          <w:tcPr>
            <w:tcW w:w="1051" w:type="dxa"/>
          </w:tcPr>
          <w:p w14:paraId="62BE304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6" w:type="dxa"/>
          </w:tcPr>
          <w:p w14:paraId="354DEAD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6CD02770" w14:textId="77777777" w:rsidTr="00CB31D8">
        <w:tc>
          <w:tcPr>
            <w:tcW w:w="2499" w:type="dxa"/>
          </w:tcPr>
          <w:p w14:paraId="121308B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ПМ.06 (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процесса и реализации парциальной образовательной программы в области физического развития (по выбору)</w:t>
            </w:r>
          </w:p>
        </w:tc>
        <w:tc>
          <w:tcPr>
            <w:tcW w:w="5530" w:type="dxa"/>
          </w:tcPr>
          <w:p w14:paraId="7F42536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86B17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052353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578B7DF7" w14:textId="77777777" w:rsidTr="00CB31D8">
        <w:tc>
          <w:tcPr>
            <w:tcW w:w="2499" w:type="dxa"/>
          </w:tcPr>
          <w:p w14:paraId="0885F731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МДК.06.01 (2) 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5530" w:type="dxa"/>
          </w:tcPr>
          <w:p w14:paraId="1668CC4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Осуществление педагогического контроля в рамках занятий: оценивание процесса и результата деятельности обучающихся на занятиях; </w:t>
            </w:r>
          </w:p>
          <w:p w14:paraId="4D71591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Осуществление диагностики физической подготовленности обучающихся;</w:t>
            </w:r>
          </w:p>
          <w:p w14:paraId="1074BCE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цели, задач и содержания работы с детьми по результатам педагогической диагностики;</w:t>
            </w:r>
          </w:p>
          <w:p w14:paraId="697EA33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Разработка программы обучения двигательному действию в соответствии с возрастом, подготовленностью, индивидуальными особенностями;</w:t>
            </w:r>
          </w:p>
          <w:p w14:paraId="3A480D2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Организация и самостоятельное проведение занятий по физической культуре в разных возрастных группах; </w:t>
            </w:r>
          </w:p>
          <w:p w14:paraId="792E913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самостоятельное проведение мероприятий активного отдыха детей дошкольного возраста (досуги, праздники, Дни здоровья и др.);</w:t>
            </w:r>
          </w:p>
          <w:p w14:paraId="0A87218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Организация и самостоятельное проведение соревнований детей старшего дошкольного возраста; </w:t>
            </w:r>
          </w:p>
          <w:p w14:paraId="7D1E6426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Организация и самостоятельное проведение занятий по физической культуре с использованием современных технологии физического воспитания в разных возрастных группах (применение простейших тренажеров,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стретчинг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ритмопластика,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фитбол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-гимнастика и др.);</w:t>
            </w:r>
          </w:p>
          <w:p w14:paraId="11F50EC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Организация и проведение мероприятий по физическому воспитанию детей старшего дошкольного возраста с использованием ИКТ наглядности;</w:t>
            </w:r>
          </w:p>
          <w:p w14:paraId="01449D4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Участие в создании развивающей предметно-пространственной среды в области физического развития детей раннего и дошкольного возраста, в том в том числе для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детей с ограниченными возможностями здоровья.</w:t>
            </w:r>
          </w:p>
        </w:tc>
        <w:tc>
          <w:tcPr>
            <w:tcW w:w="1051" w:type="dxa"/>
          </w:tcPr>
          <w:p w14:paraId="405223A7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6" w:type="dxa"/>
          </w:tcPr>
          <w:p w14:paraId="2A2E915E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4C7BE3F6" w14:textId="77777777" w:rsidTr="00CB31D8">
        <w:tc>
          <w:tcPr>
            <w:tcW w:w="2499" w:type="dxa"/>
          </w:tcPr>
          <w:p w14:paraId="1D6C5D20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ПМ.06 (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образовательного процесса в группах детей раннего возраста (по выбору)</w:t>
            </w:r>
          </w:p>
        </w:tc>
        <w:tc>
          <w:tcPr>
            <w:tcW w:w="5530" w:type="dxa"/>
          </w:tcPr>
          <w:p w14:paraId="613D59C8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09AA409A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37CF97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5A59" w:rsidRPr="00903629" w14:paraId="1B8B3128" w14:textId="77777777" w:rsidTr="00CB31D8">
        <w:tc>
          <w:tcPr>
            <w:tcW w:w="2499" w:type="dxa"/>
          </w:tcPr>
          <w:p w14:paraId="47E52D0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МДК.06.01 (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3)Теоретические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методические основы проектирования и организации образовательного процесса в группах детей раннего возраста</w:t>
            </w:r>
          </w:p>
        </w:tc>
        <w:tc>
          <w:tcPr>
            <w:tcW w:w="5530" w:type="dxa"/>
          </w:tcPr>
          <w:p w14:paraId="3DFC7AF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режимных процессов в группе раннего возраста.</w:t>
            </w:r>
          </w:p>
          <w:p w14:paraId="1A07573D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игр-занятий по разным разделам программы с детьми второго и третьего года жизни.</w:t>
            </w:r>
          </w:p>
          <w:p w14:paraId="26AA8765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совместных игр с детьми второго и третьего года жизни.</w:t>
            </w:r>
          </w:p>
          <w:p w14:paraId="7718E50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Создание элементов РППС группы раннего возраста по определенной теме.</w:t>
            </w:r>
          </w:p>
          <w:p w14:paraId="11187992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Проведение индивидуальной консультации с родителями ребенка раннего возраста по проблемам адаптации к ДОО.</w:t>
            </w:r>
          </w:p>
          <w:p w14:paraId="72FC991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Реализация совместного проекта с родителями и детьми в группе раннего возраста в период адаптации.</w:t>
            </w:r>
          </w:p>
          <w:p w14:paraId="5F8A43B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Оформление информационного материала для родителей по проблемам воспитания ребенка раннего возраста </w:t>
            </w:r>
          </w:p>
          <w:p w14:paraId="565502EC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размещение его на сайте ДОО или в социальной группе.</w:t>
            </w:r>
          </w:p>
        </w:tc>
        <w:tc>
          <w:tcPr>
            <w:tcW w:w="1051" w:type="dxa"/>
          </w:tcPr>
          <w:p w14:paraId="165DF519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14:paraId="2D907FFF" w14:textId="77777777" w:rsidR="00D95A59" w:rsidRPr="00903629" w:rsidRDefault="00D95A59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467B3AB" w14:textId="77777777" w:rsidR="00F36B47" w:rsidRPr="0058104A" w:rsidRDefault="00F36B47" w:rsidP="008135B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3CE600" w14:textId="7B93D11C" w:rsidR="00424CBE" w:rsidRPr="00903629" w:rsidRDefault="00424CBE" w:rsidP="009036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bCs/>
          <w:iCs/>
          <w:sz w:val="24"/>
          <w:szCs w:val="24"/>
        </w:rPr>
        <w:t>4. УСЛОВИЯ РЕАЛИЗАЦИИ УЧЕБНОЙ И ПРОИЗВОДСТВЕННОЙ ПРАКТИКИ</w:t>
      </w:r>
    </w:p>
    <w:p w14:paraId="13B2882E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4.1. Требования к минимальному материально-техническому обеспечению </w:t>
      </w:r>
    </w:p>
    <w:p w14:paraId="1E58CC33" w14:textId="70CA15C8" w:rsidR="008135B1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629">
        <w:rPr>
          <w:rFonts w:ascii="Times New Roman" w:hAnsi="Times New Roman" w:cs="Times New Roman"/>
          <w:iCs/>
          <w:sz w:val="24"/>
          <w:szCs w:val="24"/>
        </w:rPr>
        <w:t>Реализация программы учебной и производственной практики требует наличия профильных организаций разных типов, которые соответствуют требованиям для проведения практики по специальности 44.02.01 Дошкольное образование. Практика организуется на основании договора, заключаемого между образовательной организацией и профильной организацией. При организации практики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 Практика может быть организована непосредственно в мастерских, аудиториях колледжа (в том числе в структурном подразделении колледжа - группах детей дошкольного возраста, предназначенных для проведения практической подготовки студентов специальности 44.02.01 Дошкольное образование)</w:t>
      </w:r>
    </w:p>
    <w:p w14:paraId="5BA97358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iCs/>
          <w:sz w:val="24"/>
          <w:szCs w:val="24"/>
        </w:rPr>
        <w:t xml:space="preserve">4.2. 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62FFAD57" w14:textId="05A9BC4C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iCs/>
          <w:sz w:val="24"/>
          <w:szCs w:val="24"/>
        </w:rPr>
        <w:t xml:space="preserve">ПМ.01 Организация мероприятий, направленных на укрепление здоровья </w:t>
      </w:r>
      <w:proofErr w:type="spellStart"/>
      <w:r w:rsidRPr="00903629">
        <w:rPr>
          <w:rFonts w:ascii="Times New Roman" w:hAnsi="Times New Roman" w:cs="Times New Roman"/>
          <w:b/>
          <w:iCs/>
          <w:sz w:val="24"/>
          <w:szCs w:val="24"/>
        </w:rPr>
        <w:t>ребѐнка</w:t>
      </w:r>
      <w:proofErr w:type="spellEnd"/>
      <w:r w:rsidRPr="00903629">
        <w:rPr>
          <w:rFonts w:ascii="Times New Roman" w:hAnsi="Times New Roman" w:cs="Times New Roman"/>
          <w:b/>
          <w:iCs/>
          <w:sz w:val="24"/>
          <w:szCs w:val="24"/>
        </w:rPr>
        <w:t xml:space="preserve"> и его физическое развитие </w:t>
      </w:r>
    </w:p>
    <w:p w14:paraId="3114596C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3629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14:paraId="38929CBB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Зебзеева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В.А. Организация режимных процессов в ДОУ. М.: Сфера, 2007 </w:t>
      </w:r>
    </w:p>
    <w:p w14:paraId="16E476EA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2. Организация деятельности детей на прогулке. Подготовительная </w:t>
      </w:r>
      <w:proofErr w:type="gram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группа./</w:t>
      </w:r>
      <w:proofErr w:type="gram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авт.-составитель Т.Г.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Кобзеева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И.А. Холодова.- Волгоград: Учитель, 2011 </w:t>
      </w:r>
    </w:p>
    <w:p w14:paraId="42972F21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3. Организация деятельности детей на прогулке. Старшая </w:t>
      </w:r>
      <w:proofErr w:type="gram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группа./</w:t>
      </w:r>
      <w:proofErr w:type="gram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авт.- составитель Т.Г.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Кобзеева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И.А. Холодова.- Волгоград: Учитель, 2011 </w:t>
      </w:r>
    </w:p>
    <w:p w14:paraId="0E59E39A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Степаненков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Э.Я. Теория и методика физического воспитания и развития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ребѐнка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- М.: Академия, 2008. – 368 с. </w:t>
      </w:r>
    </w:p>
    <w:p w14:paraId="772CD974" w14:textId="3CF7ED5D" w:rsidR="008135B1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5. Филиппова С.О. Теоретические и методические основы физического воспитания и развития детей раннего и дошкольного возраста – </w:t>
      </w:r>
      <w:proofErr w:type="gram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М.:ИЦ</w:t>
      </w:r>
      <w:proofErr w:type="gram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Академия, 2011. -224 с.</w:t>
      </w:r>
    </w:p>
    <w:p w14:paraId="09BFE8A6" w14:textId="53E91639" w:rsidR="008135B1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3629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Дополнительные источники: </w:t>
      </w:r>
    </w:p>
    <w:p w14:paraId="49B86176" w14:textId="77777777" w:rsidR="00424CBE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1. Безруких М.М.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Здоровьеформирующее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физическое развитие. Развивающие двигательные программы для детей 5-6 лет: пособие для педагогов дошкольных учреждений – М.: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Владос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2001. – 336 с. </w:t>
      </w:r>
    </w:p>
    <w:p w14:paraId="34AA7FE2" w14:textId="77777777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2. Васильева М.А.,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В.В., Комарова Т.С. Программа воспитания и обучения в детском саду – М.: Просвещение, 2005. – 208с. </w:t>
      </w:r>
    </w:p>
    <w:p w14:paraId="6416E22F" w14:textId="77777777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3. Козлова С.А Кожухова. Н.Н., Рыжкова Л. А., Борисова М.М., Горелова В.В. Теория и методика физического воспитания и развития ребенка [практическая подготовка студентов]: Учебное пособие для студентов высших педагогических учебных заведений. – М.: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Владос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2008. – 271 с. </w:t>
      </w:r>
    </w:p>
    <w:p w14:paraId="7E35A720" w14:textId="77777777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4. Тимофеева Е.А.,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Сагайдачная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Е.А., Кондратьева Н.Л. Подвижные игры: хрестоматия и рекомендации– М.: Воспитание дошкольника, 2008. – 96 с. </w:t>
      </w:r>
    </w:p>
    <w:p w14:paraId="06F38F41" w14:textId="77777777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5. Безруких М.М.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Здоровьеформирующее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физическое развитие. Развивающие двигательные программы для детей 5-6 лет: пособие для педагогов дошкольных учреждений – М.: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Владос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2001. – 336 с. </w:t>
      </w:r>
    </w:p>
    <w:p w14:paraId="6075C8AD" w14:textId="5C7EC90B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6. Васильева М.А.,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В.В., Комарова Т.С. Программа воспитания и обучения в детском саду – М.: Просвещение, 2005. – 208с. </w:t>
      </w:r>
    </w:p>
    <w:p w14:paraId="26DF3847" w14:textId="77777777" w:rsidR="0057735A" w:rsidRPr="00903629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7. Козлова С.А Кожухова. Н.Н., Рыжкова Л. А., Борисова М.М., Горелова В.В. Теория и методика физического воспитания и развития ребенка [практическая подготовка студентов]: Учебное пособие для студентов высших педагогических учебных заведений. – М.: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Владос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, 2008. – 271 с. </w:t>
      </w:r>
    </w:p>
    <w:p w14:paraId="7F1970E0" w14:textId="21A08A1D" w:rsidR="00424CBE" w:rsidRDefault="00424CBE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8. Тимофеева Е.А., </w:t>
      </w:r>
      <w:proofErr w:type="spellStart"/>
      <w:r w:rsidRPr="00903629">
        <w:rPr>
          <w:rFonts w:ascii="Times New Roman" w:hAnsi="Times New Roman" w:cs="Times New Roman"/>
          <w:bCs/>
          <w:iCs/>
          <w:sz w:val="24"/>
          <w:szCs w:val="24"/>
        </w:rPr>
        <w:t>Сагайдачная</w:t>
      </w:r>
      <w:proofErr w:type="spellEnd"/>
      <w:r w:rsidRPr="00903629">
        <w:rPr>
          <w:rFonts w:ascii="Times New Roman" w:hAnsi="Times New Roman" w:cs="Times New Roman"/>
          <w:bCs/>
          <w:iCs/>
          <w:sz w:val="24"/>
          <w:szCs w:val="24"/>
        </w:rPr>
        <w:t xml:space="preserve"> Е.А., Кондратьева Н.Л. Подвижные игры: хрестоматия и рекомендации– М.: Воспитание дошкольника, 2008. – 96 с.</w:t>
      </w:r>
    </w:p>
    <w:p w14:paraId="014C75E3" w14:textId="77777777" w:rsidR="00903629" w:rsidRDefault="00903629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533FAF" w14:textId="77777777" w:rsidR="00903629" w:rsidRPr="00903629" w:rsidRDefault="00903629" w:rsidP="00903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FF55B3" w14:textId="213B9774" w:rsidR="0057735A" w:rsidRPr="00903629" w:rsidRDefault="0057735A" w:rsidP="0090362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3629">
        <w:rPr>
          <w:rFonts w:ascii="Times New Roman" w:hAnsi="Times New Roman" w:cs="Times New Roman"/>
          <w:b/>
          <w:iCs/>
          <w:sz w:val="24"/>
          <w:szCs w:val="24"/>
        </w:rPr>
        <w:t>5. КОНТРОЛЬ И ОЦЕНКА РЕЗУЛЬТАТОВ ОСВОЕНИЯ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4425"/>
        <w:gridCol w:w="3254"/>
      </w:tblGrid>
      <w:tr w:rsidR="0057735A" w:rsidRPr="00903629" w14:paraId="45AEAC2C" w14:textId="77777777" w:rsidTr="00936998">
        <w:tc>
          <w:tcPr>
            <w:tcW w:w="2263" w:type="dxa"/>
          </w:tcPr>
          <w:p w14:paraId="621BAE6D" w14:textId="3493B1EC" w:rsidR="0057735A" w:rsidRPr="00903629" w:rsidRDefault="0057735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</w:t>
            </w:r>
            <w:r w:rsidR="00B946E1"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ультаты (освоенные профессионал</w:t>
            </w: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ьные и общие компетенции) Основные показатели оценки результата Формы и методы контроля и оценки</w:t>
            </w:r>
          </w:p>
        </w:tc>
        <w:tc>
          <w:tcPr>
            <w:tcW w:w="4707" w:type="dxa"/>
          </w:tcPr>
          <w:p w14:paraId="5AFF8774" w14:textId="4829805F" w:rsidR="0057735A" w:rsidRPr="00903629" w:rsidRDefault="0057735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</w:t>
            </w:r>
            <w:r w:rsidR="00B946E1"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ультаты (освоенные профессионал</w:t>
            </w: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ьные и общие компетенции) Основные показатели оценки результата Формы и методы контроля и оценки</w:t>
            </w:r>
          </w:p>
        </w:tc>
        <w:tc>
          <w:tcPr>
            <w:tcW w:w="3486" w:type="dxa"/>
          </w:tcPr>
          <w:p w14:paraId="17FC50A6" w14:textId="45A9A819" w:rsidR="0057735A" w:rsidRPr="00903629" w:rsidRDefault="0057735A" w:rsidP="009036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</w:t>
            </w:r>
            <w:r w:rsidR="00B946E1"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ультаты (освоенные профессионал</w:t>
            </w:r>
            <w:r w:rsidRPr="0090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ьные и общие компетенции) Основные показатели оценки результата Формы и методы контроля и оценки</w:t>
            </w:r>
          </w:p>
        </w:tc>
      </w:tr>
      <w:tr w:rsidR="0057735A" w:rsidRPr="00903629" w14:paraId="4B2BB64E" w14:textId="77777777" w:rsidTr="00936998">
        <w:tc>
          <w:tcPr>
            <w:tcW w:w="2263" w:type="dxa"/>
          </w:tcPr>
          <w:p w14:paraId="590FF2D8" w14:textId="083A9731" w:rsidR="0057735A" w:rsidRPr="00903629" w:rsidRDefault="0057735A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ПК1.1.Планировать мероприятия, направленные на укрепление здоровья ребенка и его физическое развитие. </w:t>
            </w:r>
          </w:p>
        </w:tc>
        <w:tc>
          <w:tcPr>
            <w:tcW w:w="4707" w:type="dxa"/>
          </w:tcPr>
          <w:p w14:paraId="37E46519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мероприятий требованиям ФГОС ДО, примерных/вариативных программ дошкольного образования; </w:t>
            </w:r>
          </w:p>
          <w:p w14:paraId="3F58DAB0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планирование мероприятий для обеспечения оптимального двигательного соответствие цели и задач режима; </w:t>
            </w:r>
          </w:p>
          <w:p w14:paraId="45595131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цели и задач мероприятий теме, возрасту детей, уровню их подготовленности, условиям образовательной организации;</w:t>
            </w:r>
          </w:p>
          <w:p w14:paraId="428F582F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мероприятий цели и задачам; </w:t>
            </w:r>
          </w:p>
          <w:p w14:paraId="22392087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содержание мероприятий интеграции образовательных областей; </w:t>
            </w:r>
          </w:p>
          <w:p w14:paraId="49912030" w14:textId="77777777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индивидуальной работы с детьми, испытывающими трудности в обучении;</w:t>
            </w:r>
          </w:p>
          <w:p w14:paraId="53E420A9" w14:textId="2F18A821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 выбора форм, средств, методов и приемов организации деятельности детей в ходе мероприятий; </w:t>
            </w:r>
          </w:p>
        </w:tc>
        <w:tc>
          <w:tcPr>
            <w:tcW w:w="3486" w:type="dxa"/>
          </w:tcPr>
          <w:p w14:paraId="40EE6EF4" w14:textId="162352FF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 оценка содержания планирования на производственной практике и практическом занятии; </w:t>
            </w:r>
          </w:p>
          <w:p w14:paraId="1BF57AE9" w14:textId="3378EB7A" w:rsidR="0057735A" w:rsidRPr="00903629" w:rsidRDefault="0057735A" w:rsidP="0090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контроль в процессе учебной и производственной практики, </w:t>
            </w:r>
          </w:p>
          <w:p w14:paraId="71C5C537" w14:textId="0E061F8F" w:rsidR="0057735A" w:rsidRPr="00903629" w:rsidRDefault="0057735A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sz w:val="24"/>
                <w:szCs w:val="24"/>
              </w:rPr>
              <w:t>-экспертная оценка на практическом занятии и производственной практике</w:t>
            </w:r>
          </w:p>
        </w:tc>
      </w:tr>
      <w:tr w:rsidR="0057735A" w:rsidRPr="00903629" w14:paraId="6F895EC3" w14:textId="77777777" w:rsidTr="00936998">
        <w:tc>
          <w:tcPr>
            <w:tcW w:w="2263" w:type="dxa"/>
          </w:tcPr>
          <w:p w14:paraId="66FDBAC1" w14:textId="2CAAB329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ПК1.2.Проводить режимные моменты в соответствии с возрастом.</w:t>
            </w:r>
          </w:p>
        </w:tc>
        <w:tc>
          <w:tcPr>
            <w:tcW w:w="4707" w:type="dxa"/>
          </w:tcPr>
          <w:p w14:paraId="4D43B665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соответствие проведения режимных моментов составленному конспекту; </w:t>
            </w:r>
          </w:p>
          <w:p w14:paraId="102CC333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достигнутых результатов проведенных режимных моментов поставленным цели и задачам; </w:t>
            </w:r>
          </w:p>
          <w:p w14:paraId="31B71562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временных рамок режимных моментов возрасту детей; </w:t>
            </w:r>
          </w:p>
          <w:p w14:paraId="664DDE65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используемых методов и приемов организации и проведения режимных моментов в соответствии с методикой обучения;</w:t>
            </w:r>
          </w:p>
          <w:p w14:paraId="135A4C6B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индивидуальной работы с детьми, испытывающими трудности в обучении; </w:t>
            </w:r>
          </w:p>
          <w:p w14:paraId="4A0C4DA4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субъект-субъектных отношений с детьми; </w:t>
            </w:r>
          </w:p>
          <w:p w14:paraId="2FDDFA22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оптимального микроклимата в ходе проведения режимных моментов;</w:t>
            </w:r>
          </w:p>
          <w:p w14:paraId="2EF277F3" w14:textId="550B5C3A" w:rsidR="0057735A" w:rsidRPr="00903629" w:rsidRDefault="0057735A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санитарно-гигиенических норм при подготовке помещения и оборудования к проведению режимных моментов;</w:t>
            </w:r>
          </w:p>
        </w:tc>
        <w:tc>
          <w:tcPr>
            <w:tcW w:w="3486" w:type="dxa"/>
          </w:tcPr>
          <w:p w14:paraId="0A64889F" w14:textId="3E2E9826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текущий контроль в процессе учебной и производственной практики,</w:t>
            </w:r>
          </w:p>
          <w:p w14:paraId="26F06618" w14:textId="0FCCF369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производственной практике.</w:t>
            </w:r>
          </w:p>
        </w:tc>
      </w:tr>
      <w:tr w:rsidR="0057735A" w:rsidRPr="00903629" w14:paraId="049ACAEC" w14:textId="77777777" w:rsidTr="00936998">
        <w:tc>
          <w:tcPr>
            <w:tcW w:w="2263" w:type="dxa"/>
          </w:tcPr>
          <w:p w14:paraId="040559F3" w14:textId="6B6E276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ПК1.3.Проводить мероприятия по физическому воспитанию в процессе выполнения двигательного режима</w:t>
            </w:r>
          </w:p>
        </w:tc>
        <w:tc>
          <w:tcPr>
            <w:tcW w:w="4707" w:type="dxa"/>
          </w:tcPr>
          <w:p w14:paraId="62ED9C79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соответствие проведенных мероприятий составленному конспекту; </w:t>
            </w:r>
          </w:p>
          <w:p w14:paraId="0B6FCE87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достигнутых результатов проведенных мероприятий поставленным цели и задачам; </w:t>
            </w:r>
          </w:p>
          <w:p w14:paraId="0FFC82FE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временных рамок мероприятий по физическому воспитанию возрасту детей; </w:t>
            </w:r>
          </w:p>
          <w:p w14:paraId="7F5DA2AC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используемых методов и приемов организации и проведения мероприятий в соответствии с методикой обучения; </w:t>
            </w:r>
          </w:p>
          <w:p w14:paraId="3A5D3F10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индивидуальной работы с детьми, испытывающими трудности в обучении; </w:t>
            </w:r>
          </w:p>
          <w:p w14:paraId="5D0B6620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субъект-субъектных отношений с детьми; </w:t>
            </w:r>
          </w:p>
          <w:p w14:paraId="23B671D7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оптимального микроклимата в ходе проведения мероприятий по физическому воспитанию.</w:t>
            </w:r>
          </w:p>
          <w:p w14:paraId="5C588389" w14:textId="1959C3BA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санитарно-гигиенических норм при подготовке помещения и оборудования к проведению мероприятий;</w:t>
            </w:r>
          </w:p>
        </w:tc>
        <w:tc>
          <w:tcPr>
            <w:tcW w:w="3486" w:type="dxa"/>
          </w:tcPr>
          <w:p w14:paraId="126D9A90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-текущий контроль в процессе учебной и производственной практики, </w:t>
            </w:r>
          </w:p>
          <w:p w14:paraId="4ABB0AD1" w14:textId="1068756D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производственной практике,</w:t>
            </w:r>
          </w:p>
        </w:tc>
      </w:tr>
      <w:tr w:rsidR="0057735A" w:rsidRPr="00903629" w14:paraId="2A202FB1" w14:textId="77777777" w:rsidTr="00936998">
        <w:tc>
          <w:tcPr>
            <w:tcW w:w="2263" w:type="dxa"/>
          </w:tcPr>
          <w:p w14:paraId="41676ECA" w14:textId="16468B18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ПК1.4.Осуществлять педагогическое наблюдение за состоянием здоровья каждого ребенка, своевременно информировать медицинского работника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 изменениях в его самочувствии</w:t>
            </w:r>
          </w:p>
        </w:tc>
        <w:tc>
          <w:tcPr>
            <w:tcW w:w="4707" w:type="dxa"/>
          </w:tcPr>
          <w:p w14:paraId="12486206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соответствие оценки состояния здоровья каждого ребенка в ходе педагогического наблюдения его индивидуальным особенностям; </w:t>
            </w:r>
          </w:p>
          <w:p w14:paraId="5E9F32D2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выявление изменений в самочувствии каждого ребенка; </w:t>
            </w:r>
          </w:p>
          <w:p w14:paraId="381217EC" w14:textId="7DE53E97" w:rsidR="0057735A" w:rsidRPr="00903629" w:rsidRDefault="0057735A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с медицинским работником в ситуации изменения в самочувствии ребенка;</w:t>
            </w:r>
          </w:p>
        </w:tc>
        <w:tc>
          <w:tcPr>
            <w:tcW w:w="3486" w:type="dxa"/>
          </w:tcPr>
          <w:p w14:paraId="2623ECB0" w14:textId="77777777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текущий контроль в процессе производственной практики, </w:t>
            </w:r>
          </w:p>
          <w:p w14:paraId="292C78BA" w14:textId="1611061B" w:rsidR="0057735A" w:rsidRPr="00903629" w:rsidRDefault="0057735A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производственной практике.</w:t>
            </w:r>
          </w:p>
        </w:tc>
      </w:tr>
      <w:tr w:rsidR="0057735A" w:rsidRPr="00903629" w14:paraId="185D7060" w14:textId="77777777" w:rsidTr="00936998">
        <w:tc>
          <w:tcPr>
            <w:tcW w:w="2263" w:type="dxa"/>
          </w:tcPr>
          <w:p w14:paraId="2FD27504" w14:textId="637B330D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ПК2.1.Планирова </w:t>
            </w:r>
            <w:proofErr w:type="spellStart"/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ть</w:t>
            </w:r>
            <w:proofErr w:type="spellEnd"/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различные виды деятельности и общения детей в течение дня</w:t>
            </w:r>
          </w:p>
        </w:tc>
        <w:tc>
          <w:tcPr>
            <w:tcW w:w="4707" w:type="dxa"/>
          </w:tcPr>
          <w:p w14:paraId="04B84CBB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формы планирования различных видов деятельности и общения детей в течение дня требованиям педагогической целесообразности; </w:t>
            </w:r>
          </w:p>
          <w:p w14:paraId="7E809F8D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цели и задач планирования теме, требованиям ФГОС ДО и содержанию основной образовательной программы дошкольного образования, примерных и </w:t>
            </w:r>
          </w:p>
          <w:p w14:paraId="0B6DF619" w14:textId="6B35B488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вариативных программ, возрастным особенностям детей; </w:t>
            </w:r>
          </w:p>
          <w:p w14:paraId="15BC0FF0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теме, цели планирования, требованиям основной образовательной программы дошкольного образования, примерным и вариативным программам, возрастным особенностям детей; </w:t>
            </w:r>
          </w:p>
          <w:p w14:paraId="51A4C812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методов и приемов организации различных видов деятельности и общения детей в течение дня требованиям основной образовательной программы дошкольного образования, примерным и вариативным программам, цели и задачам планирования, возрастным особенностям детей; </w:t>
            </w:r>
          </w:p>
          <w:p w14:paraId="37DFDA85" w14:textId="6ABC375D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оформления форм планирования стандартизированным требованиям;</w:t>
            </w:r>
          </w:p>
        </w:tc>
        <w:tc>
          <w:tcPr>
            <w:tcW w:w="3486" w:type="dxa"/>
          </w:tcPr>
          <w:p w14:paraId="11FED131" w14:textId="767114BE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 и оценка содержания </w:t>
            </w:r>
          </w:p>
          <w:p w14:paraId="77AC04C9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планирования на </w:t>
            </w:r>
          </w:p>
          <w:p w14:paraId="1D4097DF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производственной практике и </w:t>
            </w:r>
          </w:p>
          <w:p w14:paraId="520EFB6F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практическом занятии;</w:t>
            </w:r>
          </w:p>
          <w:p w14:paraId="23D0BEB9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-текущий контроль в форме </w:t>
            </w:r>
          </w:p>
          <w:p w14:paraId="1A317A2E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защиты различных видов </w:t>
            </w:r>
          </w:p>
          <w:p w14:paraId="21CEDF68" w14:textId="7728E84F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планирования.</w:t>
            </w:r>
          </w:p>
        </w:tc>
      </w:tr>
      <w:tr w:rsidR="0057735A" w:rsidRPr="00903629" w14:paraId="62439E6F" w14:textId="77777777" w:rsidTr="00936998">
        <w:tc>
          <w:tcPr>
            <w:tcW w:w="2263" w:type="dxa"/>
          </w:tcPr>
          <w:p w14:paraId="53ACD350" w14:textId="6A251087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ПК2.2.Организовывать различные игры с детьми раннего и дошкольного возраста.</w:t>
            </w:r>
          </w:p>
        </w:tc>
        <w:tc>
          <w:tcPr>
            <w:tcW w:w="4707" w:type="dxa"/>
          </w:tcPr>
          <w:p w14:paraId="1A0ACFFD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выбора игры содержанию различных видов деятельности; </w:t>
            </w:r>
          </w:p>
          <w:p w14:paraId="614F72C7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цели и задач игры требованиям основной образовательной программы дошкольного образования, примерным и вариативным программам и возрастным особенностям детей; </w:t>
            </w:r>
          </w:p>
          <w:p w14:paraId="6DC9EF52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игры цели, задачам и возрастным особенностям детей; </w:t>
            </w:r>
          </w:p>
          <w:p w14:paraId="4B2D10FE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 подбора дидактического материала к игре; </w:t>
            </w:r>
          </w:p>
          <w:p w14:paraId="4713357B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методики организации и проведения игр в соответствии с различными видами деятельности;</w:t>
            </w:r>
          </w:p>
          <w:p w14:paraId="23B3D0B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психолого-педагогической диагностики детей дошкольного возраста в соответствии с задачами профессиональной деятельности; </w:t>
            </w:r>
          </w:p>
          <w:p w14:paraId="654E24FC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профилактической работы в дошкольном образовательном учреждении в соответствии с задачами профессиональной деятельности; </w:t>
            </w:r>
          </w:p>
          <w:p w14:paraId="1AE284CA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развивающей и коррекционной работы педагога-психолога в дошкольном образовательном учреждении в соответствии с задачами профессиональной деятельности; </w:t>
            </w:r>
          </w:p>
          <w:p w14:paraId="2F4C0C90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современных образовательных технологий для организации развивающей и коррекционной работы с детьми; </w:t>
            </w:r>
          </w:p>
          <w:p w14:paraId="5B83CB8F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консультирования взрослых участников образовательного процесса по психолого-педагогической тематике в соответствии с задачами профессиональной деятельности; </w:t>
            </w:r>
          </w:p>
          <w:p w14:paraId="283385FF" w14:textId="4F611C34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диагностики саморазвития в соответствии с задачами профессиональной деятельности;</w:t>
            </w:r>
          </w:p>
        </w:tc>
        <w:tc>
          <w:tcPr>
            <w:tcW w:w="3486" w:type="dxa"/>
          </w:tcPr>
          <w:p w14:paraId="2FFB1149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текущий контроль в процессе учебной практики, </w:t>
            </w:r>
          </w:p>
          <w:p w14:paraId="31F24FE3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экспертная оценка на учебной и производственной практике, практическом занятии; </w:t>
            </w:r>
          </w:p>
          <w:p w14:paraId="5BA84A9F" w14:textId="7BAEFA20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текущий контроль в форме защиты мини-проектов развития различных видов игр.</w:t>
            </w:r>
          </w:p>
        </w:tc>
      </w:tr>
      <w:tr w:rsidR="0057735A" w:rsidRPr="00903629" w14:paraId="58EA147C" w14:textId="77777777" w:rsidTr="00936998">
        <w:tc>
          <w:tcPr>
            <w:tcW w:w="2263" w:type="dxa"/>
          </w:tcPr>
          <w:p w14:paraId="5721FF02" w14:textId="71BD95BA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ПК2.3.Организов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ывать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посильный труд и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самообслуживан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4707" w:type="dxa"/>
          </w:tcPr>
          <w:p w14:paraId="60928999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выбора труда содержанию трудовой деятельности; </w:t>
            </w:r>
          </w:p>
          <w:p w14:paraId="179DE5F9" w14:textId="1F8C3323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-соответствие цели и задач труда требованиям основной образовательной программы дошкольного образования, примерным и вариативным программам и возрастным особенностям детей; </w:t>
            </w:r>
          </w:p>
          <w:p w14:paraId="031A7768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-соответствие содержания труда цели, задачам и возрастным особенностям детей; </w:t>
            </w:r>
          </w:p>
          <w:p w14:paraId="4E40E523" w14:textId="70B5A226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-обоснованность подбора материала к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труду;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методики организации и проведения труда в соответствии с различными видами трудовой деятельности;</w:t>
            </w:r>
          </w:p>
        </w:tc>
        <w:tc>
          <w:tcPr>
            <w:tcW w:w="3486" w:type="dxa"/>
          </w:tcPr>
          <w:p w14:paraId="3F868D1F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текущий контроль на учебной и производственной практике, </w:t>
            </w:r>
          </w:p>
          <w:p w14:paraId="73D115E8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 предложенных моделей, </w:t>
            </w:r>
          </w:p>
          <w:p w14:paraId="2AA361C2" w14:textId="05C6BFA1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решение педагогических задач и разрешение ситуаций.</w:t>
            </w:r>
          </w:p>
        </w:tc>
      </w:tr>
      <w:tr w:rsidR="0057735A" w:rsidRPr="00903629" w14:paraId="2615C03F" w14:textId="77777777" w:rsidTr="00936998">
        <w:tc>
          <w:tcPr>
            <w:tcW w:w="2263" w:type="dxa"/>
          </w:tcPr>
          <w:p w14:paraId="2720BE0D" w14:textId="3CF7F325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ПК2.4.Организовывать общение детей</w:t>
            </w:r>
          </w:p>
        </w:tc>
        <w:tc>
          <w:tcPr>
            <w:tcW w:w="4707" w:type="dxa"/>
          </w:tcPr>
          <w:p w14:paraId="0ED10B1A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подбора коммуникативных вербальных и невербальных средств общения возрастным и индивидуальным особенностям детей;</w:t>
            </w:r>
          </w:p>
          <w:p w14:paraId="136F85C1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наличие умений организовывать различные формы общения детей с учетом возрастных, пола, индивидуальных и гендерных различий;</w:t>
            </w:r>
          </w:p>
          <w:p w14:paraId="7A4EDA82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условий для организации общения детей в соответствии с педагогическими требованиями;</w:t>
            </w:r>
          </w:p>
          <w:p w14:paraId="2E27CCDE" w14:textId="57C683B9" w:rsidR="0057735A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создавать благоприятный психологический климат при организации общения детей;</w:t>
            </w:r>
          </w:p>
        </w:tc>
        <w:tc>
          <w:tcPr>
            <w:tcW w:w="3486" w:type="dxa"/>
          </w:tcPr>
          <w:p w14:paraId="3A656BE9" w14:textId="77777777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диагностика коммуникативных способностей </w:t>
            </w:r>
          </w:p>
          <w:p w14:paraId="6E26CB7C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самооценка </w:t>
            </w:r>
          </w:p>
          <w:p w14:paraId="47EB39D0" w14:textId="61594363" w:rsidR="00670E1E" w:rsidRPr="00903629" w:rsidRDefault="00670E1E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подбор и оценка серии игр для развития общения</w:t>
            </w:r>
          </w:p>
        </w:tc>
      </w:tr>
      <w:tr w:rsidR="0057735A" w:rsidRPr="00903629" w14:paraId="23728CB9" w14:textId="77777777" w:rsidTr="00936998">
        <w:tc>
          <w:tcPr>
            <w:tcW w:w="2263" w:type="dxa"/>
          </w:tcPr>
          <w:p w14:paraId="2B7D0901" w14:textId="08973F2D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ПК2.5.Организовывать продуктивную деятельность дошкольников (рисование, лепка, аппликация, конструирование)</w:t>
            </w:r>
          </w:p>
        </w:tc>
        <w:tc>
          <w:tcPr>
            <w:tcW w:w="4707" w:type="dxa"/>
          </w:tcPr>
          <w:p w14:paraId="46D484A5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развивающей среды требованиям образовательной программы ДОУ; </w:t>
            </w:r>
          </w:p>
          <w:p w14:paraId="0A998DD5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соответствие содержания задач организации продуктивной деятельности программным требованиям и возрастным особенностям</w:t>
            </w:r>
          </w:p>
          <w:p w14:paraId="61966C61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учет программных требований к содержанию различных видов продуктивной деятельности; </w:t>
            </w:r>
          </w:p>
          <w:p w14:paraId="76CF3637" w14:textId="7B1B4E43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целесообразность использования форм, методов и приемов обучения</w:t>
            </w:r>
          </w:p>
        </w:tc>
        <w:tc>
          <w:tcPr>
            <w:tcW w:w="3486" w:type="dxa"/>
          </w:tcPr>
          <w:p w14:paraId="141CC74A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 и оценка содержания планирования продуктивной деятельности на педагогической практике и практическом занятии; </w:t>
            </w:r>
          </w:p>
          <w:p w14:paraId="006317E3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текущий контроль в форме устного, письменного контроля и выполнение практических заданий </w:t>
            </w:r>
          </w:p>
          <w:p w14:paraId="065FC76E" w14:textId="2F162A57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представление и защита методического обеспечения</w:t>
            </w:r>
          </w:p>
        </w:tc>
      </w:tr>
      <w:tr w:rsidR="0057735A" w:rsidRPr="00903629" w14:paraId="775D7A0A" w14:textId="77777777" w:rsidTr="00936998">
        <w:tc>
          <w:tcPr>
            <w:tcW w:w="2263" w:type="dxa"/>
          </w:tcPr>
          <w:p w14:paraId="7C8D4CCD" w14:textId="19EC361A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ПК2.6. Организовывать и проводить праздники и развлечения для детей раннего и дошкольного возраста</w:t>
            </w:r>
          </w:p>
        </w:tc>
        <w:tc>
          <w:tcPr>
            <w:tcW w:w="4707" w:type="dxa"/>
          </w:tcPr>
          <w:p w14:paraId="17312FF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задач организации праздников и развлечений тематике и возрастным особенностям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детей;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выбора содержания праздников и развлечений, </w:t>
            </w:r>
          </w:p>
          <w:p w14:paraId="6D3E6E61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методики проведения разных частей праздников и развлечений; </w:t>
            </w:r>
          </w:p>
          <w:p w14:paraId="53C84C22" w14:textId="55099FA5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 подбора музыкального и дидактического материала в соответствии с тематикой праздника и развлечения и возрастными особенностями детей раннего и дошкольного возраста;</w:t>
            </w:r>
          </w:p>
        </w:tc>
        <w:tc>
          <w:tcPr>
            <w:tcW w:w="3486" w:type="dxa"/>
          </w:tcPr>
          <w:p w14:paraId="4E4DB70D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 организации праздников и развлечений в ДОУ в период практики; </w:t>
            </w:r>
          </w:p>
          <w:p w14:paraId="08E10ED9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взаимоанализ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участия в проведении праздников и развлечений </w:t>
            </w:r>
          </w:p>
          <w:p w14:paraId="40BDD6F1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текущий контроль в процессе производственной практики, </w:t>
            </w:r>
          </w:p>
          <w:p w14:paraId="461D9156" w14:textId="3D034012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производственной практике.</w:t>
            </w:r>
          </w:p>
        </w:tc>
      </w:tr>
      <w:tr w:rsidR="0057735A" w:rsidRPr="00903629" w14:paraId="607FF854" w14:textId="77777777" w:rsidTr="00936998">
        <w:tc>
          <w:tcPr>
            <w:tcW w:w="2263" w:type="dxa"/>
          </w:tcPr>
          <w:p w14:paraId="581FBDC1" w14:textId="550F3F0E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ПК2.7.Анализировать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4707" w:type="dxa"/>
          </w:tcPr>
          <w:p w14:paraId="2C35C201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анализа различных видов деятельности заявленным цели и задачам; </w:t>
            </w:r>
          </w:p>
          <w:p w14:paraId="7F5FC407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выбора форм, методов организации различных видов деятельности программным требованиями и возрастным особенностям детей; </w:t>
            </w:r>
          </w:p>
          <w:p w14:paraId="75E83D07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 выбора методики организации и проведения различных видов деятельности в соответствии с педагогическими требованиями; </w:t>
            </w:r>
          </w:p>
          <w:p w14:paraId="10BA4EB8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оценка результатов разных видов деятельности в соответствии с возрастом, индивидуальными особенностями детей; </w:t>
            </w:r>
          </w:p>
          <w:p w14:paraId="5593C99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результатов диагностической деятельности педагога-психолога для планирования совместной работы; </w:t>
            </w:r>
          </w:p>
          <w:p w14:paraId="0EDD447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соответствия результатов психолого-педагогической диагностики детей дошкольного возраста возрастным особенностям; </w:t>
            </w:r>
          </w:p>
          <w:p w14:paraId="39A10B0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форм профилактической работы в дошкольном образовательном учреждении в соответствии с задачами профессиональной деятельности; </w:t>
            </w:r>
          </w:p>
          <w:p w14:paraId="4FE6D97A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проведения развивающей и коррекционной работы педагога-психолога в дошкольном образовательном учреждении в соответствии с возрастными особенностями детей; </w:t>
            </w:r>
          </w:p>
          <w:p w14:paraId="243A44B5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использования современных образовательных технологий при организации развивающей и коррекционной работы с детьми;</w:t>
            </w:r>
          </w:p>
          <w:p w14:paraId="6DB5CA8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консультирования взрослых участников образовательного процесса по психолого-педагогической тематике в соответствии с задачами профессиональной деятельности и удовлетворенностью запроса;</w:t>
            </w:r>
          </w:p>
          <w:p w14:paraId="54BF7326" w14:textId="3E26B335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диагностики саморазвития в соответствии с задачами профессиональной деятельности</w:t>
            </w:r>
          </w:p>
        </w:tc>
        <w:tc>
          <w:tcPr>
            <w:tcW w:w="3486" w:type="dxa"/>
          </w:tcPr>
          <w:p w14:paraId="1049C20E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устный и письменный анализ с использованием алгоритма; </w:t>
            </w:r>
          </w:p>
          <w:p w14:paraId="43392036" w14:textId="77777777" w:rsidR="00670E1E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самоанализ; </w:t>
            </w:r>
          </w:p>
          <w:p w14:paraId="4FB15112" w14:textId="656A89E6" w:rsidR="0057735A" w:rsidRPr="00903629" w:rsidRDefault="00670E1E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взаимоанализ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57735A" w:rsidRPr="00903629" w14:paraId="7DF926B9" w14:textId="77777777" w:rsidTr="00936998">
        <w:tc>
          <w:tcPr>
            <w:tcW w:w="2263" w:type="dxa"/>
          </w:tcPr>
          <w:p w14:paraId="286691B9" w14:textId="51A140C9" w:rsidR="0057735A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ПК 3.1.Определять цели и задачи, планировать занятия с детьми дошкольного возраста.</w:t>
            </w:r>
          </w:p>
        </w:tc>
        <w:tc>
          <w:tcPr>
            <w:tcW w:w="4707" w:type="dxa"/>
          </w:tcPr>
          <w:p w14:paraId="01BE366C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цели и задач обучения, развития и воспитания детей дошкольного возраста с учетом требований ФГОС ДО, примерных и вариативных программ дошкольного образования; </w:t>
            </w:r>
          </w:p>
          <w:p w14:paraId="52A54C18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соответствие цели и задач теме, типу занятия и возрасту воспитанников; </w:t>
            </w:r>
          </w:p>
          <w:p w14:paraId="0487379F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планирование занятия в соответствии со структурой и видом; </w:t>
            </w:r>
          </w:p>
          <w:p w14:paraId="4E8BEB6F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планирование содержание занятия в соответствии с целью и задачами; </w:t>
            </w:r>
          </w:p>
          <w:p w14:paraId="247A15B0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включение в содержание занятия интеграции образовательных областей;</w:t>
            </w:r>
          </w:p>
          <w:p w14:paraId="386D364C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обоснованность выбора средств, методов, приемов организации деятельности воспитанников на занятиях;</w:t>
            </w:r>
          </w:p>
          <w:p w14:paraId="01F12C92" w14:textId="7A9EC80B" w:rsidR="0057735A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планирование индивидуальной работы с воспитанниками, испытывающими трудности в обучении;</w:t>
            </w:r>
          </w:p>
        </w:tc>
        <w:tc>
          <w:tcPr>
            <w:tcW w:w="3486" w:type="dxa"/>
          </w:tcPr>
          <w:p w14:paraId="0ABB8AAB" w14:textId="77777777" w:rsidR="00670E1E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-текущий контроль в форме различных видов планирования; </w:t>
            </w:r>
          </w:p>
          <w:p w14:paraId="1C477FA9" w14:textId="1C3A7C34" w:rsidR="0057735A" w:rsidRPr="00903629" w:rsidRDefault="00670E1E" w:rsidP="009036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iCs/>
                <w:sz w:val="24"/>
                <w:szCs w:val="24"/>
              </w:rPr>
              <w:t>-анализ и оценка содержания планирования на практических занятиях и в период производственной практики</w:t>
            </w:r>
          </w:p>
        </w:tc>
      </w:tr>
      <w:tr w:rsidR="0057735A" w:rsidRPr="00903629" w14:paraId="185F7967" w14:textId="77777777" w:rsidTr="00936998">
        <w:tc>
          <w:tcPr>
            <w:tcW w:w="2263" w:type="dxa"/>
          </w:tcPr>
          <w:p w14:paraId="5A4F7E1E" w14:textId="4618382A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ПК3.2.Проводить занятия с детьми дошкольного возраста</w:t>
            </w:r>
          </w:p>
        </w:tc>
        <w:tc>
          <w:tcPr>
            <w:tcW w:w="4707" w:type="dxa"/>
          </w:tcPr>
          <w:p w14:paraId="047FFD4C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достижение цели и задач занятия; </w:t>
            </w:r>
          </w:p>
          <w:p w14:paraId="500277D8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занятия и его структурных частей в соответствии с конспектом; </w:t>
            </w:r>
          </w:p>
          <w:p w14:paraId="1E838528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временных рамок занятия возрасту воспитанников, структурным частям занятия; </w:t>
            </w:r>
          </w:p>
          <w:p w14:paraId="039AF42A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используемых методов и приемов обучения возрасту воспитанников, методике обучения; </w:t>
            </w:r>
          </w:p>
          <w:p w14:paraId="0BC15EC1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целесообразное использование различных видов деятельности воспитанников на занятии;</w:t>
            </w:r>
          </w:p>
          <w:p w14:paraId="465160D0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интеграции образовательных областей в ходе занятия; </w:t>
            </w:r>
          </w:p>
          <w:p w14:paraId="6B12A3CE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индивидуальной работы с воспитанниками, испытывающими трудности в обучении; </w:t>
            </w:r>
          </w:p>
          <w:p w14:paraId="6C5F42D5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субъект-субъектных отношений с воспитанниками; </w:t>
            </w:r>
          </w:p>
          <w:p w14:paraId="36A628EE" w14:textId="45230AB9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оптимального микроклимата на занятии;</w:t>
            </w:r>
          </w:p>
        </w:tc>
        <w:tc>
          <w:tcPr>
            <w:tcW w:w="3486" w:type="dxa"/>
          </w:tcPr>
          <w:p w14:paraId="4CF16F74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-текущий контроль в процессе учебной практики; </w:t>
            </w:r>
          </w:p>
          <w:p w14:paraId="1F7CF8BF" w14:textId="79765D97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производственной практике, практическом занятии; -представление методического обеспечения</w:t>
            </w:r>
          </w:p>
        </w:tc>
      </w:tr>
      <w:tr w:rsidR="0057735A" w:rsidRPr="00903629" w14:paraId="723CADB5" w14:textId="77777777" w:rsidTr="00936998">
        <w:tc>
          <w:tcPr>
            <w:tcW w:w="2263" w:type="dxa"/>
          </w:tcPr>
          <w:p w14:paraId="21C118DF" w14:textId="000670BA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ПК3.3.Осуществлять педагогический контроль, оценивать процесс и результаты обучения дошкольников</w:t>
            </w:r>
          </w:p>
        </w:tc>
        <w:tc>
          <w:tcPr>
            <w:tcW w:w="4707" w:type="dxa"/>
          </w:tcPr>
          <w:p w14:paraId="7B1790AA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оценки результатов обучения воспитанников цели и задачам занятия; </w:t>
            </w:r>
          </w:p>
          <w:p w14:paraId="2A5BE3D2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оценивание достижений воспитанников с учетом требований к результатам освоения основной образовательной программы дошкольного образования согласно ФГОС ДО; </w:t>
            </w:r>
          </w:p>
          <w:p w14:paraId="07E3DC30" w14:textId="5215D366" w:rsidR="0057735A" w:rsidRPr="00903629" w:rsidRDefault="0020539C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выбора диагностических методик поставленной цели</w:t>
            </w:r>
          </w:p>
        </w:tc>
        <w:tc>
          <w:tcPr>
            <w:tcW w:w="3486" w:type="dxa"/>
          </w:tcPr>
          <w:p w14:paraId="0AFB7057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процессе производственной практики, </w:t>
            </w:r>
          </w:p>
          <w:p w14:paraId="4B82C141" w14:textId="0B3BAA28" w:rsidR="0057735A" w:rsidRPr="00903629" w:rsidRDefault="0020539C" w:rsidP="009036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производственной практике,</w:t>
            </w:r>
          </w:p>
        </w:tc>
      </w:tr>
      <w:tr w:rsidR="0057735A" w:rsidRPr="00903629" w14:paraId="24729658" w14:textId="77777777" w:rsidTr="00936998">
        <w:tc>
          <w:tcPr>
            <w:tcW w:w="2263" w:type="dxa"/>
          </w:tcPr>
          <w:p w14:paraId="1CE0E374" w14:textId="68FA6D96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ПК3.4.Анализиро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занятия.</w:t>
            </w:r>
          </w:p>
        </w:tc>
        <w:tc>
          <w:tcPr>
            <w:tcW w:w="4707" w:type="dxa"/>
          </w:tcPr>
          <w:p w14:paraId="6A9EFB7D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анализа/самоанализа занятия предложенному алгоритму; </w:t>
            </w:r>
          </w:p>
          <w:p w14:paraId="05E2E278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установление причинно-следственных связей между достижениями и трудностями воспитанников и используемым педагогическим инструментарием; </w:t>
            </w:r>
          </w:p>
          <w:p w14:paraId="43B06C3E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выделение результатов реализация интеграции образовательных областей в ходе занятия; </w:t>
            </w:r>
          </w:p>
          <w:p w14:paraId="3457261D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выделение результатов индивидуальной работы с воспитанниками, испытывающими трудности в обучении; </w:t>
            </w:r>
          </w:p>
          <w:p w14:paraId="7A82A5CA" w14:textId="7DFF93C2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внесение предложений и корректировок по результатам анализа/самоанализа занятия;</w:t>
            </w:r>
          </w:p>
        </w:tc>
        <w:tc>
          <w:tcPr>
            <w:tcW w:w="3486" w:type="dxa"/>
          </w:tcPr>
          <w:p w14:paraId="2A3FC194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-текущий контроль; </w:t>
            </w:r>
          </w:p>
          <w:p w14:paraId="011F2F9F" w14:textId="1C19F103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-представление конспектов проведенных занятий</w:t>
            </w:r>
          </w:p>
        </w:tc>
      </w:tr>
      <w:tr w:rsidR="0057735A" w:rsidRPr="00903629" w14:paraId="62A0F476" w14:textId="77777777" w:rsidTr="00936998">
        <w:tc>
          <w:tcPr>
            <w:tcW w:w="2263" w:type="dxa"/>
          </w:tcPr>
          <w:p w14:paraId="5AFE6E8F" w14:textId="07E1FDD1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4.1.Определять цели, задачи и планировать работу с родителями.</w:t>
            </w:r>
          </w:p>
        </w:tc>
        <w:tc>
          <w:tcPr>
            <w:tcW w:w="4707" w:type="dxa"/>
          </w:tcPr>
          <w:p w14:paraId="0B943FD6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различных диагностических методик для определения цели и задач работы с семьей; </w:t>
            </w:r>
          </w:p>
          <w:p w14:paraId="29658AB1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направлений работы ДОУ с родителями в соответствии с требованиями ФГОС ДО, задачами ДОУ, запросами родителей; </w:t>
            </w:r>
          </w:p>
          <w:p w14:paraId="3B7290D3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цели и задач работы с родителями в соответствии с планом воспитателя; </w:t>
            </w:r>
          </w:p>
          <w:p w14:paraId="43383404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форм работы с родителями в соответствии с целями и задачами; </w:t>
            </w:r>
          </w:p>
          <w:p w14:paraId="01DC0F8A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цели проведения конкретной формы работы с родителями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соответствии с требованиями ФГОС ДО, запросами родителей; </w:t>
            </w:r>
          </w:p>
          <w:p w14:paraId="08F2716F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планируемых результатов работы с родителями поставленной цели; </w:t>
            </w:r>
          </w:p>
          <w:p w14:paraId="6DE438F4" w14:textId="724CD774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запроса родителей для включения сотрудников образовательного учреждения, работающих с группой, по вопросам воспитания, обучения, здоровья детей;</w:t>
            </w:r>
          </w:p>
        </w:tc>
        <w:tc>
          <w:tcPr>
            <w:tcW w:w="3486" w:type="dxa"/>
          </w:tcPr>
          <w:p w14:paraId="4D31C771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публичная защита результатов практических занятий; </w:t>
            </w:r>
          </w:p>
          <w:p w14:paraId="35B0E380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-проверка письменных работ; </w:t>
            </w:r>
          </w:p>
          <w:p w14:paraId="6769D86E" w14:textId="09BD13E5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-презентации методического портфолио по проблемам семейного воспитаниям;</w:t>
            </w:r>
          </w:p>
        </w:tc>
      </w:tr>
      <w:tr w:rsidR="0057735A" w:rsidRPr="00903629" w14:paraId="0CBBE877" w14:textId="77777777" w:rsidTr="00936998">
        <w:tc>
          <w:tcPr>
            <w:tcW w:w="2263" w:type="dxa"/>
          </w:tcPr>
          <w:p w14:paraId="53CF4069" w14:textId="43A50B7C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ПК4.2.Проводить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4707" w:type="dxa"/>
          </w:tcPr>
          <w:p w14:paraId="0AC8F7DD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индивидуальной консультации в соответствии с конспектом; </w:t>
            </w:r>
          </w:p>
          <w:p w14:paraId="211D713E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рациональное распределение времени для проведения индивидуальной консультации; </w:t>
            </w:r>
          </w:p>
          <w:p w14:paraId="69444C21" w14:textId="018E2E72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содержания индивидуальной консультации в соответствии с запросами родителей, результатами диагностики, задачами воспитания и обучения детей; </w:t>
            </w:r>
          </w:p>
          <w:p w14:paraId="5BEE3CC6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отбор содержания индивидуальной консультации в соответствии с возрастными особенностями детей и доступного для понимания родителей;</w:t>
            </w:r>
          </w:p>
          <w:p w14:paraId="1D29CA73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обратной связи с родителями; </w:t>
            </w:r>
          </w:p>
          <w:p w14:paraId="50E6EB6A" w14:textId="5D9E4E2C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достижение цели консультации по вопросам семейного воспитания, социального, психического и физического развития ребенка</w:t>
            </w:r>
          </w:p>
        </w:tc>
        <w:tc>
          <w:tcPr>
            <w:tcW w:w="3486" w:type="dxa"/>
          </w:tcPr>
          <w:p w14:paraId="66A01BD1" w14:textId="77777777" w:rsidR="0020539C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-публичная защита результатов практических занятий; </w:t>
            </w:r>
          </w:p>
          <w:p w14:paraId="45E2113B" w14:textId="7B898AD6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учебной и производственной практике,</w:t>
            </w:r>
          </w:p>
        </w:tc>
      </w:tr>
      <w:tr w:rsidR="0057735A" w:rsidRPr="00903629" w14:paraId="1D555A08" w14:textId="77777777" w:rsidTr="00936998">
        <w:tc>
          <w:tcPr>
            <w:tcW w:w="2263" w:type="dxa"/>
          </w:tcPr>
          <w:p w14:paraId="1FD1E384" w14:textId="31E56937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ПК4.3.Проводить родительские собрания, привлекать родителей к организации и проведению мероприятий в группе и в образовательной организации</w:t>
            </w:r>
          </w:p>
        </w:tc>
        <w:tc>
          <w:tcPr>
            <w:tcW w:w="4707" w:type="dxa"/>
          </w:tcPr>
          <w:p w14:paraId="46987380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родительского собрания в соответствии с конспектом; </w:t>
            </w:r>
          </w:p>
          <w:p w14:paraId="7F8BADF8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времени, отведенного на каждый этап родительского собрания;</w:t>
            </w:r>
          </w:p>
          <w:p w14:paraId="44F70C19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традиционных и нетрадиционных форм родительских собраний;</w:t>
            </w:r>
          </w:p>
          <w:p w14:paraId="6459B661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обратной связи с родителями; </w:t>
            </w:r>
          </w:p>
          <w:p w14:paraId="57262F8B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достижение цели родительского собрания;</w:t>
            </w:r>
          </w:p>
          <w:p w14:paraId="291F00A5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привлечение родителей к организации и проведению мероприятий в группе и в образовательном учреждении; </w:t>
            </w:r>
          </w:p>
          <w:p w14:paraId="32966F68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обратной связи с родителями;</w:t>
            </w:r>
          </w:p>
          <w:p w14:paraId="436DFD2E" w14:textId="77777777" w:rsidR="00B946E1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достижение цели родительского собрания;</w:t>
            </w:r>
          </w:p>
          <w:p w14:paraId="521200F7" w14:textId="6D969BDC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привлечение специалистов и сотрудников образовательного учреждения, работающих с группой, по запросам родителей;</w:t>
            </w:r>
          </w:p>
        </w:tc>
        <w:tc>
          <w:tcPr>
            <w:tcW w:w="3486" w:type="dxa"/>
          </w:tcPr>
          <w:p w14:paraId="17BBDE8C" w14:textId="1852CCE8" w:rsidR="0057735A" w:rsidRPr="00903629" w:rsidRDefault="0020539C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-текущий контроль в форме сценария родительского собрания, -экспертная оценка на учебной и производственной практике,</w:t>
            </w:r>
          </w:p>
        </w:tc>
      </w:tr>
      <w:tr w:rsidR="0057735A" w:rsidRPr="00903629" w14:paraId="256F92D3" w14:textId="77777777" w:rsidTr="00936998">
        <w:tc>
          <w:tcPr>
            <w:tcW w:w="2263" w:type="dxa"/>
          </w:tcPr>
          <w:p w14:paraId="6E6BAF15" w14:textId="7894D0C0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ПК4.4.Оценивать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4707" w:type="dxa"/>
          </w:tcPr>
          <w:p w14:paraId="40518ADA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планируемых результатов работы с родителями поставленной цели; </w:t>
            </w:r>
          </w:p>
          <w:p w14:paraId="65371633" w14:textId="77777777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выбранной формы работы </w:t>
            </w:r>
            <w:proofErr w:type="gram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родителями</w:t>
            </w:r>
            <w:proofErr w:type="gram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поставленным цели и задачам;</w:t>
            </w:r>
          </w:p>
          <w:p w14:paraId="12C51E47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отбор диагностических методик в соответствии с поставленной целью; </w:t>
            </w:r>
          </w:p>
          <w:p w14:paraId="0ED97814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результатов диагностических методик для определения целей и задач работы с семьей; </w:t>
            </w:r>
          </w:p>
          <w:p w14:paraId="0412FC04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результатов работы с родителями в соответствии с поставленными целью и задачами; </w:t>
            </w:r>
          </w:p>
          <w:p w14:paraId="3428B217" w14:textId="47E05468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внесение корректировок в план работы воспитателя с семьей с учетом результатов диагностики;</w:t>
            </w:r>
          </w:p>
        </w:tc>
        <w:tc>
          <w:tcPr>
            <w:tcW w:w="3486" w:type="dxa"/>
          </w:tcPr>
          <w:p w14:paraId="0BFEF3A3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-отчет по практике; </w:t>
            </w:r>
          </w:p>
          <w:p w14:paraId="6D95B059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-выступление в ДОУ; </w:t>
            </w:r>
          </w:p>
          <w:p w14:paraId="372AA755" w14:textId="77777777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-презентация и защита портфолио;</w:t>
            </w:r>
          </w:p>
          <w:p w14:paraId="05528BE2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взаимоанализ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педагогических разработок; </w:t>
            </w:r>
          </w:p>
          <w:p w14:paraId="35B769D2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педагогических разработок;</w:t>
            </w:r>
          </w:p>
          <w:p w14:paraId="1844E0C5" w14:textId="58637361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публичная защита результатов практических занятий</w:t>
            </w:r>
          </w:p>
        </w:tc>
      </w:tr>
      <w:tr w:rsidR="0057735A" w:rsidRPr="00903629" w14:paraId="1FBDDA0E" w14:textId="77777777" w:rsidTr="00936998">
        <w:tc>
          <w:tcPr>
            <w:tcW w:w="2263" w:type="dxa"/>
          </w:tcPr>
          <w:p w14:paraId="44607767" w14:textId="54DB045E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ПК4.5.Координировать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4707" w:type="dxa"/>
          </w:tcPr>
          <w:p w14:paraId="2BA30DB7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запроса родителей для включения сотрудников образовательного учреждения, работающих с группой, по вопросам воспитания, обучения, здоровья детей; </w:t>
            </w:r>
          </w:p>
          <w:p w14:paraId="489D4B65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 схемы взаимодействия сотрудников образовательного учреждения, работающих с группой; </w:t>
            </w:r>
          </w:p>
          <w:p w14:paraId="3305F3ED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привлечение сотрудников образовательного учреждения, работающих с группой, для совместного решения проблем воспитания, обучения, здоровья детей; </w:t>
            </w:r>
          </w:p>
          <w:p w14:paraId="43D18096" w14:textId="55623130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корректировка действий сотрудников образовательного учреждения в зависимости от ситуации;</w:t>
            </w:r>
          </w:p>
        </w:tc>
        <w:tc>
          <w:tcPr>
            <w:tcW w:w="3486" w:type="dxa"/>
          </w:tcPr>
          <w:p w14:paraId="573ECFFC" w14:textId="00494EA2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учебной и производственной практике</w:t>
            </w:r>
          </w:p>
        </w:tc>
      </w:tr>
      <w:tr w:rsidR="0057735A" w:rsidRPr="00903629" w14:paraId="460FCB1F" w14:textId="77777777" w:rsidTr="00936998">
        <w:tc>
          <w:tcPr>
            <w:tcW w:w="2263" w:type="dxa"/>
          </w:tcPr>
          <w:p w14:paraId="516306F4" w14:textId="09F6204E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ПК5.1.Разрабатывать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4707" w:type="dxa"/>
          </w:tcPr>
          <w:p w14:paraId="2C03608C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обоснование выбора примерных и вариативных программ дошкольного образования, примерных методических материалов на основе их анализа; </w:t>
            </w:r>
          </w:p>
          <w:p w14:paraId="284D8A41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разработка методических материалов в соответствии с ФГОС ДО и на основе примерных и вариативных программ дошкольного образования; </w:t>
            </w:r>
          </w:p>
          <w:p w14:paraId="5F0E9D80" w14:textId="189BB3CD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требований к структуре и оформлению различных видов методических материалов;</w:t>
            </w:r>
          </w:p>
        </w:tc>
        <w:tc>
          <w:tcPr>
            <w:tcW w:w="3486" w:type="dxa"/>
          </w:tcPr>
          <w:p w14:paraId="4EBD0FB1" w14:textId="1C134273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производственной практике и практическом занятии;</w:t>
            </w:r>
          </w:p>
        </w:tc>
      </w:tr>
      <w:tr w:rsidR="0057735A" w:rsidRPr="00903629" w14:paraId="4279269B" w14:textId="77777777" w:rsidTr="00936998">
        <w:tc>
          <w:tcPr>
            <w:tcW w:w="2263" w:type="dxa"/>
          </w:tcPr>
          <w:p w14:paraId="66F04B96" w14:textId="09363C49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5.2.Создавать в группе предметно-развивающую среду</w:t>
            </w:r>
          </w:p>
        </w:tc>
        <w:tc>
          <w:tcPr>
            <w:tcW w:w="4707" w:type="dxa"/>
          </w:tcPr>
          <w:p w14:paraId="73719EC7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предметно-развивающей среды в соответствии с требованиями нормативно-правовых документов и учетом возрастных особенностей воспитанников; </w:t>
            </w:r>
          </w:p>
          <w:p w14:paraId="2B90A5D7" w14:textId="6798FEBE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предметно-развивающей среды предъявляемым требованиям (педагогическим, гигиеническим, специальным);</w:t>
            </w:r>
          </w:p>
        </w:tc>
        <w:tc>
          <w:tcPr>
            <w:tcW w:w="3486" w:type="dxa"/>
          </w:tcPr>
          <w:p w14:paraId="7F1A92C1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-текущий контроль в процессе учебной практики; </w:t>
            </w:r>
          </w:p>
          <w:p w14:paraId="6736F59B" w14:textId="09899B61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учебной и производственной практике, практическом занятии;</w:t>
            </w:r>
          </w:p>
        </w:tc>
      </w:tr>
      <w:tr w:rsidR="0057735A" w:rsidRPr="00903629" w14:paraId="6CD4E1B2" w14:textId="77777777" w:rsidTr="00936998">
        <w:tc>
          <w:tcPr>
            <w:tcW w:w="2263" w:type="dxa"/>
          </w:tcPr>
          <w:p w14:paraId="3CCAE658" w14:textId="065CEB2F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 5.3.Систематизировать и оценивать педагогический опыт и образовательные технологии в области дошкольного образования на основе изучения профессионально й литературы, самоанализа и анализа деятельности других педагогов.</w:t>
            </w:r>
          </w:p>
        </w:tc>
        <w:tc>
          <w:tcPr>
            <w:tcW w:w="4707" w:type="dxa"/>
          </w:tcPr>
          <w:p w14:paraId="74AA8C9E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выбор профессиональной литературы в области дошкольного образования с учетом требований ФГОС ДО, года выпуска и заявленной темы; </w:t>
            </w:r>
          </w:p>
          <w:p w14:paraId="45E63212" w14:textId="77777777" w:rsidR="00B946E1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обоснование выбора профессиональной литературы на основе ее анализа и оценки;</w:t>
            </w:r>
          </w:p>
          <w:p w14:paraId="5C18DC5A" w14:textId="2B1BACCA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анализа деятельности других педагогов на основе изучения профессиональной литературы; </w:t>
            </w:r>
          </w:p>
          <w:p w14:paraId="2CD157A3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обоснование выбора способа решения педагогических проблем методического характера; </w:t>
            </w:r>
          </w:p>
          <w:p w14:paraId="261DEBDF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выбор образовательной технологии в соответствии с целью, содержанием, методами и средствами обучения; </w:t>
            </w:r>
          </w:p>
          <w:p w14:paraId="4EF3963C" w14:textId="761BDDEE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 программы самосовершенствования педагогического мастерства на основе самоанализа;</w:t>
            </w:r>
          </w:p>
        </w:tc>
        <w:tc>
          <w:tcPr>
            <w:tcW w:w="3486" w:type="dxa"/>
          </w:tcPr>
          <w:p w14:paraId="045685F0" w14:textId="77777777" w:rsidR="00C85B9F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-экспертная оценка на практическом занятии; </w:t>
            </w:r>
          </w:p>
          <w:p w14:paraId="71D75496" w14:textId="26FAF35A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на учебной и производственной практике;</w:t>
            </w:r>
          </w:p>
        </w:tc>
      </w:tr>
      <w:tr w:rsidR="0057735A" w:rsidRPr="00903629" w14:paraId="7512B21B" w14:textId="77777777" w:rsidTr="00936998">
        <w:tc>
          <w:tcPr>
            <w:tcW w:w="2263" w:type="dxa"/>
          </w:tcPr>
          <w:p w14:paraId="3DE35663" w14:textId="1A060B1F" w:rsidR="0057735A" w:rsidRPr="00903629" w:rsidRDefault="00C85B9F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ПК5.4.Оформлят ь педагогические разработки в</w:t>
            </w:r>
            <w:r w:rsidR="00936998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виде отчетов, рефератов, выступлений</w:t>
            </w:r>
          </w:p>
        </w:tc>
        <w:tc>
          <w:tcPr>
            <w:tcW w:w="4707" w:type="dxa"/>
          </w:tcPr>
          <w:p w14:paraId="5583E7D5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структуры различных видов педагогических разработок; </w:t>
            </w:r>
          </w:p>
          <w:p w14:paraId="5575DD05" w14:textId="4C024875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представленных педагогических разработок установленным требованиям к их структуре и оформлению;</w:t>
            </w:r>
          </w:p>
        </w:tc>
        <w:tc>
          <w:tcPr>
            <w:tcW w:w="3486" w:type="dxa"/>
          </w:tcPr>
          <w:p w14:paraId="49A3E7CE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отчет по практике; </w:t>
            </w:r>
          </w:p>
          <w:p w14:paraId="6668DC67" w14:textId="24350548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выступление в ДОУ;</w:t>
            </w:r>
          </w:p>
          <w:p w14:paraId="2FDEE088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презентация и защита портфолио; </w:t>
            </w:r>
          </w:p>
          <w:p w14:paraId="25ACE67B" w14:textId="3769484F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взаимоанализ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педагогических разработок; - экспертная оценка педагогических разработок;</w:t>
            </w:r>
          </w:p>
        </w:tc>
      </w:tr>
      <w:tr w:rsidR="0057735A" w:rsidRPr="00903629" w14:paraId="576C7EEA" w14:textId="77777777" w:rsidTr="00936998">
        <w:tc>
          <w:tcPr>
            <w:tcW w:w="2263" w:type="dxa"/>
          </w:tcPr>
          <w:p w14:paraId="6947A334" w14:textId="28C3C61F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5.5.Участвовать в исследовательской и проектной деятельности в области дошкольного образования</w:t>
            </w:r>
          </w:p>
        </w:tc>
        <w:tc>
          <w:tcPr>
            <w:tcW w:w="4707" w:type="dxa"/>
          </w:tcPr>
          <w:p w14:paraId="04233B5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темы исследовательской и проектной деятельности актуальным проблемам в области дошкольного образования; </w:t>
            </w:r>
          </w:p>
          <w:p w14:paraId="167C4F03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установление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причинно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–следственных связей при формулировании понятийного аппарата исследования/проекта в соответствии с выбранной темой; </w:t>
            </w:r>
          </w:p>
          <w:p w14:paraId="41356474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разработка плана проведения исследовательской и проектной деятельности в соответствии с поставленной целью и задачами; </w:t>
            </w:r>
          </w:p>
          <w:p w14:paraId="29313E91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содержания исследовательской/проектной деятельности в области начального общего образования выбранной теме, проблеме, цели; </w:t>
            </w:r>
          </w:p>
          <w:p w14:paraId="0C26967E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структурированность и обоснованность теоретических положений исследования на основе анализа библиографических источников; </w:t>
            </w:r>
          </w:p>
          <w:p w14:paraId="16C88F26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обоснование выводов по теоретическим положениям исследования на основе анализа библиографических источников;</w:t>
            </w:r>
          </w:p>
          <w:p w14:paraId="53C97D11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отражение собственной позиции автора по основным вопросам исследования; </w:t>
            </w:r>
          </w:p>
          <w:p w14:paraId="06BE58B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практической деятельности по разработке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педагогической проблемы в области дошкольного образования в соответствии с темой, целью и задачами исследования/проекта; </w:t>
            </w:r>
          </w:p>
          <w:p w14:paraId="4DC88F3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и адекватный выбор методов и методик педагогического исследования и проектирования в соответствии с поставленными целью и задачами;</w:t>
            </w:r>
          </w:p>
          <w:p w14:paraId="4A4485C7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практическое освоение проблемы исследования в соответствии с поставленной целью и задачами; </w:t>
            </w:r>
          </w:p>
          <w:p w14:paraId="7170C380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результата исследовательской и проектной деятельности поставленной цели; </w:t>
            </w:r>
          </w:p>
          <w:p w14:paraId="0BBC55AD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логичность, завершенность представленных материалов по проблеме исследования; </w:t>
            </w:r>
          </w:p>
          <w:p w14:paraId="5F590C25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научного стиля изложения материала; </w:t>
            </w:r>
          </w:p>
          <w:p w14:paraId="3AD85556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отражение основных положений исследования/проекта в приложении к работе;</w:t>
            </w:r>
          </w:p>
          <w:p w14:paraId="1B97975B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оформление библиографического списка в соответствии с предъявляемыми требованиями;</w:t>
            </w:r>
          </w:p>
          <w:p w14:paraId="7C4CE338" w14:textId="184EA188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оформление результатов педагогического исследования и проектирования в соответствии с предъявляемыми требованиями;</w:t>
            </w:r>
          </w:p>
        </w:tc>
        <w:tc>
          <w:tcPr>
            <w:tcW w:w="3486" w:type="dxa"/>
          </w:tcPr>
          <w:p w14:paraId="11C1A0FD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-экспертная оценка материалов учебного исследования, </w:t>
            </w:r>
          </w:p>
          <w:p w14:paraId="4335992C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текущий контроль в процессе производственной практики, </w:t>
            </w:r>
          </w:p>
          <w:p w14:paraId="2CB5D9AD" w14:textId="7A4209D1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экспертная оценка на производственной практике</w:t>
            </w:r>
          </w:p>
        </w:tc>
      </w:tr>
      <w:tr w:rsidR="0057735A" w:rsidRPr="00903629" w14:paraId="0F630B91" w14:textId="77777777" w:rsidTr="00936998">
        <w:tc>
          <w:tcPr>
            <w:tcW w:w="2263" w:type="dxa"/>
          </w:tcPr>
          <w:p w14:paraId="784DB244" w14:textId="3383BAE0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07" w:type="dxa"/>
          </w:tcPr>
          <w:p w14:paraId="20E420D4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аргументированность и полнота объяснения сущности будущей профессии;</w:t>
            </w:r>
          </w:p>
          <w:p w14:paraId="36B9DE9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выделение и обоснование личностной и социальной значимости будущей профессии;</w:t>
            </w:r>
          </w:p>
          <w:p w14:paraId="6F99BC4A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перечисление преимуществ будущей профессии; </w:t>
            </w:r>
          </w:p>
          <w:p w14:paraId="67D82A77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активность, инициативность в процессе освоения профессиональной деятельности; </w:t>
            </w:r>
          </w:p>
          <w:p w14:paraId="7A2C02B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содержания профессиональных модулей на положительные отметки; </w:t>
            </w:r>
          </w:p>
          <w:p w14:paraId="5FC08976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содержания учебной и производственной практики на положительные отметки;</w:t>
            </w:r>
          </w:p>
          <w:p w14:paraId="6C2BD77A" w14:textId="78666A0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</w:p>
          <w:p w14:paraId="0BFE798B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посещение учебных занятий, учебной и производственной практики без пропусков;</w:t>
            </w:r>
          </w:p>
          <w:p w14:paraId="0BC44D7E" w14:textId="3C898BA9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участие в образовательных событиях (профессиональных конкурсах, олимпиадах, проектах, конференциях, семинарах, выставках и т.п.); </w:t>
            </w:r>
          </w:p>
          <w:p w14:paraId="22279C35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участие в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работе учебного заведения; </w:t>
            </w:r>
          </w:p>
          <w:p w14:paraId="4228849D" w14:textId="64A0694E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наличие положительных отзывов по итогам учебной и производственной практики;</w:t>
            </w:r>
          </w:p>
          <w:p w14:paraId="57BCE40C" w14:textId="277449F0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трудоустройство по получаемой специальности во время прохождения летней педагогической практики;</w:t>
            </w:r>
          </w:p>
        </w:tc>
        <w:tc>
          <w:tcPr>
            <w:tcW w:w="3486" w:type="dxa"/>
          </w:tcPr>
          <w:p w14:paraId="397DD2C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экспертное наблюдение и оценка на практических занятиях, в процессе учебной и производственной практики; </w:t>
            </w:r>
          </w:p>
          <w:p w14:paraId="04857841" w14:textId="2D1C8096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отзыв по итогам практики; -презентация методического пособия;</w:t>
            </w:r>
          </w:p>
        </w:tc>
      </w:tr>
      <w:tr w:rsidR="0057735A" w:rsidRPr="00903629" w14:paraId="39F2BEBA" w14:textId="77777777" w:rsidTr="00936998">
        <w:tc>
          <w:tcPr>
            <w:tcW w:w="2263" w:type="dxa"/>
          </w:tcPr>
          <w:p w14:paraId="65BF64C2" w14:textId="5D940CBD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ОК.2.Организовывать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707" w:type="dxa"/>
          </w:tcPr>
          <w:p w14:paraId="076EC5D6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владение основами учебной организации труда; </w:t>
            </w:r>
          </w:p>
          <w:p w14:paraId="380633C2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 постановки цели, выбора и применения методов и способов деятельности; </w:t>
            </w:r>
          </w:p>
          <w:p w14:paraId="4E934B1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собственной деятельности в соответствии с поставленной целью; </w:t>
            </w:r>
          </w:p>
          <w:p w14:paraId="4E616CA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достижение ожидаемых результатов; </w:t>
            </w:r>
          </w:p>
          <w:p w14:paraId="2F79E1D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рациональное распределение времени; </w:t>
            </w:r>
          </w:p>
          <w:p w14:paraId="54A146F8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аргументированность выбора методов решения профессиональных задач;</w:t>
            </w:r>
          </w:p>
          <w:p w14:paraId="2B06D60C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своевременность сдачи заданий, отчетов и т.д. </w:t>
            </w:r>
          </w:p>
          <w:p w14:paraId="19167955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внесение корректировок в собственную деятельность в соответствии с нестандартными ситуациями; </w:t>
            </w:r>
          </w:p>
          <w:p w14:paraId="4E2560DF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правил внутреннего распорядка (посещаемость, отсутствие опозданий, успеваемость); </w:t>
            </w:r>
          </w:p>
          <w:p w14:paraId="6E71982A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своевременность и качество выполнения домашних заданий; </w:t>
            </w:r>
          </w:p>
          <w:p w14:paraId="7A895152" w14:textId="0B02332A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своевременность сдачи зачетов и других форм аттестации;</w:t>
            </w:r>
          </w:p>
        </w:tc>
        <w:tc>
          <w:tcPr>
            <w:tcW w:w="3486" w:type="dxa"/>
          </w:tcPr>
          <w:p w14:paraId="19DD4DCE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решение ситуационных задач; </w:t>
            </w:r>
          </w:p>
          <w:p w14:paraId="198E9B8F" w14:textId="78F4BD2F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-оценка на практических занятиях при выполнении работ по учебной и производственной практик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14:paraId="0101B7BF" w14:textId="59FEA862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-защита программы самообразования на практических занятиях;</w:t>
            </w:r>
          </w:p>
        </w:tc>
      </w:tr>
      <w:tr w:rsidR="0057735A" w:rsidRPr="00903629" w14:paraId="2FADA3EF" w14:textId="77777777" w:rsidTr="00936998">
        <w:tc>
          <w:tcPr>
            <w:tcW w:w="2263" w:type="dxa"/>
          </w:tcPr>
          <w:p w14:paraId="308BC315" w14:textId="6F84F2A7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ОК.3.Оценивать риски и принимать решения в нестандартных ситуациях</w:t>
            </w:r>
          </w:p>
        </w:tc>
        <w:tc>
          <w:tcPr>
            <w:tcW w:w="4707" w:type="dxa"/>
          </w:tcPr>
          <w:p w14:paraId="078D017C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оценивание и прогнозирование последствий возникших рисков и нестандартных ситуаций; </w:t>
            </w:r>
          </w:p>
          <w:p w14:paraId="60E8B41E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принятие на себя ответственности за возможные риски и последствия нестандартной ситуации; </w:t>
            </w:r>
          </w:p>
          <w:p w14:paraId="34DCFC4A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поиска путей решения нестандартной ситуации; </w:t>
            </w:r>
          </w:p>
          <w:p w14:paraId="283A22B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проявление инициативы в решении нестандартных ситуаций; </w:t>
            </w:r>
          </w:p>
          <w:p w14:paraId="59EFFE79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соответствие принятых решений нестандартным ситуациям и рискам; </w:t>
            </w:r>
          </w:p>
          <w:p w14:paraId="60F5AEFD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инструкций по правилам безопасного нахождения воспитанников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дошкольном образовательном учреждении; </w:t>
            </w:r>
          </w:p>
          <w:p w14:paraId="7CC7D5F1" w14:textId="67025EA4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внесение корректировок в собственную деятельность в соответствии с нестандартными ситуациями;</w:t>
            </w:r>
          </w:p>
        </w:tc>
        <w:tc>
          <w:tcPr>
            <w:tcW w:w="3486" w:type="dxa"/>
          </w:tcPr>
          <w:p w14:paraId="3FDAB2D4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наблюдение и оценка на практических занятиях, в процессе педагогической практики; </w:t>
            </w:r>
          </w:p>
          <w:p w14:paraId="19676C2C" w14:textId="7FAC0E97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решение ситуационных задач;</w:t>
            </w:r>
          </w:p>
        </w:tc>
      </w:tr>
      <w:tr w:rsidR="0057735A" w:rsidRPr="00903629" w14:paraId="6F001040" w14:textId="77777777" w:rsidTr="00936998">
        <w:tc>
          <w:tcPr>
            <w:tcW w:w="2263" w:type="dxa"/>
          </w:tcPr>
          <w:p w14:paraId="3376DA65" w14:textId="15943B7A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ОК.4.Осуществл ять поиск, анализ и оценку информации, необходимой для постановки и решения профессиональных задач, профессионально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личностного развития</w:t>
            </w:r>
          </w:p>
        </w:tc>
        <w:tc>
          <w:tcPr>
            <w:tcW w:w="4707" w:type="dxa"/>
          </w:tcPr>
          <w:p w14:paraId="2F6D072E" w14:textId="4F22C79D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различн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ых видов источников информации;</w:t>
            </w:r>
          </w:p>
          <w:p w14:paraId="7ACAD516" w14:textId="04B92DE8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вида источника информации в соответствии с имеющимся запросом; </w:t>
            </w:r>
          </w:p>
          <w:p w14:paraId="6EA1EAB8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оценивание качества информации согласно имеющемуся запросу; </w:t>
            </w:r>
          </w:p>
          <w:p w14:paraId="79A0B4A0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 выбора информации и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еѐ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 для решения профессиональных задач, профессионального и личностного развития; </w:t>
            </w:r>
          </w:p>
          <w:p w14:paraId="67FD8824" w14:textId="77777777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выделение главной мысли, конспектирование,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тезирование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наглядное изображение информации; нахождение ответа на поставленный вопрос и выделение вопросов на основе изученной информации;</w:t>
            </w:r>
          </w:p>
          <w:p w14:paraId="71A534F9" w14:textId="4E05E28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0F47E78" w14:textId="7EA4A0D3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наблюдение и оценка на практических занятиях, в процессе педагогической практики;</w:t>
            </w:r>
          </w:p>
          <w:p w14:paraId="731484AD" w14:textId="00F7E40D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экспертная оценка в ходе выполнения исследовательской и проектной работы студента;</w:t>
            </w:r>
          </w:p>
          <w:p w14:paraId="69EE1DF4" w14:textId="10BFC8F4" w:rsidR="0057735A" w:rsidRPr="00903629" w:rsidRDefault="0057735A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7735A" w:rsidRPr="00903629" w14:paraId="3CF3548A" w14:textId="77777777" w:rsidTr="00936998">
        <w:tc>
          <w:tcPr>
            <w:tcW w:w="2263" w:type="dxa"/>
          </w:tcPr>
          <w:p w14:paraId="707C55B1" w14:textId="4B2EEA2D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ОК.5.Использовать информационно-коммуникационные технологии для совершенствования профессионально й деятельности</w:t>
            </w:r>
          </w:p>
        </w:tc>
        <w:tc>
          <w:tcPr>
            <w:tcW w:w="4707" w:type="dxa"/>
          </w:tcPr>
          <w:p w14:paraId="306B02B3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владение навыками работы на современном оборудовании;</w:t>
            </w:r>
          </w:p>
          <w:p w14:paraId="51B43D9E" w14:textId="145363F2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сбора, обработки, хранения, отображения и распространения информации с использованием ТСО; </w:t>
            </w:r>
          </w:p>
          <w:p w14:paraId="4667B050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различных программных продуктов;</w:t>
            </w:r>
          </w:p>
          <w:p w14:paraId="1CCF92E5" w14:textId="62432ECF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рациональное использование ИКТ и ЭОР в соответствии с поставленной целью; </w:t>
            </w:r>
          </w:p>
          <w:p w14:paraId="46C583ED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рациональное использование ИКТ с учетом возраста обучающихся; </w:t>
            </w:r>
          </w:p>
          <w:p w14:paraId="4ACE3C2D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различных видов ЭОР с учетом поставленной цели урока и планируемого результата; </w:t>
            </w:r>
          </w:p>
          <w:p w14:paraId="4580AE1F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правил эксплуатации ТСО, санитарно-гигиенических требований, требований пожарной безопасности и техники безопасности при использовании ТСО; </w:t>
            </w:r>
          </w:p>
          <w:p w14:paraId="6CF05D9C" w14:textId="70B75D3C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разработка различных методических, дидактических и наглядных материалов с использованием ТСО для организации учебной деятельности обучающихся;</w:t>
            </w:r>
          </w:p>
        </w:tc>
        <w:tc>
          <w:tcPr>
            <w:tcW w:w="3486" w:type="dxa"/>
          </w:tcPr>
          <w:p w14:paraId="288CF76F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презентации к урокам, выступлениям и др.; </w:t>
            </w:r>
          </w:p>
          <w:p w14:paraId="5C4422AE" w14:textId="42FD190B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представление методических разработок с ИКТ;</w:t>
            </w:r>
          </w:p>
        </w:tc>
      </w:tr>
      <w:tr w:rsidR="0057735A" w:rsidRPr="00903629" w14:paraId="0DBEF9BC" w14:textId="77777777" w:rsidTr="00936998">
        <w:tc>
          <w:tcPr>
            <w:tcW w:w="2263" w:type="dxa"/>
          </w:tcPr>
          <w:p w14:paraId="5DFEF81D" w14:textId="1B8AF7A4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ОК.6. Работать в коллективе и команде, взаимодействовать с руководством,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коллегами и социальными партнерами</w:t>
            </w:r>
          </w:p>
        </w:tc>
        <w:tc>
          <w:tcPr>
            <w:tcW w:w="4707" w:type="dxa"/>
          </w:tcPr>
          <w:p w14:paraId="42519A8C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продуктивное взаимодействие с руководством, коллегами и социальными партнерами для достижения поставленной цели; </w:t>
            </w:r>
          </w:p>
          <w:p w14:paraId="2B79B50B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обсуждение вопросов в диалоге с руководством, коллегами и социальными партнерами; </w:t>
            </w:r>
          </w:p>
          <w:p w14:paraId="1AF76BE5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участие в групповых проектах; </w:t>
            </w:r>
          </w:p>
          <w:p w14:paraId="249B8030" w14:textId="77777777" w:rsidR="00936998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уважение мнения руководства, коллег и социальных партнеров; </w:t>
            </w:r>
          </w:p>
          <w:p w14:paraId="600AAAD5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корректное и тактичное отстаивание собственного мнения; </w:t>
            </w:r>
          </w:p>
          <w:p w14:paraId="42A84544" w14:textId="77777777" w:rsidR="00B946E1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совместное выполнение различных функций и поручений;</w:t>
            </w:r>
          </w:p>
          <w:p w14:paraId="19816367" w14:textId="4C762954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самоконтроля и самооценки в процессе работы в коллективе и команде;</w:t>
            </w:r>
          </w:p>
        </w:tc>
        <w:tc>
          <w:tcPr>
            <w:tcW w:w="3486" w:type="dxa"/>
          </w:tcPr>
          <w:p w14:paraId="13CF2B5B" w14:textId="2A8431A2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наблюдение и оценка на практических занятиях, в процессе производственной практики</w:t>
            </w:r>
          </w:p>
        </w:tc>
      </w:tr>
      <w:tr w:rsidR="0057735A" w:rsidRPr="00903629" w14:paraId="6ED6DF14" w14:textId="77777777" w:rsidTr="00936998">
        <w:tc>
          <w:tcPr>
            <w:tcW w:w="2263" w:type="dxa"/>
          </w:tcPr>
          <w:p w14:paraId="727F5332" w14:textId="1D0A82BE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ОК.7.Ставить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4707" w:type="dxa"/>
          </w:tcPr>
          <w:p w14:paraId="55289659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цели мероприятия по физическому воспитанию в соответствии с ФГОС ДО; </w:t>
            </w:r>
          </w:p>
          <w:p w14:paraId="17521D21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методов и приемов развития мотивации деятельности воспитанников; </w:t>
            </w:r>
          </w:p>
          <w:p w14:paraId="6C1C5D5F" w14:textId="77777777" w:rsidR="00B946E1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деятельности с учетом требований ФГОС ДО;</w:t>
            </w:r>
          </w:p>
          <w:p w14:paraId="22AAA89A" w14:textId="1736E7E5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педагогического контроля с учетом требований к результатам обучения согласно ФГОС ДО;</w:t>
            </w:r>
          </w:p>
          <w:p w14:paraId="19A7A452" w14:textId="44343A3A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проявление ответственности за качество образовательного процесса;</w:t>
            </w:r>
          </w:p>
        </w:tc>
        <w:tc>
          <w:tcPr>
            <w:tcW w:w="3486" w:type="dxa"/>
          </w:tcPr>
          <w:p w14:paraId="18CEA0F2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-оценка планов, конспектов занятий и мероприятий; </w:t>
            </w:r>
          </w:p>
          <w:p w14:paraId="4F579AB5" w14:textId="7E302A2B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-оценка организаторских способностей на основе портфолио;</w:t>
            </w:r>
          </w:p>
        </w:tc>
      </w:tr>
      <w:tr w:rsidR="0057735A" w:rsidRPr="00903629" w14:paraId="30EEB910" w14:textId="77777777" w:rsidTr="00936998">
        <w:tc>
          <w:tcPr>
            <w:tcW w:w="2263" w:type="dxa"/>
          </w:tcPr>
          <w:p w14:paraId="4438ED7D" w14:textId="29793889" w:rsidR="0057735A" w:rsidRPr="00903629" w:rsidRDefault="00936998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ОК.8.Самостоятельно о</w:t>
            </w:r>
            <w:r w:rsidR="00B946E1"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пределять задач профессионально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и личностного развития, заниматься самообразование м, осознанно планировать повышение квалификации</w:t>
            </w:r>
          </w:p>
        </w:tc>
        <w:tc>
          <w:tcPr>
            <w:tcW w:w="4707" w:type="dxa"/>
          </w:tcPr>
          <w:p w14:paraId="62024577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обоснованность выбора информации и её анализа для решения профессиональных задач, профессионального и личностного развития; </w:t>
            </w:r>
          </w:p>
          <w:p w14:paraId="233252CF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проявление интереса к новым достижениям в науке и практике образования; </w:t>
            </w:r>
          </w:p>
          <w:p w14:paraId="5D71D401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участие в образовательных событиях (профессиональных конкурсах, олимпиадах, проектах, конференциях, семинарах, выставках и т.п.); </w:t>
            </w:r>
          </w:p>
          <w:p w14:paraId="73DFB968" w14:textId="68D8BA59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самоанализа и самоконтроля в различных видах деятельности; </w:t>
            </w:r>
          </w:p>
          <w:p w14:paraId="4D88853C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установление причинно-следственных связей ожидаемыми и достигнутыми результатами собственной деятельности; </w:t>
            </w:r>
          </w:p>
          <w:p w14:paraId="13B09A4A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определение путей повышения квалификации с учетом образовательных потребностей; </w:t>
            </w:r>
          </w:p>
          <w:p w14:paraId="56FBAB8D" w14:textId="096C1D66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самостоятельность планирования повышения личностного и профессионального уровня</w:t>
            </w:r>
          </w:p>
        </w:tc>
        <w:tc>
          <w:tcPr>
            <w:tcW w:w="3486" w:type="dxa"/>
          </w:tcPr>
          <w:p w14:paraId="65ABBCDC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рефлексивный анализ (личный маршрут студента); </w:t>
            </w:r>
          </w:p>
          <w:p w14:paraId="0FF12395" w14:textId="4EF34505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оценка динамики развития</w:t>
            </w:r>
          </w:p>
        </w:tc>
      </w:tr>
      <w:tr w:rsidR="0057735A" w:rsidRPr="00903629" w14:paraId="605006EF" w14:textId="77777777" w:rsidTr="00936998">
        <w:tc>
          <w:tcPr>
            <w:tcW w:w="2263" w:type="dxa"/>
          </w:tcPr>
          <w:p w14:paraId="513E5B8D" w14:textId="3D551B43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ОК.9.Осуществл ять профессиональную деятельность в условиях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обновления ее целей, содержания, смены технологий</w:t>
            </w:r>
          </w:p>
        </w:tc>
        <w:tc>
          <w:tcPr>
            <w:tcW w:w="4707" w:type="dxa"/>
          </w:tcPr>
          <w:p w14:paraId="48F669E6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профессиональной деятельности в соответствии с требованиями ФГОС ДО; </w:t>
            </w:r>
          </w:p>
          <w:p w14:paraId="604B07AA" w14:textId="1B593942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отбора содержания обучения в соответствии с требованиями ФГОС ДО;</w:t>
            </w:r>
          </w:p>
        </w:tc>
        <w:tc>
          <w:tcPr>
            <w:tcW w:w="3486" w:type="dxa"/>
          </w:tcPr>
          <w:p w14:paraId="3971DDA0" w14:textId="1328CB7A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наблюдение и оценка на практических занятиях, в </w:t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процессе производственной практики;</w:t>
            </w:r>
          </w:p>
        </w:tc>
      </w:tr>
      <w:tr w:rsidR="0057735A" w:rsidRPr="00903629" w14:paraId="230EDEBD" w14:textId="77777777" w:rsidTr="00936998">
        <w:tc>
          <w:tcPr>
            <w:tcW w:w="2263" w:type="dxa"/>
          </w:tcPr>
          <w:p w14:paraId="7926E76C" w14:textId="16446BD7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ОК.10.Осуществлять профилактику травматизма, обеспечивать охрану жизни и здоровья детей</w:t>
            </w:r>
          </w:p>
        </w:tc>
        <w:tc>
          <w:tcPr>
            <w:tcW w:w="4707" w:type="dxa"/>
          </w:tcPr>
          <w:p w14:paraId="2D0C7A5B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требований </w:t>
            </w:r>
            <w:proofErr w:type="spellStart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СанПин</w:t>
            </w:r>
            <w:proofErr w:type="spellEnd"/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правил техники безопасности, пропаганда основ ЗОЖ; </w:t>
            </w:r>
          </w:p>
          <w:p w14:paraId="1D94B302" w14:textId="77777777" w:rsidR="00802726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требований инструкций по правилам безопасного нахождения обучающихся в учебном заведении; </w:t>
            </w:r>
          </w:p>
          <w:p w14:paraId="7848B672" w14:textId="6CA40A32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гигиенических норм и техники безопасности на уроке, инструктирование учащихся; </w:t>
            </w:r>
          </w:p>
          <w:p w14:paraId="54D32FA9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 физкультурных пауз на уроках; </w:t>
            </w:r>
          </w:p>
          <w:p w14:paraId="648909F3" w14:textId="188C2E26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адекватность подбора физических упражнений для детей</w:t>
            </w:r>
          </w:p>
        </w:tc>
        <w:tc>
          <w:tcPr>
            <w:tcW w:w="3486" w:type="dxa"/>
          </w:tcPr>
          <w:p w14:paraId="784FA8E2" w14:textId="7C8FD5B6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наблюдение и оценка планов, конспектов мероприятий в ходе производственной практики;</w:t>
            </w:r>
          </w:p>
        </w:tc>
      </w:tr>
      <w:tr w:rsidR="0057735A" w:rsidRPr="00903629" w14:paraId="680B5E83" w14:textId="77777777" w:rsidTr="00936998">
        <w:tc>
          <w:tcPr>
            <w:tcW w:w="2263" w:type="dxa"/>
          </w:tcPr>
          <w:p w14:paraId="0C83BD39" w14:textId="0D75A2CF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ОК.11.Строить профессиональную деятельность с соблюдением правовых норм, её регулирующих</w:t>
            </w:r>
          </w:p>
        </w:tc>
        <w:tc>
          <w:tcPr>
            <w:tcW w:w="4707" w:type="dxa"/>
          </w:tcPr>
          <w:p w14:paraId="528D1B30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соответствующих норм трудового кодекса РФ, положений ФЗ «Об образовании в РФ» и других нормативно-правовых документов; </w:t>
            </w:r>
          </w:p>
          <w:p w14:paraId="0FEB2E40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обязанностей, предусмотренных уставом образовательного учреждения; </w:t>
            </w:r>
          </w:p>
          <w:p w14:paraId="34170E87" w14:textId="77777777" w:rsidR="00356215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требований ФГОС ДО; </w:t>
            </w:r>
          </w:p>
          <w:p w14:paraId="34FEEEE7" w14:textId="4C5A024C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соблюдение норм и правил, предъявляемых к педагогической деятельности.</w:t>
            </w:r>
          </w:p>
        </w:tc>
        <w:tc>
          <w:tcPr>
            <w:tcW w:w="3486" w:type="dxa"/>
          </w:tcPr>
          <w:p w14:paraId="331FDA6D" w14:textId="1D6B2863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наблюдение и оценка планов, конспектов мероприятий.</w:t>
            </w:r>
          </w:p>
        </w:tc>
      </w:tr>
      <w:tr w:rsidR="0057735A" w:rsidRPr="00903629" w14:paraId="09521BC0" w14:textId="77777777" w:rsidTr="00936998">
        <w:tc>
          <w:tcPr>
            <w:tcW w:w="2263" w:type="dxa"/>
          </w:tcPr>
          <w:p w14:paraId="1735BC68" w14:textId="13C527A0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ОК12.Исполнять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07" w:type="dxa"/>
          </w:tcPr>
          <w:p w14:paraId="03899C14" w14:textId="1FD0D7A1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демонстрация гражданственности, патриотизма, уважения к правам, свободам и обязанностям человека в процессе обучения и воспитания детей;</w:t>
            </w:r>
          </w:p>
        </w:tc>
        <w:tc>
          <w:tcPr>
            <w:tcW w:w="3486" w:type="dxa"/>
          </w:tcPr>
          <w:p w14:paraId="51356AE1" w14:textId="7D0E80E1" w:rsidR="0057735A" w:rsidRPr="00903629" w:rsidRDefault="00356215" w:rsidP="009036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36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-экспертная оценка воспитательного потенциала занятий в ходе производственной практики.</w:t>
            </w:r>
          </w:p>
        </w:tc>
      </w:tr>
    </w:tbl>
    <w:p w14:paraId="468CD90B" w14:textId="77777777" w:rsidR="00B946E1" w:rsidRDefault="00B946E1" w:rsidP="0057735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7AE07183" w14:textId="77777777" w:rsidR="00B946E1" w:rsidRPr="00B946E1" w:rsidRDefault="00B946E1" w:rsidP="00B946E1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2" w:name="_Hlk151306045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1</w:t>
      </w:r>
    </w:p>
    <w:p w14:paraId="0F6FB038" w14:textId="7E0B068E" w:rsidR="00B946E1" w:rsidRPr="00B946E1" w:rsidRDefault="00802726" w:rsidP="0080272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ДОКУМЕНТАЦИЯ ПО ПРАКТИКЕ</w:t>
      </w:r>
    </w:p>
    <w:p w14:paraId="4AC8111C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По окончанию практики студент представляет отчет по практике, который включает в себя: </w:t>
      </w:r>
    </w:p>
    <w:p w14:paraId="784544EC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титульный лист </w:t>
      </w:r>
    </w:p>
    <w:p w14:paraId="1472053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аттестационный лист </w:t>
      </w:r>
    </w:p>
    <w:p w14:paraId="753E4BEB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дневник прохождения практики (блокнот А4) (с приложением в котором имеются раздаточный материал, иллюстрации и фотоотчеты)</w:t>
      </w:r>
    </w:p>
    <w:p w14:paraId="71F360C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- тетрадь для анализов (24-36 листов)</w:t>
      </w:r>
    </w:p>
    <w:p w14:paraId="20D43CB6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индивидуальное задание для прохождения практики студентом; </w:t>
      </w:r>
    </w:p>
    <w:p w14:paraId="0929CF30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характеристика с места практики; </w:t>
      </w:r>
    </w:p>
    <w:p w14:paraId="23FE1957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текстовую часть отчета; </w:t>
      </w:r>
    </w:p>
    <w:p w14:paraId="661EDB38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список использованных источников </w:t>
      </w:r>
    </w:p>
    <w:p w14:paraId="392FA5DE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FAF689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0E4180" w14:textId="218674D3" w:rsidR="00B946E1" w:rsidRPr="00B946E1" w:rsidRDefault="00B946E1" w:rsidP="0080272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СПО</w:t>
      </w:r>
      <w:r w:rsidR="008027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Херсонской области</w:t>
      </w:r>
    </w:p>
    <w:p w14:paraId="13F3BD7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колледж Херсонской области»</w:t>
      </w:r>
    </w:p>
    <w:bookmarkEnd w:id="12"/>
    <w:p w14:paraId="08B862A3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ACC9FA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CD4F9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73308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1A126C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418F7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2A17C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Отчётная документация по прохождению производственной практики</w:t>
      </w:r>
    </w:p>
    <w:p w14:paraId="36DF330A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14:paraId="2BB5E93D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>(ФИО)</w:t>
      </w:r>
    </w:p>
    <w:p w14:paraId="7CC1A47F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Студентки ____ группы</w:t>
      </w:r>
    </w:p>
    <w:p w14:paraId="2BD0861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по специальности 44.02.01 Дошкольное образование дневная форма обучения</w:t>
      </w:r>
    </w:p>
    <w:p w14:paraId="79B4CDD5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прохождения: 04.12.2023 -22.12.2023</w:t>
      </w:r>
    </w:p>
    <w:p w14:paraId="28496E6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База практики: _________________________________</w:t>
      </w:r>
    </w:p>
    <w:p w14:paraId="241D0903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Руководитель </w:t>
      </w:r>
      <w:proofErr w:type="gramStart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практики:_</w:t>
      </w:r>
      <w:proofErr w:type="gramEnd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</w:t>
      </w:r>
    </w:p>
    <w:p w14:paraId="08EF7649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9978DA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BE351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076A6D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8AC4D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AE65DD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86AF7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07574D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AD1FB5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A62A7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7C430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EE3EA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E75980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2023 г.</w:t>
      </w:r>
    </w:p>
    <w:p w14:paraId="6461577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СПО</w:t>
      </w:r>
    </w:p>
    <w:p w14:paraId="05666E5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Херсонской области</w:t>
      </w:r>
    </w:p>
    <w:p w14:paraId="45A4CDB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колледж Херсонской области»</w:t>
      </w:r>
    </w:p>
    <w:p w14:paraId="5E74967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BDE4F2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04DFD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0C49B1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73FE8A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F8DBE9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АТТЕСТАЦИОННЫЙ ЛИСТ ПО ПРОИЗВОДСТВЕННОЙ ПРАКТИКЕ _______________________________________________________________________, </w:t>
      </w:r>
      <w:r w:rsidRPr="00B946E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Ф.И.О. </w:t>
      </w:r>
    </w:p>
    <w:p w14:paraId="77194312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Студента(-</w:t>
      </w:r>
      <w:proofErr w:type="spellStart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ки</w:t>
      </w:r>
      <w:proofErr w:type="spellEnd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) ______курса _______группы</w:t>
      </w:r>
    </w:p>
    <w:p w14:paraId="1F2F0A0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специальности 44.02.01 Дошкольное образование успешно прошедшей производственную практику с «4» декабря 2023 г. по «22» декабря 2023 г. в организации __________________________________________ </w:t>
      </w:r>
    </w:p>
    <w:p w14:paraId="6AA10F40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по адресу: ____________________________________________________________________ _________________________________________________________________________</w:t>
      </w:r>
    </w:p>
    <w:p w14:paraId="3FD3007D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C6870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36627F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6D64E6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C49F5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210FD6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697908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54FE27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Рекомендуемая оценка организации _____________________ </w:t>
      </w:r>
    </w:p>
    <w:p w14:paraId="28A6D445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Руководитель практики от</w:t>
      </w: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______________________ _________</w:t>
      </w:r>
      <w:proofErr w:type="gramStart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_  _</w:t>
      </w:r>
      <w:proofErr w:type="gramEnd"/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_______________</w:t>
      </w:r>
    </w:p>
    <w:p w14:paraId="232A141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B946E1">
        <w:rPr>
          <w:rFonts w:ascii="Times New Roman" w:eastAsia="Calibri" w:hAnsi="Times New Roman" w:cs="Times New Roman"/>
          <w:i/>
          <w:iCs/>
          <w:sz w:val="18"/>
          <w:szCs w:val="18"/>
        </w:rPr>
        <w:t>название организации                                        подпись</w:t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946E1">
        <w:rPr>
          <w:rFonts w:ascii="Times New Roman" w:eastAsia="Calibri" w:hAnsi="Times New Roman" w:cs="Times New Roman"/>
          <w:i/>
          <w:iCs/>
          <w:sz w:val="14"/>
          <w:szCs w:val="14"/>
        </w:rPr>
        <w:t>ФИО</w:t>
      </w:r>
    </w:p>
    <w:p w14:paraId="2051729A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«____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______________ 20___ г. Итоговая оценка __________________________________ </w:t>
      </w:r>
    </w:p>
    <w:p w14:paraId="6FA632EB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от </w:t>
      </w:r>
    </w:p>
    <w:p w14:paraId="55FC4B5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ГБОУ «Педагогический колледж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ХО»  _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__________ _____________________ </w:t>
      </w:r>
    </w:p>
    <w:p w14:paraId="4AE25CA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Подпись                                      ФИО </w:t>
      </w:r>
    </w:p>
    <w:p w14:paraId="69089681" w14:textId="77777777" w:rsidR="00B946E1" w:rsidRPr="00B946E1" w:rsidRDefault="00B946E1" w:rsidP="00B946E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«___» _______________</w:t>
      </w: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20___ г.</w:t>
      </w:r>
    </w:p>
    <w:p w14:paraId="0982C309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80E085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СПО</w:t>
      </w:r>
    </w:p>
    <w:p w14:paraId="03324DA0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Херсонской области</w:t>
      </w:r>
    </w:p>
    <w:p w14:paraId="3BD8979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колледж Херсонской области»</w:t>
      </w:r>
    </w:p>
    <w:p w14:paraId="7F3D4D7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D26AA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529C5A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450322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961269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4CFE92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Дневник студента о прохождении производственной практики</w:t>
      </w:r>
    </w:p>
    <w:p w14:paraId="46CED1E6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946E1">
        <w:rPr>
          <w:rFonts w:ascii="Times New Roman" w:eastAsia="Calibri" w:hAnsi="Times New Roman" w:cs="Times New Roman"/>
          <w:sz w:val="36"/>
          <w:szCs w:val="36"/>
        </w:rPr>
        <w:t>_____________________________________________</w:t>
      </w:r>
    </w:p>
    <w:p w14:paraId="07573A80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946E1">
        <w:rPr>
          <w:rFonts w:ascii="Times New Roman" w:eastAsia="Calibri" w:hAnsi="Times New Roman" w:cs="Times New Roman"/>
          <w:i/>
          <w:iCs/>
          <w:sz w:val="20"/>
          <w:szCs w:val="20"/>
        </w:rPr>
        <w:t>(Ф.И.О.)</w:t>
      </w:r>
    </w:p>
    <w:p w14:paraId="386C0117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Студента(-</w:t>
      </w:r>
      <w:proofErr w:type="spellStart"/>
      <w:r w:rsidRPr="00B946E1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B946E1">
        <w:rPr>
          <w:rFonts w:ascii="Times New Roman" w:eastAsia="Calibri" w:hAnsi="Times New Roman" w:cs="Times New Roman"/>
          <w:sz w:val="28"/>
          <w:szCs w:val="28"/>
        </w:rPr>
        <w:t>) ___________</w:t>
      </w:r>
      <w:proofErr w:type="spellStart"/>
      <w:r w:rsidRPr="00B946E1">
        <w:rPr>
          <w:rFonts w:ascii="Times New Roman" w:eastAsia="Calibri" w:hAnsi="Times New Roman" w:cs="Times New Roman"/>
          <w:sz w:val="28"/>
          <w:szCs w:val="28"/>
        </w:rPr>
        <w:t>группы________курса</w:t>
      </w:r>
      <w:proofErr w:type="spell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7298DD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по специальности 44.02.01 Дошкольное образование дневной формы обучения</w:t>
      </w:r>
    </w:p>
    <w:p w14:paraId="215F110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1D22F7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D34D60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4C281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AA56B2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CC8C75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353B46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2FB871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C3BEA3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754928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13" w:name="_Hlk151420288"/>
    </w:p>
    <w:p w14:paraId="3F846A7C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14" w:name="_Hlk151811428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Руководитель от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B946E1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B946E1">
        <w:rPr>
          <w:rFonts w:ascii="Times New Roman" w:eastAsia="Calibri" w:hAnsi="Times New Roman" w:cs="Times New Roman"/>
          <w:sz w:val="24"/>
          <w:szCs w:val="24"/>
        </w:rPr>
        <w:t xml:space="preserve">__________________ __________    «___»____________2023г.                                                                  </w:t>
      </w:r>
    </w:p>
    <w:p w14:paraId="55F5E08D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B946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B946E1">
        <w:rPr>
          <w:rFonts w:ascii="Times New Roman" w:eastAsia="Calibri" w:hAnsi="Times New Roman" w:cs="Times New Roman"/>
          <w:i/>
          <w:iCs/>
          <w:sz w:val="18"/>
          <w:szCs w:val="18"/>
        </w:rPr>
        <w:t>(</w:t>
      </w:r>
      <w:proofErr w:type="gramStart"/>
      <w:r w:rsidRPr="00B946E1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ФИО)   </w:t>
      </w:r>
      <w:proofErr w:type="gramEnd"/>
      <w:r w:rsidRPr="00B946E1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(подпись)</w:t>
      </w:r>
    </w:p>
    <w:bookmarkEnd w:id="13"/>
    <w:bookmarkEnd w:id="14"/>
    <w:p w14:paraId="54B46254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2D19F1" w14:textId="77777777" w:rsidR="00B946E1" w:rsidRPr="00B946E1" w:rsidRDefault="00B946E1" w:rsidP="00B946E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48FBD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Руководитель о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колледжа:_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__________________ __________  «___»____________2023г                   </w:t>
      </w:r>
    </w:p>
    <w:p w14:paraId="72F1E694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</w:rPr>
      </w:pPr>
      <w:r w:rsidRPr="00B946E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B946E1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proofErr w:type="gramStart"/>
      <w:r w:rsidRPr="00B946E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ФИО)   </w:t>
      </w:r>
      <w:proofErr w:type="gramEnd"/>
      <w:r w:rsidRPr="00B946E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</w:t>
      </w:r>
      <w:r w:rsidRPr="00B946E1">
        <w:rPr>
          <w:rFonts w:ascii="Times New Roman" w:eastAsia="Calibri" w:hAnsi="Times New Roman" w:cs="Times New Roman"/>
          <w:i/>
          <w:iCs/>
        </w:rPr>
        <w:t>(подпись)</w:t>
      </w:r>
    </w:p>
    <w:p w14:paraId="2D99BBCB" w14:textId="77777777" w:rsidR="00B946E1" w:rsidRPr="00B946E1" w:rsidRDefault="00B946E1" w:rsidP="00125FD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C61B42" w14:textId="77777777" w:rsid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2023 г.</w:t>
      </w:r>
    </w:p>
    <w:p w14:paraId="1419E755" w14:textId="77777777" w:rsidR="00125FD6" w:rsidRDefault="00125FD6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CC6326" w14:textId="77777777" w:rsidR="00125FD6" w:rsidRDefault="00125FD6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047647" w14:textId="77777777" w:rsidR="00125FD6" w:rsidRDefault="00125FD6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X="-924" w:tblpY="1066"/>
        <w:tblW w:w="16430" w:type="dxa"/>
        <w:tblInd w:w="0" w:type="dxa"/>
        <w:tblLook w:val="04A0" w:firstRow="1" w:lastRow="0" w:firstColumn="1" w:lastColumn="0" w:noHBand="0" w:noVBand="1"/>
      </w:tblPr>
      <w:tblGrid>
        <w:gridCol w:w="1116"/>
        <w:gridCol w:w="8099"/>
        <w:gridCol w:w="5811"/>
        <w:gridCol w:w="1404"/>
      </w:tblGrid>
      <w:tr w:rsidR="00125FD6" w:rsidRPr="00125FD6" w14:paraId="3A88BD9B" w14:textId="77777777" w:rsidTr="00125FD6">
        <w:trPr>
          <w:trHeight w:val="255"/>
        </w:trPr>
        <w:tc>
          <w:tcPr>
            <w:tcW w:w="1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1F1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F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Образец заполнения дневника по педагогической практике</w:t>
            </w:r>
          </w:p>
        </w:tc>
      </w:tr>
      <w:tr w:rsidR="00125FD6" w:rsidRPr="00125FD6" w14:paraId="3B7E8B13" w14:textId="77777777" w:rsidTr="00125FD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C218" w14:textId="77777777" w:rsidR="00125FD6" w:rsidRPr="00125FD6" w:rsidRDefault="00125FD6" w:rsidP="00125FD6">
            <w:pPr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</w:rPr>
              <w:t>Дата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E3F1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A7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</w:rPr>
              <w:t>Анализ деятельности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ABA" w14:textId="77777777" w:rsidR="00125FD6" w:rsidRPr="00125FD6" w:rsidRDefault="00125FD6" w:rsidP="00125FD6">
            <w:pPr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</w:rPr>
              <w:t>Примечание</w:t>
            </w:r>
          </w:p>
        </w:tc>
      </w:tr>
      <w:tr w:rsidR="00125FD6" w:rsidRPr="00125FD6" w14:paraId="14FBAAF9" w14:textId="77777777" w:rsidTr="00125FD6">
        <w:trPr>
          <w:trHeight w:val="795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90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FD6">
              <w:rPr>
                <w:rFonts w:ascii="Times New Roman" w:hAnsi="Times New Roman"/>
                <w:sz w:val="20"/>
                <w:szCs w:val="20"/>
              </w:rPr>
              <w:t>25.03.2020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B27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Cs/>
                <w:color w:val="000000"/>
              </w:rPr>
              <w:t xml:space="preserve">Тема: </w:t>
            </w:r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Система физкультурно-оздоровительной работы </w:t>
            </w:r>
            <w:r w:rsidRPr="00125FD6">
              <w:rPr>
                <w:rFonts w:ascii="Times New Roman" w:hAnsi="Times New Roman"/>
                <w:b/>
                <w:bCs/>
              </w:rPr>
              <w:t xml:space="preserve">  с детьми</w:t>
            </w:r>
            <w:r w:rsidRPr="00125FD6">
              <w:rPr>
                <w:rFonts w:ascii="Times New Roman" w:hAnsi="Times New Roman"/>
                <w:b/>
              </w:rPr>
              <w:t>.</w:t>
            </w:r>
          </w:p>
          <w:p w14:paraId="1D9F007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</w:rPr>
              <w:t>Вид деятельности:</w:t>
            </w: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обосновать  особенности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методики организации и проведения режимных процессов в соответствии с возрастом детей, направленных на воспитание культурно-гигиенических навыков и укрепление здоровья.</w:t>
            </w:r>
          </w:p>
          <w:p w14:paraId="77E1137A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Задание</w:t>
            </w:r>
          </w:p>
          <w:p w14:paraId="10B533C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1. Записать примерный конспект – сценарий режимных процессов по второй младшей группе из книги В.А.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Зебзеевой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«Организация режимных процессов в ДОУ» с.26.</w:t>
            </w:r>
          </w:p>
          <w:p w14:paraId="128F621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 Придумать 2 варианта игровой ситуации, которую дети будут «проживать» в течение первой половины дня (в зафиксированном конспекте это был – зайка и его «проблемы»).</w:t>
            </w:r>
          </w:p>
          <w:p w14:paraId="21B299D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3.Подобрать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потешки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 режимных моментах (умывание, одевание, процесс приема пищи).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(Знать наизусть).</w:t>
            </w:r>
          </w:p>
          <w:p w14:paraId="5BC4C19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4.Подобрать 2 подвижных игры для прогулки в весеннее время года с группой данного возраста.</w:t>
            </w:r>
          </w:p>
          <w:p w14:paraId="2644B58C" w14:textId="77777777" w:rsidR="00125FD6" w:rsidRPr="00125FD6" w:rsidRDefault="00125FD6" w:rsidP="00125F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5.Осуществить оформление результатов деятельности в дневнике и портфолио по практике.</w:t>
            </w:r>
          </w:p>
          <w:p w14:paraId="34F58BF5" w14:textId="77777777" w:rsidR="00125FD6" w:rsidRPr="00125FD6" w:rsidRDefault="00125FD6" w:rsidP="00125FD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071683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1. Конспект- сценарий режимных процессов во второй младшей группе в первой половине дня.</w:t>
            </w:r>
          </w:p>
          <w:p w14:paraId="69F777A1" w14:textId="77777777" w:rsidR="00125FD6" w:rsidRPr="00125FD6" w:rsidRDefault="00125FD6" w:rsidP="00125FD6">
            <w:pPr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6"/>
              </w:rPr>
              <w:t>Прием детей</w:t>
            </w:r>
          </w:p>
          <w:p w14:paraId="55B545BC" w14:textId="77777777" w:rsidR="00125FD6" w:rsidRPr="00125FD6" w:rsidRDefault="00125FD6" w:rsidP="00125FD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/>
                <w:color w:val="000000"/>
                <w:spacing w:val="-25"/>
              </w:rPr>
            </w:pPr>
            <w:r w:rsidRPr="00125FD6">
              <w:rPr>
                <w:rFonts w:ascii="Times New Roman" w:hAnsi="Times New Roman"/>
                <w:color w:val="000000"/>
              </w:rPr>
              <w:t>Общение воспитателя с детьми.</w:t>
            </w:r>
          </w:p>
          <w:p w14:paraId="26412CDE" w14:textId="77777777" w:rsidR="00125FD6" w:rsidRPr="00125FD6" w:rsidRDefault="00125FD6" w:rsidP="00125FD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7" w:firstLine="281"/>
              <w:rPr>
                <w:rFonts w:ascii="Times New Roman" w:hAnsi="Times New Roman"/>
                <w:color w:val="000000"/>
                <w:spacing w:val="-15"/>
              </w:rPr>
            </w:pPr>
            <w:r w:rsidRPr="00125FD6">
              <w:rPr>
                <w:rFonts w:ascii="Times New Roman" w:hAnsi="Times New Roman"/>
                <w:color w:val="000000"/>
              </w:rPr>
              <w:t>Создание условий для организации самостоятельной деятель</w:t>
            </w:r>
            <w:r w:rsidRPr="00125FD6">
              <w:rPr>
                <w:rFonts w:ascii="Times New Roman" w:hAnsi="Times New Roman"/>
                <w:color w:val="000000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3"/>
              </w:rPr>
              <w:t>ности детей.</w:t>
            </w:r>
          </w:p>
          <w:p w14:paraId="2D6305E2" w14:textId="77777777" w:rsidR="00125FD6" w:rsidRPr="00125FD6" w:rsidRDefault="00125FD6" w:rsidP="00125FD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88"/>
              <w:rPr>
                <w:rFonts w:ascii="Times New Roman" w:hAnsi="Times New Roman"/>
                <w:color w:val="000000"/>
                <w:spacing w:val="-18"/>
              </w:rPr>
            </w:pPr>
            <w:r w:rsidRPr="00125FD6">
              <w:rPr>
                <w:rFonts w:ascii="Times New Roman" w:hAnsi="Times New Roman"/>
                <w:color w:val="000000"/>
              </w:rPr>
              <w:t>Формирование культурно-гигиенических навыков.</w:t>
            </w:r>
          </w:p>
          <w:p w14:paraId="4AE582A5" w14:textId="77777777" w:rsidR="00125FD6" w:rsidRPr="00125FD6" w:rsidRDefault="00125FD6" w:rsidP="00125FD6">
            <w:pPr>
              <w:shd w:val="clear" w:color="auto" w:fill="FFFFFF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</w:rPr>
              <w:t xml:space="preserve">Воспитатель. Здравствуйте, мои солнышки! Как у вас дела?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>Дети. Хорошо.</w:t>
            </w:r>
          </w:p>
          <w:p w14:paraId="61D1E216" w14:textId="77777777" w:rsidR="00125FD6" w:rsidRPr="00125FD6" w:rsidRDefault="00125FD6" w:rsidP="00125FD6">
            <w:pPr>
              <w:shd w:val="clear" w:color="auto" w:fill="FFFFFF"/>
              <w:ind w:left="14" w:right="7" w:firstLine="281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9"/>
              </w:rPr>
              <w:t xml:space="preserve">Воспитатель. Дети, сегодня к нам пришли гости. Угадайте </w:t>
            </w:r>
            <w:r w:rsidRPr="00125FD6">
              <w:rPr>
                <w:rFonts w:ascii="Times New Roman" w:hAnsi="Times New Roman"/>
                <w:color w:val="000000"/>
                <w:spacing w:val="-7"/>
              </w:rPr>
              <w:t>кто?</w:t>
            </w:r>
          </w:p>
          <w:p w14:paraId="4BDB4048" w14:textId="77777777" w:rsidR="00125FD6" w:rsidRPr="00125FD6" w:rsidRDefault="00125FD6" w:rsidP="00125FD6">
            <w:pPr>
              <w:shd w:val="clear" w:color="auto" w:fill="FFFFFF"/>
              <w:ind w:left="1411" w:right="2592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Уши длинные, </w:t>
            </w:r>
          </w:p>
          <w:p w14:paraId="353DDF47" w14:textId="77777777" w:rsidR="00125FD6" w:rsidRPr="00125FD6" w:rsidRDefault="00125FD6" w:rsidP="00125FD6">
            <w:pPr>
              <w:shd w:val="clear" w:color="auto" w:fill="FFFFFF"/>
              <w:ind w:left="1411" w:right="2592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Хвост короткий, </w:t>
            </w:r>
          </w:p>
          <w:p w14:paraId="21AB6775" w14:textId="77777777" w:rsidR="00125FD6" w:rsidRPr="00125FD6" w:rsidRDefault="00125FD6" w:rsidP="00125FD6">
            <w:pPr>
              <w:shd w:val="clear" w:color="auto" w:fill="FFFFFF"/>
              <w:ind w:left="1411" w:right="2592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Прыгает, скачет </w:t>
            </w:r>
          </w:p>
          <w:p w14:paraId="47ACC3FA" w14:textId="77777777" w:rsidR="00125FD6" w:rsidRPr="00125FD6" w:rsidRDefault="00125FD6" w:rsidP="00125FD6">
            <w:pPr>
              <w:shd w:val="clear" w:color="auto" w:fill="FFFFFF"/>
              <w:ind w:left="1411" w:right="2592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И под кустом прячется. </w:t>
            </w:r>
          </w:p>
          <w:p w14:paraId="49E72ACE" w14:textId="77777777" w:rsidR="00125FD6" w:rsidRPr="00125FD6" w:rsidRDefault="00125FD6" w:rsidP="00125FD6">
            <w:pPr>
              <w:shd w:val="clear" w:color="auto" w:fill="FFFFFF"/>
              <w:ind w:left="1411" w:right="2592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>Вы угадали кто это?</w:t>
            </w:r>
          </w:p>
          <w:p w14:paraId="44620AA2" w14:textId="77777777" w:rsidR="00125FD6" w:rsidRPr="00125FD6" w:rsidRDefault="00125FD6" w:rsidP="00125FD6">
            <w:pPr>
              <w:shd w:val="clear" w:color="auto" w:fill="FFFFFF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</w:rPr>
              <w:t>Дети. Зайчик.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Воспитатель. Правильно! А кто видел зайчика? Какого он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цвета? Что он ест? К нам пришел зайчонок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и хочет с вами </w:t>
            </w:r>
            <w:r w:rsidRPr="00125FD6">
              <w:rPr>
                <w:rFonts w:ascii="Times New Roman" w:hAnsi="Times New Roman"/>
                <w:color w:val="000000"/>
                <w:spacing w:val="-3"/>
              </w:rPr>
              <w:t xml:space="preserve">поиграть. </w:t>
            </w:r>
            <w:r w:rsidRPr="00125FD6">
              <w:rPr>
                <w:rFonts w:ascii="Times New Roman" w:hAnsi="Times New Roman"/>
                <w:color w:val="000000"/>
              </w:rPr>
              <w:t xml:space="preserve">Давайте поиграем! Повторяем за </w:t>
            </w:r>
            <w:proofErr w:type="spellStart"/>
            <w:r w:rsidRPr="00125FD6">
              <w:rPr>
                <w:rFonts w:ascii="Times New Roman" w:hAnsi="Times New Roman"/>
                <w:color w:val="000000"/>
              </w:rPr>
              <w:t>Коськой</w:t>
            </w:r>
            <w:proofErr w:type="spellEnd"/>
            <w:r w:rsidRPr="00125FD6">
              <w:rPr>
                <w:rFonts w:ascii="Times New Roman" w:hAnsi="Times New Roman"/>
                <w:color w:val="000000"/>
              </w:rPr>
              <w:t>.</w:t>
            </w:r>
          </w:p>
          <w:p w14:paraId="003ED4FA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Зайка серенький сидит, </w:t>
            </w:r>
          </w:p>
          <w:p w14:paraId="057D326C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И ушами шевелит. </w:t>
            </w:r>
          </w:p>
          <w:p w14:paraId="2F04042C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  <w:spacing w:val="3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Вот так, вот так, </w:t>
            </w:r>
          </w:p>
          <w:p w14:paraId="4820D0E7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>И ушами шевелит.</w:t>
            </w:r>
          </w:p>
          <w:p w14:paraId="2DFB1B6D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>Зайке холодно сидеть,</w:t>
            </w:r>
          </w:p>
          <w:p w14:paraId="1557FD2A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  <w:spacing w:val="-3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</w:rPr>
              <w:t xml:space="preserve">Надо лапочки погреть. </w:t>
            </w:r>
          </w:p>
          <w:p w14:paraId="6B98028E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  <w:color w:val="000000"/>
                <w:spacing w:val="3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Вот так, вот так, </w:t>
            </w:r>
          </w:p>
          <w:p w14:paraId="41A6FAAC" w14:textId="77777777" w:rsidR="00125FD6" w:rsidRPr="00125FD6" w:rsidRDefault="00125FD6" w:rsidP="00125FD6">
            <w:pPr>
              <w:shd w:val="clear" w:color="auto" w:fill="FFFFFF"/>
              <w:ind w:right="2592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</w:rPr>
              <w:t>Надо лапочки погреть.</w:t>
            </w:r>
          </w:p>
          <w:p w14:paraId="3DEB6057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Зайке холодно стоять. </w:t>
            </w:r>
          </w:p>
          <w:p w14:paraId="09DBCADE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Нужно зайке поскакать.</w:t>
            </w:r>
          </w:p>
          <w:p w14:paraId="50025148" w14:textId="77777777" w:rsidR="00125FD6" w:rsidRPr="00125FD6" w:rsidRDefault="00125FD6" w:rsidP="00125FD6">
            <w:pPr>
              <w:shd w:val="clear" w:color="auto" w:fill="FFFFFF"/>
              <w:spacing w:before="94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>Какие молодцы! Умеете прыгать и скакать.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К о с ь к а. Вы знаете, дети, я собрался в гости. А как вести себя — </w:t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>не знаю. А вы знаете?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>Дети. Да! Надо умыться, причесаться, надеть чистую и краси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>вую одежду.</w:t>
            </w:r>
          </w:p>
          <w:p w14:paraId="03F51E90" w14:textId="77777777" w:rsidR="00125FD6" w:rsidRPr="00125FD6" w:rsidRDefault="00125FD6" w:rsidP="00125FD6">
            <w:pPr>
              <w:shd w:val="clear" w:color="auto" w:fill="FFFFFF"/>
              <w:ind w:left="1418" w:right="2822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</w:rPr>
              <w:t xml:space="preserve">Аи, лады, лады, </w:t>
            </w:r>
          </w:p>
          <w:p w14:paraId="6DA220E6" w14:textId="77777777" w:rsidR="00125FD6" w:rsidRPr="00125FD6" w:rsidRDefault="00125FD6" w:rsidP="00125FD6">
            <w:pPr>
              <w:shd w:val="clear" w:color="auto" w:fill="FFFFFF"/>
              <w:ind w:left="1418" w:right="2822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Не боимся мы воды, </w:t>
            </w:r>
          </w:p>
          <w:p w14:paraId="7FD5064C" w14:textId="77777777" w:rsidR="00125FD6" w:rsidRPr="00125FD6" w:rsidRDefault="00125FD6" w:rsidP="00125FD6">
            <w:pPr>
              <w:shd w:val="clear" w:color="auto" w:fill="FFFFFF"/>
              <w:ind w:left="1418" w:right="2822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Чисто умываемся,</w:t>
            </w:r>
          </w:p>
          <w:p w14:paraId="2A5F7D6F" w14:textId="77777777" w:rsidR="00125FD6" w:rsidRPr="00125FD6" w:rsidRDefault="00125FD6" w:rsidP="00125FD6">
            <w:pPr>
              <w:shd w:val="clear" w:color="auto" w:fill="FFFFFF"/>
              <w:ind w:left="1418" w:right="28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</w:rPr>
              <w:t>Маме улыбаемся.</w:t>
            </w:r>
          </w:p>
          <w:p w14:paraId="2C5BCD7D" w14:textId="77777777" w:rsidR="00125FD6" w:rsidRPr="00125FD6" w:rsidRDefault="00125FD6" w:rsidP="00125FD6">
            <w:pPr>
              <w:shd w:val="clear" w:color="auto" w:fill="FFFFFF"/>
              <w:spacing w:before="115"/>
              <w:ind w:right="5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4"/>
              </w:rPr>
              <w:t xml:space="preserve">Воспитатель. Молодцы, дети, правильно. Ты запомнил,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</w:rPr>
              <w:t>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</w:rPr>
              <w:t xml:space="preserve"> -Спасибо, дети! А можно я осмотрю вашу группу? Ой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как много красивых игрушек, и кубики, и конструктор. Дети, я морковку потерял пока шел к вам в гости. Она мне очень нужна!</w:t>
            </w:r>
          </w:p>
          <w:p w14:paraId="58E6F6CC" w14:textId="77777777" w:rsidR="00125FD6" w:rsidRPr="00125FD6" w:rsidRDefault="00125FD6" w:rsidP="00125FD6">
            <w:pPr>
              <w:shd w:val="clear" w:color="auto" w:fill="FFFFFF"/>
              <w:ind w:right="5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9"/>
              </w:rPr>
              <w:lastRenderedPageBreak/>
              <w:t xml:space="preserve">Воспитатель.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9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9"/>
              </w:rPr>
              <w:t xml:space="preserve">, не расстраивайся, найдем, а пока мы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тебе морковку нарисуем. Правда, дети?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</w:rPr>
              <w:t xml:space="preserve">Дети рисуют. Воспитатель подходит к каждому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8"/>
              </w:rPr>
              <w:t>ребенку.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 Маша соберет морковку из мозаики! Зайка, нравится тебе наша </w:t>
            </w:r>
            <w:r w:rsidRPr="00125FD6">
              <w:rPr>
                <w:rFonts w:ascii="Times New Roman" w:hAnsi="Times New Roman"/>
                <w:color w:val="000000"/>
                <w:spacing w:val="-8"/>
              </w:rPr>
              <w:t>работа?</w:t>
            </w:r>
          </w:p>
          <w:p w14:paraId="2F96C767" w14:textId="77777777" w:rsidR="00125FD6" w:rsidRPr="00125FD6" w:rsidRDefault="00125FD6" w:rsidP="00125FD6">
            <w:pPr>
              <w:shd w:val="clear" w:color="auto" w:fill="FFFFFF"/>
              <w:ind w:left="7" w:right="3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    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</w:rPr>
              <w:t>. Да, такие красивые морковки получились. С удоволь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125FD6">
              <w:rPr>
                <w:rFonts w:ascii="Times New Roman" w:hAnsi="Times New Roman"/>
                <w:color w:val="000000"/>
              </w:rPr>
              <w:t>ствием их съел бы. А у меня как раз есть картинки, где нарисована морковка, только без верхушки. Дорисуете ее?</w:t>
            </w:r>
          </w:p>
          <w:p w14:paraId="466C855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</w:rPr>
              <w:t xml:space="preserve"> Воспитатель. Возьмите карандаши и помогите зайке.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5"/>
              </w:rPr>
              <w:t xml:space="preserve">Дети рисуют, а зайка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5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5"/>
              </w:rPr>
              <w:t xml:space="preserve"> всех хвалит.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</w:rPr>
              <w:t>. Вот молодцы, теперь я буду любоваться вашими ри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>сунками.</w:t>
            </w:r>
            <w:r w:rsidRPr="00125FD6">
              <w:rPr>
                <w:rFonts w:ascii="Times New Roman" w:hAnsi="Times New Roman"/>
                <w:color w:val="000000"/>
                <w:spacing w:val="9"/>
              </w:rPr>
              <w:t xml:space="preserve"> Воспитатель. Зайка, посмотри, сколько у тебя морковок!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>. Но они не настоящие. А у меня в огороде растет насто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ящая маленькая морковка. За ней надо ухаживать. А у вас, дети,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есть растения? И вы за ними ухаживаете?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Дети. Да, у нас есть растения! Мы их поливаем, стираем пыль с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>листьев. Посмотри.</w:t>
            </w:r>
            <w:r w:rsidRPr="00125FD6">
              <w:rPr>
                <w:rFonts w:ascii="Times New Roman" w:hAnsi="Times New Roman"/>
              </w:rPr>
              <w:t xml:space="preserve">    </w:t>
            </w:r>
            <w:r w:rsidRPr="00125FD6">
              <w:rPr>
                <w:rFonts w:ascii="Times New Roman" w:hAnsi="Times New Roman"/>
                <w:color w:val="000000"/>
                <w:spacing w:val="-5"/>
              </w:rPr>
              <w:t>Дети показывают, как надо поливать растения.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. Теперь я знаю, как надо поливать мою морковку в </w:t>
            </w:r>
            <w:r w:rsidRPr="00125FD6">
              <w:rPr>
                <w:rFonts w:ascii="Times New Roman" w:hAnsi="Times New Roman"/>
                <w:color w:val="000000"/>
                <w:spacing w:val="-8"/>
              </w:rPr>
              <w:t>огороде.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3"/>
                <w:w w:val="103"/>
              </w:rPr>
              <w:t>Стук в дверь.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 xml:space="preserve">Воспитатель. Кто же к нам стучится?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4"/>
                <w:w w:val="103"/>
              </w:rPr>
              <w:t xml:space="preserve">(Вносит куклы.) </w:t>
            </w:r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 xml:space="preserve">Дети,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</w:rPr>
              <w:t xml:space="preserve">к нам </w:t>
            </w:r>
            <w:r w:rsidRPr="00125FD6">
              <w:rPr>
                <w:rFonts w:ascii="Times New Roman" w:hAnsi="Times New Roman"/>
                <w:smallCaps/>
                <w:color w:val="000000"/>
                <w:spacing w:val="-2"/>
                <w:w w:val="103"/>
              </w:rPr>
              <w:t xml:space="preserve">б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</w:rPr>
              <w:t xml:space="preserve">гости пришли Даша и Маша. У них разгорелся спор, кто из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них аккуратнее.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4"/>
                <w:w w:val="103"/>
              </w:rPr>
              <w:t>(У одной куклы испачкано лицо и ручки, другая чис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4"/>
                <w:w w:val="103"/>
              </w:rPr>
              <w:softHyphen/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2"/>
                <w:w w:val="103"/>
              </w:rPr>
              <w:t xml:space="preserve">тая.) </w:t>
            </w:r>
            <w:r w:rsidRPr="00125FD6">
              <w:rPr>
                <w:rFonts w:ascii="Times New Roman" w:hAnsi="Times New Roman"/>
                <w:color w:val="000000"/>
                <w:spacing w:val="2"/>
                <w:w w:val="103"/>
              </w:rPr>
              <w:t xml:space="preserve">Дети, а вы как </w:t>
            </w:r>
            <w:proofErr w:type="spellStart"/>
            <w:proofErr w:type="gramStart"/>
            <w:r w:rsidRPr="00125FD6">
              <w:rPr>
                <w:rFonts w:ascii="Times New Roman" w:hAnsi="Times New Roman"/>
                <w:color w:val="000000"/>
                <w:spacing w:val="2"/>
                <w:w w:val="103"/>
              </w:rPr>
              <w:t>считаете?</w:t>
            </w:r>
            <w:r w:rsidRPr="00125FD6">
              <w:rPr>
                <w:rFonts w:ascii="Times New Roman" w:hAnsi="Times New Roman"/>
                <w:color w:val="000000"/>
                <w:w w:val="103"/>
              </w:rPr>
              <w:t>Дети</w:t>
            </w:r>
            <w:proofErr w:type="spellEnd"/>
            <w:proofErr w:type="gramEnd"/>
            <w:r w:rsidRPr="00125FD6">
              <w:rPr>
                <w:rFonts w:ascii="Times New Roman" w:hAnsi="Times New Roman"/>
                <w:color w:val="000000"/>
                <w:w w:val="103"/>
              </w:rPr>
              <w:t>. Маша аккуратная.</w:t>
            </w:r>
            <w:r w:rsidRPr="00125FD6">
              <w:rPr>
                <w:rFonts w:ascii="Times New Roman" w:hAnsi="Times New Roman"/>
              </w:rPr>
              <w:t xml:space="preserve">      </w:t>
            </w:r>
            <w:r w:rsidRPr="00125FD6">
              <w:rPr>
                <w:rFonts w:ascii="Times New Roman" w:hAnsi="Times New Roman"/>
                <w:color w:val="000000"/>
                <w:spacing w:val="11"/>
                <w:w w:val="103"/>
              </w:rPr>
              <w:t>Воспитатель. Почему?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w w:val="103"/>
              </w:rPr>
              <w:t>Дети. Маша чистая, а у Даши грязные руки и лицо.</w:t>
            </w:r>
          </w:p>
          <w:p w14:paraId="4C447362" w14:textId="77777777" w:rsidR="00125FD6" w:rsidRPr="00125FD6" w:rsidRDefault="00125FD6" w:rsidP="00125FD6">
            <w:pPr>
              <w:shd w:val="clear" w:color="auto" w:fill="FFFFFF"/>
              <w:ind w:right="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  <w:w w:val="103"/>
              </w:rPr>
              <w:t xml:space="preserve">     Воспитатель. Правильно! Аккуратная Маша. Но ты, Даша, не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3"/>
              </w:rPr>
              <w:t xml:space="preserve">расстраивайся, мы тебя умоем и причешем, ты будешь такая же </w:t>
            </w:r>
            <w:r w:rsidRPr="00125FD6">
              <w:rPr>
                <w:rFonts w:ascii="Times New Roman" w:hAnsi="Times New Roman"/>
                <w:color w:val="000000"/>
                <w:w w:val="103"/>
              </w:rPr>
              <w:t>красивая, как Маша.</w:t>
            </w:r>
          </w:p>
          <w:p w14:paraId="790B5E73" w14:textId="77777777" w:rsidR="00125FD6" w:rsidRPr="00125FD6" w:rsidRDefault="00125FD6" w:rsidP="00125FD6">
            <w:pPr>
              <w:shd w:val="clear" w:color="auto" w:fill="FFFFFF"/>
              <w:ind w:right="2592"/>
              <w:jc w:val="both"/>
              <w:rPr>
                <w:rFonts w:ascii="Times New Roman" w:hAnsi="Times New Roman"/>
                <w:color w:val="000000"/>
                <w:spacing w:val="-3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А водичка булькает, </w:t>
            </w:r>
          </w:p>
          <w:p w14:paraId="4433588A" w14:textId="77777777" w:rsidR="00125FD6" w:rsidRPr="00125FD6" w:rsidRDefault="00125FD6" w:rsidP="00125FD6">
            <w:pPr>
              <w:shd w:val="clear" w:color="auto" w:fill="FFFFFF"/>
              <w:ind w:right="2592"/>
              <w:jc w:val="both"/>
              <w:rPr>
                <w:rFonts w:ascii="Times New Roman" w:hAnsi="Times New Roman"/>
                <w:color w:val="000000"/>
                <w:spacing w:val="-3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А водичка пенится, </w:t>
            </w:r>
          </w:p>
          <w:p w14:paraId="00D87C3B" w14:textId="77777777" w:rsidR="00125FD6" w:rsidRPr="00125FD6" w:rsidRDefault="00125FD6" w:rsidP="00125FD6">
            <w:pPr>
              <w:shd w:val="clear" w:color="auto" w:fill="FFFFFF"/>
              <w:ind w:right="2592"/>
              <w:jc w:val="both"/>
              <w:rPr>
                <w:rFonts w:ascii="Times New Roman" w:hAnsi="Times New Roman"/>
                <w:color w:val="000000"/>
                <w:spacing w:val="-3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Дашенька помоется, </w:t>
            </w:r>
          </w:p>
          <w:p w14:paraId="0C228B99" w14:textId="77777777" w:rsidR="00125FD6" w:rsidRPr="00125FD6" w:rsidRDefault="00125FD6" w:rsidP="00125FD6">
            <w:pPr>
              <w:shd w:val="clear" w:color="auto" w:fill="FFFFFF"/>
              <w:ind w:right="259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6"/>
                <w:w w:val="103"/>
              </w:rPr>
              <w:t>Причешется, оденется.</w:t>
            </w:r>
          </w:p>
          <w:p w14:paraId="24522DD9" w14:textId="77777777" w:rsidR="00125FD6" w:rsidRPr="00125FD6" w:rsidRDefault="00125FD6" w:rsidP="00125FD6">
            <w:pPr>
              <w:shd w:val="clear" w:color="auto" w:fill="FFFFFF"/>
              <w:spacing w:before="101"/>
              <w:ind w:right="22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. Дети, вы заметили, что девочки с нами даже не по</w:t>
            </w:r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w w:val="103"/>
              </w:rPr>
              <w:t>здоровались? А что надо сказать, когда приходишь в гости?</w:t>
            </w:r>
          </w:p>
          <w:p w14:paraId="7FB5A4D3" w14:textId="77777777" w:rsidR="00125FD6" w:rsidRPr="00125FD6" w:rsidRDefault="00125FD6" w:rsidP="00125FD6">
            <w:pPr>
              <w:shd w:val="clear" w:color="auto" w:fill="FFFFFF"/>
              <w:spacing w:before="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w w:val="103"/>
              </w:rPr>
              <w:t>Дети. Здравствуйте.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. Молодцы!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5"/>
                <w:w w:val="103"/>
              </w:rPr>
              <w:t xml:space="preserve">Воспитатель. Зайка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5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5"/>
                <w:w w:val="103"/>
              </w:rPr>
              <w:t xml:space="preserve"> нам принес интересную сказку.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8"/>
                <w:w w:val="103"/>
              </w:rPr>
              <w:t>Послушайте:</w:t>
            </w:r>
            <w:r w:rsidRPr="00125FD6">
              <w:rPr>
                <w:rFonts w:ascii="Times New Roman" w:hAnsi="Times New Roman"/>
              </w:rPr>
              <w:t xml:space="preserve">   </w:t>
            </w:r>
            <w:proofErr w:type="gramEnd"/>
            <w:r w:rsidRPr="00125FD6">
              <w:rPr>
                <w:rFonts w:ascii="Times New Roman" w:hAnsi="Times New Roman"/>
              </w:rPr>
              <w:t xml:space="preserve">  </w:t>
            </w:r>
            <w:r w:rsidRPr="00125FD6">
              <w:rPr>
                <w:rFonts w:ascii="Times New Roman" w:hAnsi="Times New Roman"/>
                <w:color w:val="000000"/>
                <w:w w:val="103"/>
              </w:rPr>
              <w:t xml:space="preserve">«В одной маленькой стране жили люди, которые ни с кем не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здоровались. Все ходили хмурыми, а над домами висели серые тучи.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Но однажды приехал туда клоун. Он был веселым и всегда смеялся.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А самое главное, он всем желал здоровья и говорил: «Здравствуйте». </w:t>
            </w:r>
            <w:r w:rsidRPr="00125FD6">
              <w:rPr>
                <w:rFonts w:ascii="Times New Roman" w:hAnsi="Times New Roman"/>
                <w:color w:val="000000"/>
                <w:w w:val="103"/>
              </w:rPr>
              <w:t xml:space="preserve">Клоун научил всех здороваться, и люди стали добрее и ласковее.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>И теперь над страной всегда светит яркое солнце».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</w:rPr>
              <w:t>Мы тоже всегда будем здороваться, и все станут добрее.</w:t>
            </w:r>
          </w:p>
          <w:p w14:paraId="768123AE" w14:textId="77777777" w:rsidR="00125FD6" w:rsidRPr="00125FD6" w:rsidRDefault="00125FD6" w:rsidP="00125FD6">
            <w:pPr>
              <w:shd w:val="clear" w:color="auto" w:fill="FFFFFF"/>
              <w:spacing w:before="86"/>
              <w:ind w:right="14"/>
              <w:jc w:val="both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0"/>
                <w:w w:val="103"/>
              </w:rPr>
              <w:t>Утренняя гимнастика</w:t>
            </w:r>
          </w:p>
          <w:p w14:paraId="5342B788" w14:textId="77777777" w:rsidR="00125FD6" w:rsidRPr="00125FD6" w:rsidRDefault="00125FD6" w:rsidP="00125FD6">
            <w:pPr>
              <w:shd w:val="clear" w:color="auto" w:fill="FFFFFF"/>
              <w:spacing w:before="36"/>
              <w:ind w:left="14" w:right="22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 xml:space="preserve">. Что-то я устал, детки, сидеть, и мне охота побегать. </w:t>
            </w:r>
            <w:r w:rsidRPr="00125FD6">
              <w:rPr>
                <w:rFonts w:ascii="Times New Roman" w:hAnsi="Times New Roman"/>
                <w:color w:val="000000"/>
                <w:spacing w:val="-6"/>
                <w:w w:val="103"/>
              </w:rPr>
              <w:t>У меня идея! Давайте сядем на велосипед и поедем делать гимнасти</w:t>
            </w:r>
            <w:r w:rsidRPr="00125FD6">
              <w:rPr>
                <w:rFonts w:ascii="Times New Roman" w:hAnsi="Times New Roman"/>
                <w:color w:val="000000"/>
                <w:spacing w:val="-6"/>
                <w:w w:val="103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1"/>
                <w:w w:val="103"/>
              </w:rPr>
              <w:t>ку. Поехали!</w:t>
            </w:r>
          </w:p>
          <w:p w14:paraId="4187B6D8" w14:textId="77777777" w:rsidR="00125FD6" w:rsidRPr="00125FD6" w:rsidRDefault="00125FD6" w:rsidP="00125FD6">
            <w:pPr>
              <w:shd w:val="clear" w:color="auto" w:fill="FFFFFF"/>
              <w:spacing w:before="101"/>
              <w:ind w:right="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4"/>
                <w:w w:val="103"/>
              </w:rPr>
              <w:t>ЗАВТРАК</w:t>
            </w:r>
          </w:p>
          <w:p w14:paraId="0E7E5F87" w14:textId="77777777" w:rsidR="00125FD6" w:rsidRPr="00125FD6" w:rsidRDefault="00125FD6" w:rsidP="00125FD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36"/>
              <w:ind w:left="302"/>
              <w:jc w:val="both"/>
              <w:rPr>
                <w:rFonts w:ascii="Times New Roman" w:hAnsi="Times New Roman"/>
                <w:color w:val="000000"/>
                <w:spacing w:val="-27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3"/>
              </w:rPr>
              <w:t>Гигиенические процедуры.</w:t>
            </w:r>
          </w:p>
          <w:p w14:paraId="21237677" w14:textId="77777777" w:rsidR="00125FD6" w:rsidRPr="00125FD6" w:rsidRDefault="00125FD6" w:rsidP="00125FD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Times New Roman" w:hAnsi="Times New Roman"/>
                <w:color w:val="000000"/>
                <w:spacing w:val="-18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6"/>
                <w:w w:val="103"/>
              </w:rPr>
              <w:t>Сервировка стола.</w:t>
            </w:r>
          </w:p>
          <w:p w14:paraId="68848473" w14:textId="77777777" w:rsidR="00125FD6" w:rsidRPr="00125FD6" w:rsidRDefault="00125FD6" w:rsidP="00125FD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Times New Roman" w:hAnsi="Times New Roman"/>
                <w:color w:val="000000"/>
                <w:spacing w:val="-18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-7"/>
                <w:w w:val="103"/>
              </w:rPr>
              <w:t>Завтрак.</w:t>
            </w:r>
          </w:p>
          <w:p w14:paraId="3EDA2C15" w14:textId="77777777" w:rsidR="00125FD6" w:rsidRPr="00125FD6" w:rsidRDefault="00125FD6" w:rsidP="00125FD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color w:val="000000"/>
                <w:spacing w:val="4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 xml:space="preserve">     Воспитатель. Вот мы и размялись. А где же наш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>?</w:t>
            </w:r>
          </w:p>
          <w:p w14:paraId="52DA0894" w14:textId="77777777" w:rsidR="00125FD6" w:rsidRPr="00125FD6" w:rsidRDefault="00125FD6" w:rsidP="00125FD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color w:val="000000"/>
                <w:spacing w:val="-3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  <w:w w:val="103"/>
              </w:rPr>
              <w:t xml:space="preserve">     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  <w:w w:val="10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  <w:w w:val="103"/>
              </w:rPr>
              <w:t xml:space="preserve">. Дети, покажите мне, пожалуйста, как правильно мыть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руки. Не хочу я быть грязнулей. </w:t>
            </w:r>
          </w:p>
          <w:p w14:paraId="118805A3" w14:textId="77777777" w:rsidR="00125FD6" w:rsidRPr="00125FD6" w:rsidRDefault="00125FD6" w:rsidP="00125FD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color w:val="000000"/>
                <w:spacing w:val="-3"/>
                <w:w w:val="103"/>
              </w:rPr>
            </w:pPr>
            <w:r w:rsidRPr="00125FD6">
              <w:rPr>
                <w:rFonts w:ascii="Times New Roman" w:hAnsi="Times New Roman"/>
                <w:color w:val="000000"/>
                <w:spacing w:val="23"/>
                <w:w w:val="103"/>
              </w:rPr>
              <w:t xml:space="preserve">Дети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Кран, откройся, </w:t>
            </w:r>
          </w:p>
          <w:p w14:paraId="2A4CF8F6" w14:textId="77777777" w:rsidR="00125FD6" w:rsidRPr="00125FD6" w:rsidRDefault="00125FD6" w:rsidP="00125FD6">
            <w:pPr>
              <w:shd w:val="clear" w:color="auto" w:fill="FFFFFF"/>
              <w:ind w:left="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w w:val="103"/>
              </w:rPr>
              <w:t>Нос, умойся.</w:t>
            </w:r>
          </w:p>
          <w:p w14:paraId="65F7B86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     К о с ь к а. Спасибо! Ой! Как вкусно пахнет! Что это?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Воспитатель. Это наш завтрак принесли. Маша и Катя будут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помогать накрывать на стол. Что мы будем делать?</w:t>
            </w:r>
          </w:p>
          <w:p w14:paraId="6B6B1D3D" w14:textId="77777777" w:rsidR="00125FD6" w:rsidRPr="00125FD6" w:rsidRDefault="00125FD6" w:rsidP="00125FD6">
            <w:pPr>
              <w:shd w:val="clear" w:color="auto" w:fill="FFFFFF"/>
              <w:ind w:left="7" w:right="43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</w:rPr>
              <w:t xml:space="preserve">Дети. Поставим тарелки, стаканы, хлебницу, положим ложки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>рядом с тарелкой с правой стороны.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Воспитатель. А теперь потихоньку садимся за стол. Какая каша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вкусная, душистая!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Детки, вы уже все съели? Молодцы!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Дети, посмотрите, мы с вами поиграли и устроили беспорядок.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А вы все знаете, где у нас стоят игрушки? Поиграем! Я вам буду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называть игрушку, а вы — ставить ее на место.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</w:rPr>
              <w:t>Дети, все игрушки нашли свои домики. А мы готовы к занятию?</w:t>
            </w:r>
          </w:p>
          <w:p w14:paraId="074D9FBB" w14:textId="77777777" w:rsidR="00125FD6" w:rsidRPr="00125FD6" w:rsidRDefault="00125FD6" w:rsidP="00125FD6">
            <w:pPr>
              <w:shd w:val="clear" w:color="auto" w:fill="FFFFFF"/>
              <w:spacing w:before="94"/>
              <w:ind w:left="7"/>
              <w:jc w:val="both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9"/>
              </w:rPr>
              <w:t>Прогулка.</w:t>
            </w:r>
          </w:p>
          <w:p w14:paraId="47F57212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22"/>
              <w:ind w:left="288"/>
              <w:jc w:val="both"/>
              <w:rPr>
                <w:rFonts w:ascii="Times New Roman" w:hAnsi="Times New Roman"/>
                <w:color w:val="000000"/>
                <w:spacing w:val="-21"/>
              </w:rPr>
            </w:pPr>
            <w:r w:rsidRPr="00125FD6">
              <w:rPr>
                <w:rFonts w:ascii="Times New Roman" w:hAnsi="Times New Roman"/>
                <w:color w:val="000000"/>
              </w:rPr>
              <w:t>Подготовка к прогулке.</w:t>
            </w:r>
          </w:p>
          <w:p w14:paraId="2E25EBAA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</w:rPr>
              <w:t>Одевание.</w:t>
            </w:r>
          </w:p>
          <w:p w14:paraId="7FCEAB66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7"/>
              <w:ind w:left="288"/>
              <w:jc w:val="both"/>
              <w:rPr>
                <w:rFonts w:ascii="Times New Roman" w:hAnsi="Times New Roman"/>
                <w:color w:val="000000"/>
                <w:spacing w:val="-18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Наблюдение на прогулке.</w:t>
            </w:r>
          </w:p>
          <w:p w14:paraId="369275AC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lastRenderedPageBreak/>
              <w:t>Подвижные игры.</w:t>
            </w:r>
          </w:p>
          <w:p w14:paraId="2BB906A7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</w:rPr>
              <w:t>Труд на участке.</w:t>
            </w:r>
          </w:p>
          <w:p w14:paraId="7440ECDC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7"/>
              <w:ind w:left="22" w:firstLine="266"/>
              <w:jc w:val="both"/>
              <w:rPr>
                <w:rFonts w:ascii="Times New Roman" w:hAnsi="Times New Roman"/>
                <w:color w:val="000000"/>
                <w:spacing w:val="-10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>Индивидуальная работа по развитию движений, физических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br/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>качеств.</w:t>
            </w:r>
          </w:p>
          <w:p w14:paraId="79CBBCF6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Самостоятельная игровая деятельность.</w:t>
            </w:r>
          </w:p>
          <w:p w14:paraId="181D321D" w14:textId="77777777" w:rsidR="00125FD6" w:rsidRPr="00125FD6" w:rsidRDefault="00125FD6" w:rsidP="00125F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left="288"/>
              <w:jc w:val="both"/>
              <w:rPr>
                <w:rFonts w:ascii="Times New Roman" w:hAnsi="Times New Roman"/>
                <w:color w:val="000000"/>
                <w:spacing w:val="-18"/>
              </w:rPr>
            </w:pPr>
            <w:r w:rsidRPr="00125FD6">
              <w:rPr>
                <w:rFonts w:ascii="Times New Roman" w:hAnsi="Times New Roman"/>
                <w:color w:val="000000"/>
              </w:rPr>
              <w:t>Возвращение с прогулки.</w:t>
            </w:r>
          </w:p>
          <w:p w14:paraId="3318490B" w14:textId="77777777" w:rsidR="00125FD6" w:rsidRPr="00125FD6" w:rsidRDefault="00125FD6" w:rsidP="00125FD6">
            <w:pPr>
              <w:shd w:val="clear" w:color="auto" w:fill="FFFFFF"/>
              <w:spacing w:before="108"/>
              <w:ind w:left="29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1"/>
              </w:rPr>
              <w:t xml:space="preserve">Пока мы играли, наш зайка загрустил. Что случилось,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1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1"/>
              </w:rPr>
              <w:t>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t xml:space="preserve">К о с ь к а. Просто я опять вспомнил о морковке. Я без нее не могу. </w:t>
            </w:r>
            <w:r w:rsidRPr="00125FD6">
              <w:rPr>
                <w:rFonts w:ascii="Times New Roman" w:hAnsi="Times New Roman"/>
                <w:color w:val="000000"/>
                <w:spacing w:val="13"/>
              </w:rPr>
              <w:t>Воспитатель. Не грусти, зайчик. У меня есть волшебный клу</w:t>
            </w:r>
            <w:r w:rsidRPr="00125FD6">
              <w:rPr>
                <w:rFonts w:ascii="Times New Roman" w:hAnsi="Times New Roman"/>
                <w:color w:val="000000"/>
                <w:spacing w:val="13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бок, он нам и поможет найти твою морковку. Смотрите, дети, наш клубок катится на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0"/>
              </w:rPr>
              <w:t>улицу.Но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 прежде чем выйти, надо одеться. Нам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помогут волшебные часы. Посмотрите — где стоит стрелка? В какой </w:t>
            </w:r>
            <w:r w:rsidRPr="00125FD6">
              <w:rPr>
                <w:rFonts w:ascii="Times New Roman" w:hAnsi="Times New Roman"/>
                <w:color w:val="000000"/>
                <w:spacing w:val="8"/>
              </w:rPr>
              <w:t>последовательности мы будем одеваться?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6"/>
              </w:rPr>
              <w:t>Дети. Штаны, обувь, кофта, шапка, пальто и шарф.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Воспитатель. Правильно! Ну а теперь одевайтесь. </w:t>
            </w:r>
            <w:r w:rsidRPr="00125FD6">
              <w:rPr>
                <w:rFonts w:ascii="Times New Roman" w:hAnsi="Times New Roman"/>
                <w:color w:val="000000"/>
                <w:spacing w:val="-7"/>
              </w:rPr>
              <w:t>Воспитатель помогает детям устранять неполадки в одежде.</w:t>
            </w:r>
          </w:p>
          <w:p w14:paraId="45B701EA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</w:rPr>
              <w:t xml:space="preserve">Раз, два, три, четыре, пять — </w:t>
            </w:r>
          </w:p>
          <w:p w14:paraId="18D13C76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Собираемся гулять. </w:t>
            </w:r>
          </w:p>
          <w:p w14:paraId="2E09352A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Завязала Катеньке </w:t>
            </w:r>
          </w:p>
          <w:p w14:paraId="32494BE0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Шарфик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полосатенький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. </w:t>
            </w:r>
          </w:p>
          <w:p w14:paraId="40F08C05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Наденем на ножки </w:t>
            </w:r>
            <w:r w:rsidRPr="00125FD6">
              <w:rPr>
                <w:rFonts w:ascii="Times New Roman" w:hAnsi="Times New Roman"/>
                <w:color w:val="000000"/>
                <w:spacing w:val="-7"/>
              </w:rPr>
              <w:t xml:space="preserve">Валенки -сапожки, </w:t>
            </w:r>
          </w:p>
          <w:p w14:paraId="673865C5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И пойдем скорей гулять, </w:t>
            </w:r>
          </w:p>
          <w:p w14:paraId="79A51B1E" w14:textId="77777777" w:rsidR="00125FD6" w:rsidRPr="00125FD6" w:rsidRDefault="00125FD6" w:rsidP="00125FD6">
            <w:pPr>
              <w:shd w:val="clear" w:color="auto" w:fill="FFFFFF"/>
              <w:ind w:left="1418" w:right="201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>Прыгать, бегать и скакать.</w:t>
            </w:r>
          </w:p>
          <w:p w14:paraId="4E0E44F5" w14:textId="77777777" w:rsidR="00125FD6" w:rsidRPr="00125FD6" w:rsidRDefault="00125FD6" w:rsidP="00125FD6">
            <w:pPr>
              <w:shd w:val="clear" w:color="auto" w:fill="FFFFFF"/>
              <w:spacing w:before="108"/>
              <w:ind w:left="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</w:rPr>
              <w:t xml:space="preserve">     Вот мы и оделись, но на улицу поедем на автобусе. Водителем будет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Сережа, а мы все пассажирами. И не забудем захватить игрушки.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>Вот мы и приехали, а где же морковка?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5"/>
              </w:rPr>
              <w:t xml:space="preserve">К о с ь к а. Да вот же, на крыльце, только она другого цвета. Можно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я ее съем?</w:t>
            </w:r>
          </w:p>
          <w:p w14:paraId="14785CF9" w14:textId="77777777" w:rsidR="00125FD6" w:rsidRPr="00125FD6" w:rsidRDefault="00125FD6" w:rsidP="00125FD6">
            <w:pPr>
              <w:shd w:val="clear" w:color="auto" w:fill="FFFFFF"/>
              <w:ind w:right="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     Воспитатель. Нет, нельзя. Дети, разве это морковка? А ну-ка </w:t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>отгадайте:</w:t>
            </w:r>
          </w:p>
          <w:p w14:paraId="68937A7F" w14:textId="77777777" w:rsidR="00125FD6" w:rsidRPr="00125FD6" w:rsidRDefault="00125FD6" w:rsidP="00125FD6">
            <w:pPr>
              <w:shd w:val="clear" w:color="auto" w:fill="FFFFFF"/>
              <w:ind w:left="1426" w:right="3226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Висит за окошком </w:t>
            </w:r>
          </w:p>
          <w:p w14:paraId="7CCF4342" w14:textId="77777777" w:rsidR="00125FD6" w:rsidRPr="00125FD6" w:rsidRDefault="00125FD6" w:rsidP="00125FD6">
            <w:pPr>
              <w:shd w:val="clear" w:color="auto" w:fill="FFFFFF"/>
              <w:ind w:left="1426" w:right="3226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Кулек ледяной.</w:t>
            </w:r>
          </w:p>
          <w:p w14:paraId="3654351C" w14:textId="77777777" w:rsidR="00125FD6" w:rsidRPr="00125FD6" w:rsidRDefault="00125FD6" w:rsidP="00125FD6">
            <w:pPr>
              <w:shd w:val="clear" w:color="auto" w:fill="FFFFFF"/>
              <w:ind w:left="1426" w:right="3226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Он полон капели </w:t>
            </w:r>
          </w:p>
          <w:p w14:paraId="57865002" w14:textId="77777777" w:rsidR="00125FD6" w:rsidRPr="00125FD6" w:rsidRDefault="00125FD6" w:rsidP="00125FD6">
            <w:pPr>
              <w:shd w:val="clear" w:color="auto" w:fill="FFFFFF"/>
              <w:ind w:left="1426" w:right="322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И пахнет весной.</w:t>
            </w:r>
          </w:p>
          <w:p w14:paraId="56B83896" w14:textId="77777777" w:rsidR="00125FD6" w:rsidRPr="00125FD6" w:rsidRDefault="00125FD6" w:rsidP="00125FD6">
            <w:pPr>
              <w:shd w:val="clear" w:color="auto" w:fill="FFFFFF"/>
              <w:spacing w:before="94"/>
              <w:ind w:left="14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>Что это, дети?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5"/>
              </w:rPr>
              <w:t>Дети. Сосулька.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Воспитатель. Правильно. Она похожа на морковку. А какого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она цвета, формы, величины? Почему с нее капает вода? Что с ней будет, если принести ее в группу?</w:t>
            </w:r>
          </w:p>
          <w:p w14:paraId="745FC6D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     Дети. Она растает.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Воспитатель. Она растает и от нее останется лишь грязная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вода. Сосульки брать в рот нельзя. Ты,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2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2"/>
              </w:rPr>
              <w:t>, не грусти.</w:t>
            </w:r>
          </w:p>
          <w:p w14:paraId="195C9CC6" w14:textId="77777777" w:rsidR="00125FD6" w:rsidRPr="00125FD6" w:rsidRDefault="00125FD6" w:rsidP="00125FD6">
            <w:pPr>
              <w:shd w:val="clear" w:color="auto" w:fill="FFFFFF"/>
              <w:ind w:left="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Давай поиграем с нами в игру «Тай!». Сейчас я выберу солнеч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 xml:space="preserve">ный лучик. Им будет Саша. А мы все будем сосульками. Саша будет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нас ловить, а до кого дотронется, тот будет «таять» — приседать.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>Дети играют вместе с воспитателем.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5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5"/>
              </w:rPr>
              <w:t xml:space="preserve">. Молодцы, дети! Я вам предлагаю интересную игру,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которая называется «Снег кружится».</w:t>
            </w:r>
          </w:p>
          <w:p w14:paraId="10F709E9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Снег, снег кружится, </w:t>
            </w:r>
          </w:p>
          <w:p w14:paraId="7043E909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Белая вся улица, </w:t>
            </w:r>
          </w:p>
          <w:p w14:paraId="785003B7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Собрались мы в кружок, </w:t>
            </w:r>
          </w:p>
          <w:p w14:paraId="30AB70A7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>Завертелись, как снежок.</w:t>
            </w:r>
          </w:p>
          <w:p w14:paraId="3C0D832C" w14:textId="77777777" w:rsidR="00125FD6" w:rsidRPr="00125FD6" w:rsidRDefault="00125FD6" w:rsidP="00125FD6">
            <w:pPr>
              <w:shd w:val="clear" w:color="auto" w:fill="FFFFFF"/>
              <w:ind w:right="749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</w:rPr>
              <w:t xml:space="preserve">Разлетаются по участку, кружатся.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Вот сколько снега намело — не пройти. Что будем делать?</w:t>
            </w:r>
          </w:p>
          <w:p w14:paraId="6D6DF3E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>Дети. Возьмем лопату и почистим дорожку.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0"/>
              </w:rPr>
              <w:t>Воспитатель. Но у нас еще птички не кормлены.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t>Дети. Давайте накормим птиц.</w:t>
            </w:r>
          </w:p>
          <w:p w14:paraId="2E335C68" w14:textId="77777777" w:rsidR="00125FD6" w:rsidRPr="00125FD6" w:rsidRDefault="00125FD6" w:rsidP="00125FD6">
            <w:pPr>
              <w:shd w:val="clear" w:color="auto" w:fill="FFFFFF"/>
              <w:ind w:left="7" w:right="36" w:firstLine="281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Воспитатель. Мальчики будут чистить дорожку, а девочки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накормят птиц и стряхнут снег со скамейки.</w:t>
            </w:r>
          </w:p>
          <w:p w14:paraId="036CDA2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</w:rPr>
              <w:t>К о с ь к а. Птички нам спасибо скажут.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>Трудятся на участке. Воспитатель работает вместе с детьми.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Так много снега. А что еще можно с ним сделать?</w:t>
            </w:r>
          </w:p>
          <w:p w14:paraId="01F8B706" w14:textId="77777777" w:rsidR="00125FD6" w:rsidRPr="00125FD6" w:rsidRDefault="00125FD6" w:rsidP="00125FD6">
            <w:pPr>
              <w:shd w:val="clear" w:color="auto" w:fill="FFFFFF"/>
              <w:ind w:left="7" w:right="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>Воспитатель. Лучшему архитектору или скульптору мы дружно похлопаем. А кто не хочет строить, тот может поиграть.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>Воспитатель подходит к каждому, поощряет.</w:t>
            </w:r>
          </w:p>
          <w:p w14:paraId="3D9219E7" w14:textId="77777777" w:rsidR="00125FD6" w:rsidRPr="00125FD6" w:rsidRDefault="00125FD6" w:rsidP="00125FD6">
            <w:pPr>
              <w:shd w:val="clear" w:color="auto" w:fill="FFFFFF"/>
              <w:spacing w:before="144"/>
              <w:ind w:right="22"/>
              <w:jc w:val="both"/>
              <w:outlineLvl w:val="0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3"/>
              </w:rPr>
              <w:t>Обед</w:t>
            </w:r>
          </w:p>
          <w:p w14:paraId="28F879A8" w14:textId="77777777" w:rsidR="00125FD6" w:rsidRPr="00125FD6" w:rsidRDefault="00125FD6" w:rsidP="00125FD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before="22"/>
              <w:ind w:left="281"/>
              <w:jc w:val="both"/>
              <w:rPr>
                <w:rFonts w:ascii="Times New Roman" w:hAnsi="Times New Roman"/>
                <w:color w:val="000000"/>
                <w:spacing w:val="-2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Подготовка к обеду.</w:t>
            </w:r>
          </w:p>
          <w:p w14:paraId="5F5FD821" w14:textId="77777777" w:rsidR="00125FD6" w:rsidRPr="00125FD6" w:rsidRDefault="00125FD6" w:rsidP="00125FD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Гигиенические процедуры.</w:t>
            </w:r>
          </w:p>
          <w:p w14:paraId="7AF3495E" w14:textId="77777777" w:rsidR="00125FD6" w:rsidRPr="00125FD6" w:rsidRDefault="00125FD6" w:rsidP="00125FD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</w:rPr>
              <w:t>Сервировка стола.</w:t>
            </w:r>
          </w:p>
          <w:p w14:paraId="6252A41E" w14:textId="77777777" w:rsidR="00125FD6" w:rsidRPr="00125FD6" w:rsidRDefault="00125FD6" w:rsidP="00125FD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8"/>
              </w:rPr>
            </w:pPr>
            <w:r w:rsidRPr="00125FD6">
              <w:rPr>
                <w:rFonts w:ascii="Times New Roman" w:hAnsi="Times New Roman"/>
                <w:color w:val="000000"/>
                <w:spacing w:val="-11"/>
              </w:rPr>
              <w:t>Обед.</w:t>
            </w:r>
          </w:p>
          <w:p w14:paraId="176EEE3D" w14:textId="77777777" w:rsidR="00125FD6" w:rsidRPr="00125FD6" w:rsidRDefault="00125FD6" w:rsidP="00125FD6">
            <w:pPr>
              <w:shd w:val="clear" w:color="auto" w:fill="FFFFFF"/>
              <w:spacing w:before="65"/>
              <w:ind w:left="7" w:firstLine="28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6"/>
              </w:rPr>
              <w:lastRenderedPageBreak/>
              <w:t xml:space="preserve">Воспитатель. Дети, наш клубок куда-то убегает. Да и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исчез. Клубок, укажи, где спрятался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. Дети, клубок нам на </w:t>
            </w:r>
            <w:r w:rsidRPr="00125FD6">
              <w:rPr>
                <w:rFonts w:ascii="Times New Roman" w:hAnsi="Times New Roman"/>
                <w:color w:val="000000"/>
                <w:spacing w:val="-6"/>
              </w:rPr>
              <w:t xml:space="preserve">группу показывает. Давайте сядем на автобус и поедем в группу искать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4"/>
              </w:rPr>
              <w:t>Коську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. Вот мы и приехали. Посмотрите на наши волшебные часы.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Раздевайтесь и пойдем искать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Коську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>.</w:t>
            </w:r>
          </w:p>
          <w:p w14:paraId="15B65DC0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</w:rPr>
              <w:t>Раз, два, три, четыре, пять —</w:t>
            </w:r>
          </w:p>
          <w:p w14:paraId="10373C16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 xml:space="preserve">Собираемся играть. </w:t>
            </w:r>
          </w:p>
          <w:p w14:paraId="3208C759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>Развязали Катеньке</w:t>
            </w:r>
          </w:p>
          <w:p w14:paraId="15D47362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Шарфик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полосатенький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>.</w:t>
            </w:r>
          </w:p>
          <w:p w14:paraId="125B261C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</w:rPr>
              <w:t xml:space="preserve">Сняли с ножки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>Валенки-сапожки,</w:t>
            </w:r>
          </w:p>
          <w:p w14:paraId="4DD1B9CB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И пойдем скорей играть,</w:t>
            </w:r>
          </w:p>
          <w:p w14:paraId="01D16E60" w14:textId="77777777" w:rsidR="00125FD6" w:rsidRPr="00125FD6" w:rsidRDefault="00125FD6" w:rsidP="00125FD6">
            <w:pPr>
              <w:shd w:val="clear" w:color="auto" w:fill="FFFFFF"/>
              <w:ind w:left="1433" w:right="187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Прыгать, бегать и скакать.</w:t>
            </w:r>
          </w:p>
          <w:p w14:paraId="5A84133E" w14:textId="77777777" w:rsidR="00125FD6" w:rsidRPr="00125FD6" w:rsidRDefault="00125FD6" w:rsidP="00125FD6">
            <w:pPr>
              <w:shd w:val="clear" w:color="auto" w:fill="FFFFFF"/>
              <w:spacing w:before="101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2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2"/>
              </w:rPr>
              <w:t>, ты что здесь делаешь?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8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8"/>
              </w:rPr>
              <w:t xml:space="preserve">. Мне послышалось, что вас кто-то зовет из комнаты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>Чистоты.</w:t>
            </w:r>
          </w:p>
          <w:p w14:paraId="17E31E79" w14:textId="77777777" w:rsidR="00125FD6" w:rsidRPr="00125FD6" w:rsidRDefault="00125FD6" w:rsidP="00125FD6">
            <w:pPr>
              <w:shd w:val="clear" w:color="auto" w:fill="FFFFFF"/>
              <w:ind w:left="22" w:right="14" w:firstLine="281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Воспитатель. Дети, в комнату Чистоты пришло зеркало. Оно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плачет, когда дети умываются неаккуратно, и смеется, когда дети </w:t>
            </w:r>
            <w:r w:rsidRPr="00125FD6">
              <w:rPr>
                <w:rFonts w:ascii="Times New Roman" w:hAnsi="Times New Roman"/>
                <w:color w:val="000000"/>
              </w:rPr>
              <w:t>все делают правильно. Давайте покажем ему, что умеем правильно мыть руки. И зеркало всегда будет улыбаться.</w:t>
            </w:r>
          </w:p>
          <w:p w14:paraId="7F14D67A" w14:textId="77777777" w:rsidR="00125FD6" w:rsidRPr="00125FD6" w:rsidRDefault="00125FD6" w:rsidP="00125FD6">
            <w:pPr>
              <w:shd w:val="clear" w:color="auto" w:fill="FFFFFF"/>
              <w:ind w:left="1440" w:right="1728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Чище умойся, воды не жалей.</w:t>
            </w:r>
          </w:p>
          <w:p w14:paraId="5D75144F" w14:textId="77777777" w:rsidR="00125FD6" w:rsidRPr="00125FD6" w:rsidRDefault="00125FD6" w:rsidP="00125FD6">
            <w:pPr>
              <w:shd w:val="clear" w:color="auto" w:fill="FFFFFF"/>
              <w:ind w:left="1440" w:right="172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Будут ладошки, снега белей.</w:t>
            </w:r>
          </w:p>
          <w:p w14:paraId="6F98FCA1" w14:textId="77777777" w:rsidR="00125FD6" w:rsidRPr="00125FD6" w:rsidRDefault="00125FD6" w:rsidP="00125FD6">
            <w:pPr>
              <w:shd w:val="clear" w:color="auto" w:fill="FFFFFF"/>
              <w:spacing w:before="94"/>
              <w:ind w:left="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К о с ь к а. Да, зеркало действительно смеется! Молодцы! Но по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слушайте, там кто-то плачет! Тарелки, ложки плачут. Мы про них </w:t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>совсем забыли.</w:t>
            </w:r>
          </w:p>
          <w:p w14:paraId="5B2095D6" w14:textId="77777777" w:rsidR="00125FD6" w:rsidRPr="00125FD6" w:rsidRDefault="00125FD6" w:rsidP="00125FD6">
            <w:pPr>
              <w:shd w:val="clear" w:color="auto" w:fill="FFFFFF"/>
              <w:ind w:left="22" w:right="22" w:firstLine="281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</w:rPr>
              <w:t>Воспитатель. Нет, не забыли. Маша и Катя сейчас будут на</w:t>
            </w:r>
            <w:r w:rsidRPr="00125FD6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125FD6">
              <w:rPr>
                <w:rFonts w:ascii="Times New Roman" w:hAnsi="Times New Roman"/>
                <w:color w:val="000000"/>
              </w:rPr>
              <w:t>крывать на стол. Ты что будешь делать, Маша?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2"/>
              </w:rPr>
              <w:t>М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-2"/>
              </w:rPr>
              <w:t xml:space="preserve"> а ш а. Я буду расставлять тарелки и раскладывать ложки.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8"/>
              </w:rPr>
              <w:t>Воспитатель. А что будет делать Катя?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t>Катя. Я поставлю на стол чашки и хлебницу.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t>Воспитатель. Молодцы! Дети, пока накрывают на стол, я рас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скажу, что же приготовили нам повара. Или вы сами догадаетесь?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8"/>
              </w:rPr>
              <w:t>Дети. Суп, кашу, плов.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</w:rPr>
              <w:t>Воспитатель. Пахнет-то вкусно. Только чем?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>Дети. Супом.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>Воспитатель. Правильно! Вот, ваши места уже готовы. Про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 xml:space="preserve">ходите, садитесь. Приятного аппетита!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Дети, не торопитесь и ешьте аккуратно.</w:t>
            </w:r>
          </w:p>
          <w:p w14:paraId="0C211B92" w14:textId="77777777" w:rsidR="00125FD6" w:rsidRPr="00125FD6" w:rsidRDefault="00125FD6" w:rsidP="00125FD6">
            <w:pPr>
              <w:shd w:val="clear" w:color="auto" w:fill="FFFFFF"/>
              <w:ind w:left="1433" w:right="2592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>Глубоко и мелко,</w:t>
            </w:r>
          </w:p>
          <w:p w14:paraId="6D2B67EF" w14:textId="77777777" w:rsidR="00125FD6" w:rsidRPr="00125FD6" w:rsidRDefault="00125FD6" w:rsidP="00125FD6">
            <w:pPr>
              <w:shd w:val="clear" w:color="auto" w:fill="FFFFFF"/>
              <w:ind w:left="1433" w:right="2592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Корабли в тарелке.</w:t>
            </w:r>
          </w:p>
          <w:p w14:paraId="353F28FF" w14:textId="77777777" w:rsidR="00125FD6" w:rsidRPr="00125FD6" w:rsidRDefault="00125FD6" w:rsidP="00125FD6">
            <w:pPr>
              <w:shd w:val="clear" w:color="auto" w:fill="FFFFFF"/>
              <w:ind w:left="1433" w:right="2592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</w:rPr>
              <w:t>Вот кораблик плывет,</w:t>
            </w:r>
          </w:p>
          <w:p w14:paraId="53148B23" w14:textId="77777777" w:rsidR="00125FD6" w:rsidRPr="00125FD6" w:rsidRDefault="00125FD6" w:rsidP="00125FD6">
            <w:pPr>
              <w:shd w:val="clear" w:color="auto" w:fill="FFFFFF"/>
              <w:ind w:left="1433" w:right="259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Заплывает прямо в рот.</w:t>
            </w:r>
          </w:p>
          <w:p w14:paraId="562AA903" w14:textId="77777777" w:rsidR="00125FD6" w:rsidRPr="00125FD6" w:rsidRDefault="00125FD6" w:rsidP="00125FD6">
            <w:pPr>
              <w:shd w:val="clear" w:color="auto" w:fill="FFFFFF"/>
              <w:ind w:right="259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6"/>
              </w:rPr>
              <w:t>Подготовка ко сну</w:t>
            </w:r>
          </w:p>
          <w:p w14:paraId="3DA2B620" w14:textId="77777777" w:rsidR="00125FD6" w:rsidRPr="00125FD6" w:rsidRDefault="00125FD6" w:rsidP="00125FD6">
            <w:pPr>
              <w:shd w:val="clear" w:color="auto" w:fill="FFFFFF"/>
              <w:spacing w:before="36"/>
              <w:ind w:right="29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</w:rPr>
              <w:t>Коська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. Да, суп был хорош, но теперь я хочу отправиться в </w:t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>страну снов.</w:t>
            </w:r>
          </w:p>
          <w:p w14:paraId="2631C1E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</w:rPr>
              <w:t>Воспитатель. Сейчас мы все отправимся в страну снов.</w:t>
            </w:r>
          </w:p>
          <w:p w14:paraId="5DE8209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</w:rPr>
              <w:t>Баю-бай, баю-бай, ты, собачка, не лай.</w:t>
            </w:r>
          </w:p>
          <w:p w14:paraId="2D38309B" w14:textId="77777777" w:rsidR="00125FD6" w:rsidRPr="00125FD6" w:rsidRDefault="00125FD6" w:rsidP="00125FD6">
            <w:pPr>
              <w:shd w:val="clear" w:color="auto" w:fill="FFFFFF"/>
              <w:spacing w:before="50"/>
              <w:ind w:right="864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</w:rPr>
              <w:t>Белолапа</w:t>
            </w:r>
            <w:proofErr w:type="spellEnd"/>
            <w:r w:rsidRPr="00125FD6">
              <w:rPr>
                <w:rFonts w:ascii="Times New Roman" w:hAnsi="Times New Roman"/>
                <w:color w:val="000000"/>
              </w:rPr>
              <w:t>, не скули, наших деток не буди!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0A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Игровые приемы широко используются в работе с детьми младшего дошкольного возраста в процессе проведения режимных моментов.</w:t>
            </w:r>
          </w:p>
          <w:p w14:paraId="1BC8191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игровых ситуаций.</w:t>
            </w:r>
          </w:p>
          <w:p w14:paraId="6677D123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(1 вариант) В-ль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Сегодня к нам в гости пришла волшебница – Осень (воспитатель показывает куклу Осень), посмотрите какая она красивая! </w:t>
            </w:r>
          </w:p>
          <w:p w14:paraId="1D9F0BA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поздоровается с ней. Сегодня на улице настоящий листопад. Осень щедро дарит всем разноцветные листочки. Каждому на шкафчик Осень приклеила листочек. Забираем их, заходим в группу. Посмотрите, в группе стало светлее и наряднее от ваших глаз, они у вас как осенние листочки у всех разные, зеленые, голубые, карие.</w:t>
            </w:r>
          </w:p>
          <w:p w14:paraId="798DBFC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Проводиться гимнастика с листочками. В умывальной комнате дети показывают, как надо мыть и вытирать руки. Во время завтрака:</w:t>
            </w:r>
          </w:p>
          <w:p w14:paraId="4E03408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Ребята, Осень мне рассказала интересную историю. </w:t>
            </w:r>
            <w:proofErr w:type="gram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  была</w:t>
            </w:r>
            <w:proofErr w:type="gram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Белки в лесу.</w:t>
            </w:r>
          </w:p>
          <w:p w14:paraId="6DCEA7F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Осень:</w:t>
            </w:r>
          </w:p>
          <w:p w14:paraId="2C0DDE4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столом сидела Белка,</w:t>
            </w:r>
          </w:p>
          <w:p w14:paraId="2B1460D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ней была тарелка,</w:t>
            </w:r>
          </w:p>
          <w:p w14:paraId="47D31FC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ней из хлеба, масла, сала</w:t>
            </w:r>
          </w:p>
          <w:p w14:paraId="0976AD5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Белка дом сооружала.</w:t>
            </w:r>
          </w:p>
          <w:p w14:paraId="28E4EE9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 друзья не поступают</w:t>
            </w:r>
          </w:p>
          <w:p w14:paraId="71A13C9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едою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играют.</w:t>
            </w:r>
          </w:p>
          <w:p w14:paraId="519D653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14:paraId="1E4191A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  <w:p w14:paraId="547C975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14:paraId="4AC7CEB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Ребята, расскажите Осени, как правильно сидеть за столом. (Ноги стоят вместе, спина прямая, не разговаривать).</w:t>
            </w:r>
          </w:p>
          <w:p w14:paraId="6E52D71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А как мы будем кушать? </w:t>
            </w:r>
            <w:proofErr w:type="gram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Не</w:t>
            </w:r>
            <w:proofErr w:type="gram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крошить, жевать с закрытым ртом, булочку держим в одной руке, чайную чашку в другой).</w:t>
            </w:r>
          </w:p>
          <w:p w14:paraId="7B13650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 ребята, мы вспомнили правила поведения за столом во время еды. Кукла сопровождает детей по время прогулки, возвращения с прогулки.</w:t>
            </w:r>
          </w:p>
          <w:p w14:paraId="321884C2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(2 вариант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Воспитатель: «Дети, к нам сегодня в гости пришел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1A9C2A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хочет посмотреть, как вы умеете мыть ручки! Давайте покажем, а я вам помогу». Говорю детям: «Закатываем рукава, чтобы не намочить их, открываем кран с водичкой (помогаю, кому это нужно). Водичка холодная или теплая? Не боятся наши ручки водички?</w:t>
            </w:r>
          </w:p>
          <w:p w14:paraId="189D085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лады, лады, лады,</w:t>
            </w:r>
          </w:p>
          <w:p w14:paraId="5B54ACE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боимся мы воды!</w:t>
            </w:r>
          </w:p>
          <w:p w14:paraId="5A7A94A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 умываемся,</w:t>
            </w:r>
          </w:p>
          <w:p w14:paraId="2BA4B57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 другу улыбаемся!</w:t>
            </w:r>
          </w:p>
          <w:p w14:paraId="68D33D7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всегда перед едой</w:t>
            </w:r>
          </w:p>
          <w:p w14:paraId="0AE931B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чисто с мылом мой.</w:t>
            </w:r>
          </w:p>
          <w:p w14:paraId="2F259B5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Подставим ручки под водичку, потом мы берем мыло и намыливаем ручки круговыми движениями. А я вам расскажу стишок про мыло.</w:t>
            </w:r>
          </w:p>
          <w:p w14:paraId="50C437B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Ускользает как живое,</w:t>
            </w:r>
          </w:p>
          <w:p w14:paraId="129B01D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не выпущу его я,</w:t>
            </w:r>
          </w:p>
          <w:p w14:paraId="5FA14C3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Белой пеной пенится,</w:t>
            </w:r>
          </w:p>
          <w:p w14:paraId="49F6015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мыть не ленится.</w:t>
            </w:r>
          </w:p>
          <w:p w14:paraId="7D9F6B1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Дети, а мыло у вас какого цвета? А как вкусно оно пахнет, такое душистое…Держите его в ручках крепко, а то оно очень скользкое!</w:t>
            </w:r>
          </w:p>
          <w:p w14:paraId="67DCE39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Теперь снова подставим ручки под воду и хорошо смоем мыло. Стряхиваем с ручек оставшиеся капельки в раковину, стараемся не брызгать на пол и друг на друга, закрываем кран (помогаю).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сейчас проверит, знаете ли вы свои полотенца или нет. Помните, где ваши полотенца? Какая у тебя картинка? (напоминаю, если кто-то не запомнил). Подходим, снимаем свое полотенце с крючочка и насухо вытираем каждый пальчик и ручки с обеих сторон. Вешаем полотенце обратно, каждый на свое место (помогаю по мере необходимости). 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хвалит детей.</w:t>
            </w:r>
          </w:p>
          <w:p w14:paraId="2014109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CC560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3.Потешки о режимных моментах.</w:t>
            </w:r>
          </w:p>
          <w:p w14:paraId="060E269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Умывание.</w:t>
            </w:r>
          </w:p>
          <w:p w14:paraId="67EB179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1.Я сегодня утром рано</w:t>
            </w:r>
          </w:p>
          <w:p w14:paraId="40F5DB0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Умывался </w:t>
            </w:r>
            <w:proofErr w:type="gram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из- под крана</w:t>
            </w:r>
            <w:proofErr w:type="gram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2E11C4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сам теперь умею</w:t>
            </w:r>
          </w:p>
          <w:p w14:paraId="0105824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Вымыть личико и шею.</w:t>
            </w:r>
          </w:p>
          <w:p w14:paraId="4B633B5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2.Кто не моет руки с мылом</w:t>
            </w:r>
          </w:p>
          <w:p w14:paraId="38E7CA1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среды и до среды.</w:t>
            </w:r>
          </w:p>
          <w:p w14:paraId="2F4027E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мохнатом полотенце</w:t>
            </w:r>
          </w:p>
          <w:p w14:paraId="4B486D9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Отпечатаны следы.</w:t>
            </w:r>
          </w:p>
          <w:p w14:paraId="34A1001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F8C473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Одевание</w:t>
            </w:r>
          </w:p>
          <w:p w14:paraId="63950E4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685198F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</w:t>
            </w:r>
          </w:p>
          <w:p w14:paraId="1D65965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5D456F4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4.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Подвижные игры для весенней прогулки.</w:t>
            </w:r>
          </w:p>
          <w:p w14:paraId="4BCBEC29" w14:textId="77777777" w:rsidR="00125FD6" w:rsidRPr="00125FD6" w:rsidRDefault="00125FD6" w:rsidP="00125F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FBF27" w14:textId="77777777" w:rsidR="00125FD6" w:rsidRPr="00125FD6" w:rsidRDefault="00125FD6" w:rsidP="00125FD6">
            <w:pPr>
              <w:numPr>
                <w:ilvl w:val="0"/>
                <w:numId w:val="20"/>
              </w:num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Солнышко и дождик   </w:t>
            </w:r>
          </w:p>
          <w:p w14:paraId="67C5285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 Развивать у детей умение выполнять движения по сигналу воспитателя, находить свое место на площадке. Упражнять в ходьбе и беге.</w:t>
            </w:r>
          </w:p>
          <w:p w14:paraId="11A95E0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Ход игры</w:t>
            </w:r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 </w:t>
            </w:r>
            <w:proofErr w:type="gramStart"/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Дети  стоят</w:t>
            </w:r>
            <w:proofErr w:type="gramEnd"/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очерченном кругу, это их «дом». Воспитатель </w:t>
            </w:r>
            <w:proofErr w:type="gramStart"/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говорит</w:t>
            </w:r>
            <w:proofErr w:type="gramEnd"/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«Какая хорошая погода, идите гулять! Бегайте, прыгайте.  Но если пойдет дождик – </w:t>
            </w:r>
          </w:p>
          <w:p w14:paraId="29893D3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все бегите ко мне под этот зонтик». Дети бегут в любом направлении.</w:t>
            </w:r>
          </w:p>
          <w:p w14:paraId="10FF08F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«К нам на длинной мокрой ножке </w:t>
            </w:r>
          </w:p>
          <w:p w14:paraId="2307508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Дождик скачет по дорожке. </w:t>
            </w:r>
          </w:p>
          <w:p w14:paraId="6AA94DB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В лужице – смотри, смотри! —</w:t>
            </w:r>
            <w:r w:rsidRPr="00125FD6">
              <w:rPr>
                <w:rFonts w:ascii="Times New Roman" w:hAnsi="Times New Roman"/>
                <w:sz w:val="24"/>
                <w:szCs w:val="24"/>
              </w:rPr>
              <w:br/>
              <w:t>Он пускает пузыри.</w:t>
            </w:r>
          </w:p>
          <w:p w14:paraId="7C175D4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Дождь пошел, бегите домой!» - говорит воспитатель</w:t>
            </w:r>
            <w:r w:rsidRPr="00125FD6">
              <w:rPr>
                <w:rFonts w:ascii="Times New Roman" w:hAnsi="Times New Roman"/>
                <w:color w:val="000000"/>
              </w:rPr>
              <w:t xml:space="preserve">. Дети бегут к </w:t>
            </w:r>
            <w:proofErr w:type="spellStart"/>
            <w:r w:rsidRPr="00125FD6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25FD6">
              <w:rPr>
                <w:rFonts w:ascii="Times New Roman" w:hAnsi="Times New Roman"/>
                <w:color w:val="000000"/>
              </w:rPr>
              <w:t xml:space="preserve"> воспитателю и прячутся под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зонтик..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Воспитатель приговаривает «Кап – кап – кап!». Постепенно </w:t>
            </w:r>
            <w:r w:rsidRPr="00125FD6">
              <w:rPr>
                <w:rFonts w:ascii="Times New Roman" w:hAnsi="Times New Roman"/>
                <w:color w:val="000000"/>
              </w:rPr>
              <w:lastRenderedPageBreak/>
              <w:t xml:space="preserve">дождь утихает и воспитатель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говорит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«Идите гулять. Дождь перестал!».</w:t>
            </w:r>
          </w:p>
          <w:p w14:paraId="2762CAB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Cs/>
                <w:color w:val="000000"/>
                <w:u w:val="single"/>
                <w:lang w:eastAsia="ru-RU"/>
              </w:rPr>
              <w:t>Правила:</w:t>
            </w:r>
          </w:p>
          <w:p w14:paraId="140842AD" w14:textId="77777777" w:rsidR="00125FD6" w:rsidRPr="00125FD6" w:rsidRDefault="00125FD6" w:rsidP="00125FD6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Дети уходят из дома по сигналу «Идите гулять!».</w:t>
            </w:r>
          </w:p>
          <w:p w14:paraId="1BF2990D" w14:textId="77777777" w:rsidR="00125FD6" w:rsidRPr="00125FD6" w:rsidRDefault="00125FD6" w:rsidP="00125FD6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Бегут домой на сигнал «дождь пошел!».</w:t>
            </w:r>
          </w:p>
          <w:p w14:paraId="44E65606" w14:textId="77777777" w:rsidR="00125FD6" w:rsidRPr="00125FD6" w:rsidRDefault="00125FD6" w:rsidP="00125FD6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7EF6E6" w14:textId="77777777" w:rsidR="00125FD6" w:rsidRPr="00125FD6" w:rsidRDefault="00125FD6" w:rsidP="00125FD6">
            <w:pPr>
              <w:numPr>
                <w:ilvl w:val="0"/>
                <w:numId w:val="22"/>
              </w:numPr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«Воробушки и автомобиль»</w:t>
            </w:r>
          </w:p>
          <w:p w14:paraId="48D2C3C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: 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14:paraId="58AD642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Ход игры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. 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      </w:r>
          </w:p>
          <w:p w14:paraId="0EE9567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A5C7BA" w14:textId="77777777" w:rsidR="00125FD6" w:rsidRPr="00125FD6" w:rsidRDefault="00125FD6" w:rsidP="00125FD6">
            <w:pPr>
              <w:numPr>
                <w:ilvl w:val="0"/>
                <w:numId w:val="22"/>
              </w:num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«Карусель»</w:t>
            </w:r>
          </w:p>
          <w:p w14:paraId="7AEBF78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983980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развивать у детей равновесие в движении, навык бега, повышать эмоциональный тонус.</w:t>
            </w:r>
          </w:p>
          <w:p w14:paraId="586D634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14:paraId="7786368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Еле-еле, еле-еле завертелись карусели,</w:t>
            </w:r>
          </w:p>
          <w:p w14:paraId="72E647B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потом, а потом всё бегом, бегом, бегом!</w:t>
            </w:r>
          </w:p>
          <w:p w14:paraId="075AD2C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Тише, тише, не бегите, карусель остановите,</w:t>
            </w:r>
          </w:p>
          <w:p w14:paraId="42553A9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и два, раз и два, вот и кончилась игра!</w:t>
            </w:r>
          </w:p>
          <w:p w14:paraId="5AB691D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останавливаются.</w:t>
            </w:r>
          </w:p>
          <w:p w14:paraId="2904F7A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9CF39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DB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</w:rPr>
            </w:pPr>
          </w:p>
        </w:tc>
      </w:tr>
      <w:tr w:rsidR="00125FD6" w:rsidRPr="00125FD6" w14:paraId="60AFEB63" w14:textId="77777777" w:rsidTr="00125FD6">
        <w:trPr>
          <w:trHeight w:val="325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EB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FD6">
              <w:rPr>
                <w:rFonts w:ascii="Times New Roman" w:hAnsi="Times New Roman"/>
                <w:sz w:val="20"/>
                <w:szCs w:val="20"/>
              </w:rPr>
              <w:lastRenderedPageBreak/>
              <w:t>01.04.2020</w:t>
            </w:r>
          </w:p>
          <w:p w14:paraId="03D43FE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A4B3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74BDC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A24C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59ABB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1D49F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AB9BA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7FAA2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AFEC3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04F2F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E9953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0E54B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D3F1D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F2133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D8B2E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52F93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2EA10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41CF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3771D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171D9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D73DE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6F10D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E642A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98CBA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C89EB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7E2B1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483CA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4B424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39C04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926FF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DEEA9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DB819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0788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FA25E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8D9D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D114D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1A260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316F7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8D5C4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18FC8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9DD6B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42D90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8C1A3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D6667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254C0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E1908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1DCB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2E0EC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F908F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DA839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F6FBB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24716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1E696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BEAC7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EA805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4929F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DAFB3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E324D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096C7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926CE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683D1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FBB7F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CEB76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5E0D4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30657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B145B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CB91B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A2AB7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99E49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E2D98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BF1E9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05D3A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94D8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3046C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18300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F6B64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BAF3A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21C97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3AFA3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9D6F2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BE62A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DC0DB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0800C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12821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15CE9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A2C0F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D2466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E2F85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5DFA3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56182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E9854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AAF15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F8D2C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BBA73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09B66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A8533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8CE9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E2E3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3A5E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445E8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EC1C9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10BC5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1560D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31FEA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0292D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C779C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987C7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EB0C7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4AE08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94F2C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31FA8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6414A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7868A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54051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55352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E3F5A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54BAA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8953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464D1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081ED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93A30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E303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FB3DC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7D2D9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4AEC3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541B0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9E6FE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36E06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4ADAA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B42AA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D5937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8863E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6C621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FAE9E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C714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C27E4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72EFD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68C0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9ECF4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83DB1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78256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4058A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95F64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14F18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83BB8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BE66A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745C5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069F3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16CA4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5A388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37FBF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CB34C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B3EF7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F74F4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A9FBF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34E98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EFF15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0A051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71706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F2431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038B4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0269F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A9419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47060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BF9DF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1B57D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05571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EA65C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4FFA2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3DA3F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C7C16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53465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BE3AD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E33B2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60BE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75459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FB997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BE58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E1C1A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CF6B2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4D98B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E7CEF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FC901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305D1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70A8C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08B20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A3F7B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63F0A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139B6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3D470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DAF9D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AF713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97291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10369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0B138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F8DF4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99D02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D4291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39098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30814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DB46F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3E865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B38C5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1AF6C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7A646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6B673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62821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67F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4305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1F831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F53BE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082DB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CE97A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9DABA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CEFD6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DC738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488F0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FD6">
              <w:rPr>
                <w:rFonts w:ascii="Times New Roman" w:hAnsi="Times New Roman"/>
                <w:sz w:val="20"/>
                <w:szCs w:val="20"/>
              </w:rPr>
              <w:t>08.04.2020</w:t>
            </w:r>
          </w:p>
          <w:p w14:paraId="17A3037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C8A77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CEA6F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E8979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D573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D802D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F1E9E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A7A0D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D2CC4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F4582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E784A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D8A7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8C7F6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004D4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A2C71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BB71E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0E650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46351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6F060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46F22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C4208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209F8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94D8C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4D493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FEDE2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9D853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0B686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B18C8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686DE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D41D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E37F7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9CDD9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ED543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C415C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84205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D8F05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89DBF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C7F40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E8DEC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B80B6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B543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FA0F2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252BB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0A89F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5C4A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93EB8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BFDF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DBFDD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A5E2F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0110F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F4E20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8FB12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8D29F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8FFD6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F8A73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32CFA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56079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6F4E8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2577B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6EE1C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D7720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3DF98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9B072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6E9C8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78428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9C500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B76F2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308EC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E321B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91621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6DDD4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FF35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B65F8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7C074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30EA7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9FBAB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CBA08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DA39F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EF0B0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87ECC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928BD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0BAE3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28530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05C02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A89F9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FFF3A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31ED5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6AB62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DB2C6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42EEF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D55BA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2925A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963C4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943E8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2E76E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93B9C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A126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B0EBD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54323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17D1D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D9AE6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04469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15BA6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9D7C5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B86E9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77BE9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D8A7D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ABA0E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4951F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D9DDC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1DD07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D455C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EC861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E2154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56F93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A49F0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76CCB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97EF7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CA1BB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962ED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90F05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61E10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036B3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34FF8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3B18F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395D1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B4753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01E4F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B8FE9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0AD4A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8D95C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B82EF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EF7A3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2FCBA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A45FF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027D9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9800A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5E3D3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5E6CE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8577B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4DB91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C3520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2E646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CEB46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EBF6B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638FF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978C6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F29EA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CD53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4C7E7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9B83C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1C25A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DCDA1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A6C80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55303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27FFE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9225A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BB497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F27B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A443A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C3DD7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13235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3FEB5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354D6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E7B44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FCAAD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31DA4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8FEB7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4A643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F28BC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96BB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D6598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36125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69B20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E0638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5724D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2CE3B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2878E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B35A8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A5161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4CF51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62C4C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22D45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38EF3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3EC4A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0A740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1165E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7F9F2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091FD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16527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6597C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7BDE1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0418C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37973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B1A5D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335F0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D06A8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947E4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BC9E6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162CB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BD302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EA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EFAB6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8F212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F7988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A3583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7B584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F539D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B79AA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B409ED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ED911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E481A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4E395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FA5A0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5CAAD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11D98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D32CC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6A414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5769A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7E221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EE72B8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B3D6A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3FC94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FD6">
              <w:rPr>
                <w:rFonts w:ascii="Times New Roman" w:hAnsi="Times New Roman"/>
                <w:sz w:val="20"/>
                <w:szCs w:val="20"/>
              </w:rPr>
              <w:t>15.04.2020</w:t>
            </w:r>
          </w:p>
          <w:p w14:paraId="4C184F4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A6250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E6FC9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743905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BC2F56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70CAC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1F707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2B101F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16759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AAE7B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88560A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918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25FD6">
              <w:rPr>
                <w:rFonts w:ascii="Times New Roman" w:hAnsi="Times New Roman"/>
                <w:bCs/>
                <w:color w:val="000000"/>
              </w:rPr>
              <w:lastRenderedPageBreak/>
              <w:t xml:space="preserve">Тема:  </w:t>
            </w:r>
            <w:r w:rsidRPr="00125FD6">
              <w:rPr>
                <w:rFonts w:ascii="Times New Roman" w:hAnsi="Times New Roman"/>
                <w:b/>
                <w:bCs/>
                <w:color w:val="000000"/>
              </w:rPr>
              <w:t>Система</w:t>
            </w:r>
            <w:proofErr w:type="gramEnd"/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 физкультурно-оздоровительной работы </w:t>
            </w:r>
            <w:r w:rsidRPr="00125FD6">
              <w:rPr>
                <w:rFonts w:ascii="Times New Roman" w:hAnsi="Times New Roman"/>
                <w:b/>
                <w:bCs/>
              </w:rPr>
              <w:t xml:space="preserve">  с детьми</w:t>
            </w:r>
            <w:r w:rsidRPr="00125FD6">
              <w:rPr>
                <w:rFonts w:ascii="Times New Roman" w:hAnsi="Times New Roman"/>
                <w:b/>
              </w:rPr>
              <w:t>.</w:t>
            </w:r>
          </w:p>
          <w:p w14:paraId="45217EAE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</w:rPr>
              <w:t>Вид деятельности:</w:t>
            </w: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обосновать  особенности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методики организации и проведения режимных процессов в соответствии с возрастом детей, направленных на воспитание культурно-гигиенических навыков и укрепление здоровья.</w:t>
            </w:r>
          </w:p>
          <w:p w14:paraId="3105C58F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Задание</w:t>
            </w:r>
          </w:p>
          <w:p w14:paraId="4578CB7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1.Записать примерный конспект – сценарий режимных процессов по средней группе из книги В.А.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Зебзеевой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«Организация режимных процессов в ДОУ» с.38</w:t>
            </w:r>
          </w:p>
          <w:p w14:paraId="4621E61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2.Придумать 2 варианта беседы для общения воспитателя с детьми, которую</w:t>
            </w:r>
          </w:p>
          <w:p w14:paraId="1D8444F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будут «проживать» в течение первой половины дня (в зафиксированном конспекте это была беседа о культурно – гигиенических навыках).</w:t>
            </w:r>
          </w:p>
          <w:p w14:paraId="7655837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3.Подобрать загадки о режимных моментах (умывание, одевание, процесс приема пищи).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(Знать наизусть).</w:t>
            </w:r>
          </w:p>
          <w:p w14:paraId="49A0D1E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4.Подобрать 2 подвижных игры для прогулки в весеннее время года с группой данного возраста.</w:t>
            </w:r>
          </w:p>
          <w:p w14:paraId="39A27ABE" w14:textId="77777777" w:rsidR="00125FD6" w:rsidRPr="00125FD6" w:rsidRDefault="00125FD6" w:rsidP="00125F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5.Осуществить оформление результатов деятельности в дневнике и портфолио по практике.</w:t>
            </w:r>
          </w:p>
          <w:p w14:paraId="294B985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5420798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Конспект- сценарий режимных процессов в средней группе в первой половине дня.</w:t>
            </w:r>
          </w:p>
          <w:p w14:paraId="7CE413A6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Прием детей</w:t>
            </w:r>
          </w:p>
          <w:p w14:paraId="54D2CA0E" w14:textId="77777777" w:rsidR="00125FD6" w:rsidRPr="00125FD6" w:rsidRDefault="00125FD6" w:rsidP="00125FD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2"/>
              <w:ind w:left="295"/>
              <w:jc w:val="both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Общение воспитателя с детьми.</w:t>
            </w:r>
          </w:p>
          <w:p w14:paraId="359E5394" w14:textId="77777777" w:rsidR="00125FD6" w:rsidRPr="00125FD6" w:rsidRDefault="00125FD6" w:rsidP="00125FD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5"/>
              <w:jc w:val="both"/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Организация самостоятельной деятельности детей.</w:t>
            </w:r>
          </w:p>
          <w:p w14:paraId="15F91C1A" w14:textId="77777777" w:rsidR="00125FD6" w:rsidRPr="00125FD6" w:rsidRDefault="00125FD6" w:rsidP="00125FD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5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культурно-гигиенических навыков.</w:t>
            </w:r>
          </w:p>
          <w:p w14:paraId="10B7C1ED" w14:textId="77777777" w:rsidR="00125FD6" w:rsidRPr="00125FD6" w:rsidRDefault="00125FD6" w:rsidP="00125FD6">
            <w:pPr>
              <w:shd w:val="clear" w:color="auto" w:fill="FFFFFF"/>
              <w:ind w:left="1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Воспитатель. Здравствуйте, дети! Посмотрите, какая картин</w:t>
            </w:r>
            <w:r w:rsidRPr="00125FD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 стоит на мольберте. Что на ней изображено? У каждого человека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есть дом, в котором живет его семья. Кто где живет? Сколько ком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нат в доме? Есть ли своя комната? Кто живет в многоэтажных </w:t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домах? Где лежат у вас игрушки? По состоянию вещей в комнате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можно многое узнать о хозяине квартиры. Если в комнате чисто,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одежда и вещи лежат на своих местах, то в этом доме — прилежная,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аккуратная хозяйка. Скажите, какая хозяйка этой комнаты? А кто у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вас убирает комнату? Помогаете ли вы маме, бабушке убирать квар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тиру? Как вы это делаете? Какие предметы используются во время </w:t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уборки? Послушайте загадку: два братца пошли на реку купаться.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(Ведра.)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 еще что нужно для уборки?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Дети отвечают.</w:t>
            </w:r>
          </w:p>
          <w:p w14:paraId="74976894" w14:textId="77777777" w:rsidR="00125FD6" w:rsidRPr="00125FD6" w:rsidRDefault="00125FD6" w:rsidP="00125FD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 xml:space="preserve">Дети, скажите, что еще следует делать, чтобы в доме был порядок? </w:t>
            </w:r>
            <w:r w:rsidRPr="00125FD6">
              <w:rPr>
                <w:rFonts w:ascii="Times New Roman" w:hAnsi="Times New Roman"/>
                <w:color w:val="000000"/>
                <w:spacing w:val="6"/>
                <w:w w:val="97"/>
                <w:sz w:val="24"/>
                <w:szCs w:val="24"/>
              </w:rPr>
              <w:t xml:space="preserve">Дети. Разложить на свои места одежду, игрушки, книги. </w:t>
            </w:r>
            <w:r w:rsidRPr="00125FD6">
              <w:rPr>
                <w:rFonts w:ascii="Times New Roman" w:hAnsi="Times New Roman"/>
                <w:color w:val="000000"/>
                <w:spacing w:val="10"/>
                <w:w w:val="97"/>
                <w:sz w:val="24"/>
                <w:szCs w:val="24"/>
              </w:rPr>
              <w:t>Воспитатель. Так какой человек может называться аккурат</w:t>
            </w:r>
            <w:r w:rsidRPr="00125FD6">
              <w:rPr>
                <w:rFonts w:ascii="Times New Roman" w:hAnsi="Times New Roman"/>
                <w:color w:val="000000"/>
                <w:spacing w:val="10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4"/>
                <w:w w:val="97"/>
                <w:sz w:val="24"/>
                <w:szCs w:val="24"/>
              </w:rPr>
              <w:t>ным? Дети, приглядитесь, аккуратно ли в группе стоят игрушки?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  <w:w w:val="97"/>
                <w:sz w:val="24"/>
                <w:szCs w:val="24"/>
              </w:rPr>
              <w:t>Дети отвечают.</w:t>
            </w:r>
          </w:p>
          <w:p w14:paraId="6F93DA8B" w14:textId="77777777" w:rsidR="00125FD6" w:rsidRPr="00125FD6" w:rsidRDefault="00125FD6" w:rsidP="00125FD6">
            <w:pPr>
              <w:shd w:val="clear" w:color="auto" w:fill="FFFFFF"/>
              <w:ind w:left="14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  <w:w w:val="97"/>
                <w:sz w:val="24"/>
                <w:szCs w:val="24"/>
              </w:rPr>
              <w:t xml:space="preserve">Дети, а вы знаете, что аккуратным может называться человек с </w:t>
            </w: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>красивой прической.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Предлагаю провести конкурс «Мисс Аккуратность». Первое кон</w:t>
            </w: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>курсное задание называется «Самая красивая прическа».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5"/>
                <w:w w:val="97"/>
                <w:sz w:val="24"/>
                <w:szCs w:val="24"/>
              </w:rPr>
              <w:t xml:space="preserve">Дети приводят свои прически в порядок, а воспитатель оценивает </w:t>
            </w:r>
            <w:r w:rsidRPr="00125FD6">
              <w:rPr>
                <w:rFonts w:ascii="Times New Roman" w:hAnsi="Times New Roman"/>
                <w:color w:val="000000"/>
                <w:spacing w:val="-3"/>
                <w:w w:val="97"/>
                <w:sz w:val="24"/>
                <w:szCs w:val="24"/>
              </w:rPr>
              <w:t>прически, отмечая самые аккуратные и красивые звездочками.</w:t>
            </w:r>
          </w:p>
          <w:p w14:paraId="1633EC2D" w14:textId="77777777" w:rsidR="00125FD6" w:rsidRPr="00125FD6" w:rsidRDefault="00125FD6" w:rsidP="00125FD6">
            <w:pPr>
              <w:shd w:val="clear" w:color="auto" w:fill="FFFFFF"/>
              <w:ind w:left="7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  <w:w w:val="97"/>
                <w:sz w:val="24"/>
                <w:szCs w:val="24"/>
              </w:rPr>
              <w:t xml:space="preserve">А это задание нам прислал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5"/>
                <w:w w:val="97"/>
                <w:sz w:val="24"/>
                <w:szCs w:val="24"/>
              </w:rPr>
              <w:t>Мойдодыр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5"/>
                <w:w w:val="97"/>
                <w:sz w:val="24"/>
                <w:szCs w:val="24"/>
              </w:rPr>
              <w:t xml:space="preserve">. Помните, из какой сказки </w:t>
            </w:r>
            <w:r w:rsidRPr="00125FD6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этот герой?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Послушайте сказку о зубной щетке и потом ответьте на вопросы.</w:t>
            </w:r>
          </w:p>
          <w:p w14:paraId="60F8408E" w14:textId="77777777" w:rsidR="00125FD6" w:rsidRPr="00125FD6" w:rsidRDefault="00125FD6" w:rsidP="00125FD6">
            <w:pPr>
              <w:shd w:val="clear" w:color="auto" w:fill="FFFFFF"/>
              <w:ind w:left="7" w:right="43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</w:rPr>
              <w:t xml:space="preserve">«Жила-была Зубная Щетка в золотом футлярчике. Каждое утро </w:t>
            </w:r>
            <w:r w:rsidRPr="00125FD6">
              <w:rPr>
                <w:rFonts w:ascii="Times New Roman" w:hAnsi="Times New Roman"/>
                <w:color w:val="000000"/>
                <w:spacing w:val="5"/>
                <w:w w:val="97"/>
                <w:sz w:val="24"/>
                <w:szCs w:val="24"/>
              </w:rPr>
              <w:t xml:space="preserve">она на свои красивые волосы накладывала густую зубную пасту. </w:t>
            </w:r>
            <w:r w:rsidRPr="00125FD6">
              <w:rPr>
                <w:rFonts w:ascii="Times New Roman" w:hAnsi="Times New Roman"/>
                <w:color w:val="000000"/>
                <w:spacing w:val="4"/>
                <w:w w:val="97"/>
                <w:sz w:val="24"/>
                <w:szCs w:val="24"/>
              </w:rPr>
              <w:t>У этой Зубной Щетки было много друзей — это и мыло, и мочал</w:t>
            </w:r>
            <w:r w:rsidRPr="00125FD6">
              <w:rPr>
                <w:rFonts w:ascii="Times New Roman" w:hAnsi="Times New Roman"/>
                <w:color w:val="000000"/>
                <w:spacing w:val="4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 xml:space="preserve">ка, и другие щетки. Она очень радовалась тому, что девочка всегда </w:t>
            </w:r>
            <w:r w:rsidRPr="00125FD6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</w:rPr>
              <w:t>чистила зубы, а затем аккуратно укладывала щетку в золотой фут</w:t>
            </w:r>
            <w:r w:rsidRPr="00125FD6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лярчик».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</w:rPr>
              <w:t>Дети, кто знает, почему девочка так бережно обращалась с зуб</w:t>
            </w:r>
            <w:r w:rsidRPr="00125FD6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>ной щеткой?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w w:val="97"/>
                <w:sz w:val="24"/>
                <w:szCs w:val="24"/>
              </w:rPr>
              <w:t>Дети. Потому что щетка помогала ей чистить зубы!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1"/>
                <w:w w:val="97"/>
                <w:sz w:val="24"/>
                <w:szCs w:val="24"/>
              </w:rPr>
              <w:t>Воспитатель. Скажите, пожалуйста, а для чего нужно чис</w:t>
            </w:r>
            <w:r w:rsidRPr="00125FD6">
              <w:rPr>
                <w:rFonts w:ascii="Times New Roman" w:hAnsi="Times New Roman"/>
                <w:color w:val="000000"/>
                <w:spacing w:val="11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тить зубы?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  <w:w w:val="97"/>
                <w:sz w:val="24"/>
                <w:szCs w:val="24"/>
              </w:rPr>
              <w:t>Дети. Чтобы они были чистыми, здоровыми и не болели.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0"/>
                <w:w w:val="97"/>
                <w:sz w:val="24"/>
                <w:szCs w:val="24"/>
              </w:rPr>
              <w:t>Воспитатель. Молодцы. Кто расскажет, как правильно чис</w:t>
            </w:r>
            <w:r w:rsidRPr="00125FD6">
              <w:rPr>
                <w:rFonts w:ascii="Times New Roman" w:hAnsi="Times New Roman"/>
                <w:color w:val="000000"/>
                <w:spacing w:val="10"/>
                <w:w w:val="9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тить зубы?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5"/>
                <w:w w:val="97"/>
                <w:sz w:val="24"/>
                <w:szCs w:val="24"/>
              </w:rPr>
              <w:t>Дети рассказывают.</w:t>
            </w:r>
          </w:p>
          <w:p w14:paraId="2ED168FE" w14:textId="77777777" w:rsidR="00125FD6" w:rsidRPr="00125FD6" w:rsidRDefault="00125FD6" w:rsidP="00125FD6">
            <w:pPr>
              <w:shd w:val="clear" w:color="auto" w:fill="FFFFFF"/>
              <w:ind w:left="7" w:right="43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6"/>
                <w:w w:val="97"/>
                <w:sz w:val="24"/>
                <w:szCs w:val="24"/>
              </w:rPr>
              <w:t>Теперь у нас конкурс загадок.</w:t>
            </w:r>
          </w:p>
          <w:p w14:paraId="32B5B735" w14:textId="77777777" w:rsidR="00125FD6" w:rsidRPr="00125FD6" w:rsidRDefault="00125FD6" w:rsidP="00125FD6">
            <w:pPr>
              <w:shd w:val="clear" w:color="auto" w:fill="FFFFFF"/>
              <w:ind w:left="29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Я буду загадывать, а вы отгадывать. За каждый правильный ответ получите звездочку. Дети, вы помните, что сначала надо выслушать </w:t>
            </w: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 xml:space="preserve">загадку, а затем взять картинку-отгадку. </w:t>
            </w:r>
          </w:p>
          <w:p w14:paraId="00424B6B" w14:textId="77777777" w:rsidR="00125FD6" w:rsidRPr="00125FD6" w:rsidRDefault="00125FD6" w:rsidP="00125FD6">
            <w:pPr>
              <w:shd w:val="clear" w:color="auto" w:fill="FFFFFF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  <w:w w:val="97"/>
                <w:sz w:val="24"/>
                <w:szCs w:val="24"/>
              </w:rPr>
              <w:t>Хвостик из кости</w:t>
            </w:r>
          </w:p>
          <w:p w14:paraId="0A53EF36" w14:textId="77777777" w:rsidR="00125FD6" w:rsidRPr="00125FD6" w:rsidRDefault="00125FD6" w:rsidP="00125FD6">
            <w:pPr>
              <w:shd w:val="clear" w:color="auto" w:fill="FFFFFF"/>
              <w:ind w:left="1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  <w:w w:val="97"/>
                <w:sz w:val="24"/>
                <w:szCs w:val="24"/>
              </w:rPr>
              <w:t xml:space="preserve">А на спинке щетинка.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(Зубная щетка.)</w:t>
            </w:r>
          </w:p>
          <w:p w14:paraId="510CABF5" w14:textId="77777777" w:rsidR="00125FD6" w:rsidRPr="00125FD6" w:rsidRDefault="00125FD6" w:rsidP="00125FD6">
            <w:pPr>
              <w:shd w:val="clear" w:color="auto" w:fill="FFFFFF"/>
              <w:ind w:left="1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Белые звери стоят у двери. </w:t>
            </w:r>
            <w:r w:rsidRPr="00125F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(Зубы)</w:t>
            </w:r>
          </w:p>
          <w:p w14:paraId="6E2DA6D7" w14:textId="77777777" w:rsidR="00125FD6" w:rsidRPr="00125FD6" w:rsidRDefault="00125FD6" w:rsidP="00125FD6">
            <w:pPr>
              <w:shd w:val="clear" w:color="auto" w:fill="FFFFFF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Тридцать два молотят,</w:t>
            </w:r>
          </w:p>
          <w:p w14:paraId="686676A5" w14:textId="77777777" w:rsidR="00125FD6" w:rsidRPr="00125FD6" w:rsidRDefault="00125FD6" w:rsidP="00125FD6">
            <w:pPr>
              <w:shd w:val="clear" w:color="auto" w:fill="FFFFFF"/>
              <w:ind w:right="14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Один переворачивает.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(Язык и зубы.)</w:t>
            </w:r>
          </w:p>
          <w:p w14:paraId="3DE2918D" w14:textId="77777777" w:rsidR="00125FD6" w:rsidRPr="00125FD6" w:rsidRDefault="00125FD6" w:rsidP="00125FD6">
            <w:pPr>
              <w:shd w:val="clear" w:color="auto" w:fill="FFFFFF"/>
              <w:ind w:left="310" w:right="403" w:hanging="29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Дети, кто из вас знает загадки про мыло? Оля, загадывай! </w:t>
            </w:r>
            <w:r w:rsidRPr="00125FD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Оля</w:t>
            </w:r>
          </w:p>
          <w:p w14:paraId="37F6A07F" w14:textId="77777777" w:rsidR="00125FD6" w:rsidRPr="00125FD6" w:rsidRDefault="00125FD6" w:rsidP="00125FD6">
            <w:pPr>
              <w:shd w:val="clear" w:color="auto" w:fill="FFFFFF"/>
              <w:ind w:left="1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Ускользает, как живое,</w:t>
            </w:r>
          </w:p>
          <w:p w14:paraId="0B77EC8D" w14:textId="77777777" w:rsidR="00125FD6" w:rsidRPr="00125FD6" w:rsidRDefault="00125FD6" w:rsidP="00125FD6">
            <w:pPr>
              <w:shd w:val="clear" w:color="auto" w:fill="FFFFFF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Но не выпущу его я.</w:t>
            </w:r>
          </w:p>
          <w:p w14:paraId="12BA8A7C" w14:textId="77777777" w:rsidR="00125FD6" w:rsidRPr="00125FD6" w:rsidRDefault="00125FD6" w:rsidP="00125FD6">
            <w:pPr>
              <w:shd w:val="clear" w:color="auto" w:fill="FFFFFF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Белой пеной пенится,</w:t>
            </w:r>
          </w:p>
          <w:p w14:paraId="195F5F70" w14:textId="77777777" w:rsidR="00125FD6" w:rsidRPr="00125FD6" w:rsidRDefault="00125FD6" w:rsidP="00125FD6">
            <w:pPr>
              <w:shd w:val="clear" w:color="auto" w:fill="FFFFFF"/>
              <w:ind w:left="1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Руки мыть не ленится. </w:t>
            </w:r>
            <w:r w:rsidRPr="00125F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(Мыло.)</w:t>
            </w:r>
          </w:p>
          <w:p w14:paraId="7ADCFB7D" w14:textId="77777777" w:rsidR="00125FD6" w:rsidRPr="00125FD6" w:rsidRDefault="00125FD6" w:rsidP="00125FD6">
            <w:pPr>
              <w:shd w:val="clear" w:color="auto" w:fill="FFFFFF"/>
              <w:ind w:lef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 каждый правильный ответ ребенок получает звездочку.</w:t>
            </w:r>
          </w:p>
          <w:p w14:paraId="0AA8E645" w14:textId="77777777" w:rsidR="00125FD6" w:rsidRPr="00125FD6" w:rsidRDefault="00125FD6" w:rsidP="00125FD6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Утренняя гимнастика</w:t>
            </w:r>
          </w:p>
          <w:p w14:paraId="0C96A249" w14:textId="77777777" w:rsidR="00125FD6" w:rsidRPr="00125FD6" w:rsidRDefault="00125FD6" w:rsidP="00125FD6">
            <w:pPr>
              <w:shd w:val="clear" w:color="auto" w:fill="FFFFFF"/>
              <w:ind w:left="7" w:firstLin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Воспитатель. Чтобы сильным быть и смелым, по утрам за</w:t>
            </w:r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рядку делай! Дети, вы любите делать утреннюю гимнастику? А как </w:t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 думаете, для чего ее надо делать?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25F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Чтобы быть здоровым и сильным.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Дети вместе с воспитателем делают гимнастику.</w:t>
            </w:r>
          </w:p>
          <w:p w14:paraId="09DC8D5C" w14:textId="77777777" w:rsidR="00125FD6" w:rsidRPr="00125FD6" w:rsidRDefault="00125FD6" w:rsidP="00125FD6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Завтрак</w:t>
            </w:r>
          </w:p>
          <w:p w14:paraId="6D27B6CB" w14:textId="77777777" w:rsidR="00125FD6" w:rsidRPr="00125FD6" w:rsidRDefault="00125FD6" w:rsidP="00125FD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Гигиенические процедуры.</w:t>
            </w:r>
          </w:p>
          <w:p w14:paraId="279C88AD" w14:textId="77777777" w:rsidR="00125FD6" w:rsidRPr="00125FD6" w:rsidRDefault="00125FD6" w:rsidP="00125FD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Сервировка стола.</w:t>
            </w:r>
          </w:p>
          <w:p w14:paraId="3B34234C" w14:textId="77777777" w:rsidR="00125FD6" w:rsidRPr="00125FD6" w:rsidRDefault="00125FD6" w:rsidP="00125FD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Завтрак.</w:t>
            </w:r>
          </w:p>
          <w:p w14:paraId="5A3AFB44" w14:textId="77777777" w:rsidR="00125FD6" w:rsidRPr="00125FD6" w:rsidRDefault="00125FD6" w:rsidP="00125FD6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Воспитатель. Дети, идите мыть руки. Кто у нас сегодня де</w:t>
            </w:r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журный?</w:t>
            </w:r>
            <w:r w:rsidRPr="00125FD6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Сегодня дежурные Катя и Маша.</w:t>
            </w:r>
            <w:r w:rsidRPr="00125FD6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Девочки, давайте вспомним, как нужно серви</w:t>
            </w: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ровать стол.</w:t>
            </w:r>
            <w:r w:rsidRPr="00125FD6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Дети. Салфетки ставятся в центр, бокалы, тарелки расставля</w:t>
            </w:r>
            <w:r w:rsidRPr="00125F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ются по количеству детей за столом. Столовые приборы раскладыва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ются на индивидуальные салфетки.</w:t>
            </w: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Теперь идите накрывать на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стол .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потом мы посмотрим и оценим работу дежурных. На самый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красивый стол поставим вазочку с цветами. А на другие столы ва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зочки с веточками. Как красиво у нас в группе!</w:t>
            </w:r>
            <w:r w:rsidRPr="00125FD6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Дети, сегодня у нас на завтрак манная каша, хлеб с маслом и какао. Приятного аппетита! Ешьте аккуратно, не торопитесь. </w:t>
            </w:r>
            <w:r w:rsidRPr="00125FD6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--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Спасибо!</w:t>
            </w:r>
          </w:p>
          <w:p w14:paraId="23C645AF" w14:textId="77777777" w:rsidR="00125FD6" w:rsidRPr="00125FD6" w:rsidRDefault="00125FD6" w:rsidP="00125FD6">
            <w:pPr>
              <w:shd w:val="clear" w:color="auto" w:fill="FFFFFF"/>
              <w:ind w:left="1404" w:right="2822"/>
              <w:jc w:val="both"/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На моей тарелочке </w:t>
            </w:r>
          </w:p>
          <w:p w14:paraId="086C0639" w14:textId="77777777" w:rsidR="00125FD6" w:rsidRPr="00125FD6" w:rsidRDefault="00125FD6" w:rsidP="00125FD6">
            <w:pPr>
              <w:shd w:val="clear" w:color="auto" w:fill="FFFFFF"/>
              <w:ind w:left="1404" w:right="2822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Рыженькая белочка.</w:t>
            </w:r>
          </w:p>
          <w:p w14:paraId="33375C4D" w14:textId="77777777" w:rsidR="00125FD6" w:rsidRPr="00125FD6" w:rsidRDefault="00125FD6" w:rsidP="00125FD6">
            <w:pPr>
              <w:shd w:val="clear" w:color="auto" w:fill="FFFFFF"/>
              <w:ind w:left="1404" w:right="2822"/>
              <w:jc w:val="both"/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Чтоб она была видна,</w:t>
            </w:r>
          </w:p>
          <w:p w14:paraId="6DDCB429" w14:textId="77777777" w:rsidR="00125FD6" w:rsidRPr="00125FD6" w:rsidRDefault="00125FD6" w:rsidP="00125FD6">
            <w:pPr>
              <w:shd w:val="clear" w:color="auto" w:fill="FFFFFF"/>
              <w:ind w:left="1404" w:right="28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Все съедаю я до дна.</w:t>
            </w:r>
          </w:p>
          <w:p w14:paraId="46F87FF5" w14:textId="77777777" w:rsidR="00125FD6" w:rsidRPr="00125FD6" w:rsidRDefault="00125FD6" w:rsidP="00125FD6">
            <w:pPr>
              <w:shd w:val="clear" w:color="auto" w:fill="FFFFFF"/>
              <w:spacing w:before="86"/>
              <w:ind w:right="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4"/>
                <w:w w:val="102"/>
                <w:sz w:val="24"/>
                <w:szCs w:val="24"/>
              </w:rPr>
              <w:t>Прогулка</w:t>
            </w:r>
          </w:p>
          <w:p w14:paraId="4651A59B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before="14"/>
              <w:ind w:left="281"/>
              <w:jc w:val="both"/>
              <w:rPr>
                <w:rFonts w:ascii="Times New Roman" w:hAnsi="Times New Roman"/>
                <w:color w:val="000000"/>
                <w:spacing w:val="-2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Подготовка к прогулке.</w:t>
            </w:r>
          </w:p>
          <w:p w14:paraId="454B0FB6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before="7"/>
              <w:ind w:left="281"/>
              <w:jc w:val="both"/>
              <w:rPr>
                <w:rFonts w:ascii="Times New Roman" w:hAnsi="Times New Roman"/>
                <w:color w:val="000000"/>
                <w:spacing w:val="-20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Одевание.</w:t>
            </w:r>
          </w:p>
          <w:p w14:paraId="6BA6A23D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20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Наблюдения на прогулке.</w:t>
            </w:r>
          </w:p>
          <w:p w14:paraId="72AAF84A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Подвижные игры.</w:t>
            </w:r>
          </w:p>
          <w:p w14:paraId="24043216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Труд на участке.</w:t>
            </w:r>
          </w:p>
          <w:p w14:paraId="50022B91" w14:textId="77777777" w:rsidR="00125FD6" w:rsidRPr="00125FD6" w:rsidRDefault="00125FD6" w:rsidP="00125FD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14" w:firstLine="266"/>
              <w:jc w:val="both"/>
              <w:rPr>
                <w:rFonts w:ascii="Times New Roman" w:hAnsi="Times New Roman"/>
                <w:color w:val="000000"/>
                <w:spacing w:val="-13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Индивидуальная работа по развитию движений, физических</w:t>
            </w:r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br/>
            </w:r>
            <w:r w:rsidRPr="00125FD6">
              <w:rPr>
                <w:rFonts w:ascii="Times New Roman" w:hAnsi="Times New Roman"/>
                <w:color w:val="000000"/>
                <w:spacing w:val="-10"/>
                <w:w w:val="102"/>
                <w:sz w:val="24"/>
                <w:szCs w:val="24"/>
              </w:rPr>
              <w:t>качеств.</w:t>
            </w:r>
          </w:p>
          <w:p w14:paraId="7E4E2EA4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Самостоятельная игровая деятельность.</w:t>
            </w:r>
          </w:p>
          <w:p w14:paraId="18604909" w14:textId="77777777" w:rsidR="00125FD6" w:rsidRPr="00125FD6" w:rsidRDefault="00125FD6" w:rsidP="00125FD6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6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Возвращение с прогулки.</w:t>
            </w:r>
          </w:p>
          <w:p w14:paraId="40DE90B2" w14:textId="77777777" w:rsidR="00125FD6" w:rsidRPr="00125FD6" w:rsidRDefault="00125FD6" w:rsidP="00125FD6">
            <w:pPr>
              <w:widowControl w:val="0"/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16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0"/>
                <w:w w:val="102"/>
                <w:sz w:val="24"/>
                <w:szCs w:val="24"/>
              </w:rPr>
              <w:t>Дети играют до прогулки.</w:t>
            </w:r>
            <w:r w:rsidRPr="00125FD6">
              <w:rPr>
                <w:rFonts w:ascii="Times New Roman" w:hAnsi="Times New Roman"/>
                <w:color w:val="000000"/>
                <w:spacing w:val="-16"/>
                <w:w w:val="10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8"/>
                <w:w w:val="102"/>
                <w:sz w:val="24"/>
                <w:szCs w:val="24"/>
              </w:rPr>
              <w:t xml:space="preserve">Воспитатель. Скажите, пожалуйста, кто знает, какие дела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называются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добрыми?</w:t>
            </w:r>
            <w:r w:rsidRPr="00125FD6">
              <w:rPr>
                <w:rFonts w:ascii="Times New Roman" w:hAnsi="Times New Roman"/>
                <w:color w:val="000000"/>
                <w:spacing w:val="-16"/>
                <w:w w:val="102"/>
                <w:sz w:val="24"/>
                <w:szCs w:val="24"/>
              </w:rPr>
              <w:t>-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-16"/>
                <w:w w:val="10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Помощь папе, маме, бабушке. Складывание игрушек.</w:t>
            </w:r>
          </w:p>
          <w:p w14:paraId="3561DFDF" w14:textId="77777777" w:rsidR="00125FD6" w:rsidRPr="00125FD6" w:rsidRDefault="00125FD6" w:rsidP="00125FD6">
            <w:pPr>
              <w:shd w:val="clear" w:color="auto" w:fill="FFFFFF"/>
              <w:ind w:left="7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 xml:space="preserve">Воспитатель. Молодцы, вы действительно знаете, какие дела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называются добрыми.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Дети, а когда мы выходим на улицу и чистим снег, лепим сне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  <w:t>говика, это разве не доброе дело?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Это доброе дело!</w:t>
            </w:r>
          </w:p>
          <w:p w14:paraId="06D63460" w14:textId="77777777" w:rsidR="00125FD6" w:rsidRPr="00125FD6" w:rsidRDefault="00125FD6" w:rsidP="00125FD6">
            <w:pPr>
              <w:shd w:val="clear" w:color="auto" w:fill="FFFFFF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w w:val="102"/>
                <w:sz w:val="24"/>
                <w:szCs w:val="24"/>
              </w:rPr>
              <w:t>Воспитатель. Правильно, каждый человек должен делать доб</w:t>
            </w:r>
            <w:r w:rsidRPr="00125FD6">
              <w:rPr>
                <w:rFonts w:ascii="Times New Roman" w:hAnsi="Times New Roman"/>
                <w:color w:val="000000"/>
                <w:spacing w:val="1"/>
                <w:w w:val="102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рые дела.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Вот и сейчас на улице мы будем делать доброе дело.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Дети собираются на прогулку.</w:t>
            </w:r>
          </w:p>
          <w:p w14:paraId="62A3E97D" w14:textId="77777777" w:rsidR="00125FD6" w:rsidRPr="00125FD6" w:rsidRDefault="00125FD6" w:rsidP="00125FD6">
            <w:pPr>
              <w:shd w:val="clear" w:color="auto" w:fill="FFFFFF"/>
              <w:spacing w:before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Дети,,</w:t>
            </w:r>
            <w:proofErr w:type="gramEnd"/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посмотрите-ка, кто это?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Э ко ш а. Я —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, охраняю лес, помогаю лесным жителям,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слежу за порядком. А вы знаете, какое сейчас время года? Отгадай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те загадку:</w:t>
            </w:r>
          </w:p>
          <w:p w14:paraId="45415D77" w14:textId="77777777" w:rsidR="00125FD6" w:rsidRPr="00125FD6" w:rsidRDefault="00125FD6" w:rsidP="00125FD6">
            <w:pPr>
              <w:shd w:val="clear" w:color="auto" w:fill="FFFFFF"/>
              <w:ind w:left="1433" w:right="2419"/>
              <w:jc w:val="both"/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Кто поляны белит белым </w:t>
            </w:r>
          </w:p>
          <w:p w14:paraId="77AB7E23" w14:textId="77777777" w:rsidR="00125FD6" w:rsidRPr="00125FD6" w:rsidRDefault="00125FD6" w:rsidP="00125FD6">
            <w:pPr>
              <w:shd w:val="clear" w:color="auto" w:fill="FFFFFF"/>
              <w:ind w:left="1433" w:right="2419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И на стенах пишет мелом,</w:t>
            </w:r>
          </w:p>
          <w:p w14:paraId="0912F1BD" w14:textId="77777777" w:rsidR="00125FD6" w:rsidRPr="00125FD6" w:rsidRDefault="00125FD6" w:rsidP="00125FD6">
            <w:pPr>
              <w:shd w:val="clear" w:color="auto" w:fill="FFFFFF"/>
              <w:ind w:left="1433" w:right="2419"/>
              <w:jc w:val="both"/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Шьет пуховые перины, </w:t>
            </w:r>
          </w:p>
          <w:p w14:paraId="36D09E3A" w14:textId="77777777" w:rsidR="00125FD6" w:rsidRPr="00125FD6" w:rsidRDefault="00125FD6" w:rsidP="00125FD6">
            <w:pPr>
              <w:shd w:val="clear" w:color="auto" w:fill="FFFFFF"/>
              <w:ind w:left="1433" w:right="2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Разукрасил все витрины.</w:t>
            </w:r>
          </w:p>
          <w:p w14:paraId="7C52E43E" w14:textId="77777777" w:rsidR="00125FD6" w:rsidRPr="00125FD6" w:rsidRDefault="00125FD6" w:rsidP="00125FD6">
            <w:pPr>
              <w:shd w:val="clear" w:color="auto" w:fill="FFFFFF"/>
              <w:spacing w:befor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>Дети. Зима.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 xml:space="preserve">. Что же вы знаете про зиму, ребята? </w:t>
            </w:r>
            <w:r w:rsidRPr="00125FD6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t xml:space="preserve">Дети. Зимой холодно, идет снег, он покрывает всю землю,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деревья, дома. На деревьях нет листьев, везде снег.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 к о ш а. А что зимой делают на участке?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Дети. Расчищают дорожки.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 к о ш а. Вот еще одна загадка:</w:t>
            </w:r>
          </w:p>
          <w:p w14:paraId="130B222D" w14:textId="77777777" w:rsidR="00125FD6" w:rsidRPr="00125FD6" w:rsidRDefault="00125FD6" w:rsidP="00125FD6">
            <w:pPr>
              <w:shd w:val="clear" w:color="auto" w:fill="FFFFFF"/>
              <w:ind w:left="1404" w:right="302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Летит — молчит,</w:t>
            </w:r>
          </w:p>
          <w:p w14:paraId="2D2AD15F" w14:textId="77777777" w:rsidR="00125FD6" w:rsidRPr="00125FD6" w:rsidRDefault="00125FD6" w:rsidP="00125FD6">
            <w:pPr>
              <w:shd w:val="clear" w:color="auto" w:fill="FFFFFF"/>
              <w:ind w:left="1404" w:right="30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Лежит — молчит.</w:t>
            </w:r>
          </w:p>
          <w:p w14:paraId="5EAEE5C1" w14:textId="77777777" w:rsidR="00125FD6" w:rsidRPr="00125FD6" w:rsidRDefault="00125FD6" w:rsidP="00125FD6">
            <w:pPr>
              <w:shd w:val="clear" w:color="auto" w:fill="FFFFFF"/>
              <w:ind w:left="1404" w:right="302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Когда умрет,</w:t>
            </w:r>
          </w:p>
          <w:p w14:paraId="76B0F873" w14:textId="77777777" w:rsidR="00125FD6" w:rsidRPr="00125FD6" w:rsidRDefault="00125FD6" w:rsidP="00125FD6">
            <w:pPr>
              <w:shd w:val="clear" w:color="auto" w:fill="FFFFFF"/>
              <w:ind w:left="1404" w:right="30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Тогда ревет.</w:t>
            </w:r>
          </w:p>
          <w:p w14:paraId="7E383DB9" w14:textId="77777777" w:rsidR="00125FD6" w:rsidRPr="00125FD6" w:rsidRDefault="00125FD6" w:rsidP="00125FD6">
            <w:pPr>
              <w:shd w:val="clear" w:color="auto" w:fill="FFFFFF"/>
              <w:spacing w:before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Дети. Снег.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 к о ш а. Молодцы, ребята, хорошо отгадываете загадки. А хоти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 стать моими помощниками?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Чтобы попасть в мое лесное царство, вы должны назвать основ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ные правила поведения в лесу.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Дети. Ветки не ломать, снег не есть.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 к о ш а. На чем вы хотите поехать в мое царство?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 е т и. На ковре-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самолете.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. Представьте, что мы уже летим. Ребята, вы сказали,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что сейчас зима, а кто-нибудь знает стихотворение о зиме?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Дети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рассказывают .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мы и приехали. Смотрите, как вокруг красиво. Но что это? Кто-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 здесь побывал, играть играл, а за собой не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убрал.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Дети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помогите мне привести в порядок участок.</w:t>
            </w:r>
          </w:p>
          <w:p w14:paraId="4EA4DC6A" w14:textId="77777777" w:rsidR="00125FD6" w:rsidRPr="00125FD6" w:rsidRDefault="00125FD6" w:rsidP="00125FD6">
            <w:pPr>
              <w:shd w:val="clear" w:color="auto" w:fill="FFFFFF"/>
              <w:ind w:right="1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Воспитатель. Дети, видите, какой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хороший, как он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охраняет и бережет лес. Давайте ему поможем. У вас есть лопатки,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так будем чистить дорожки.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Вместе с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Экошей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дети распределяют обязанности, подбирают обо</w:t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рудование, трудятся. После работы убирают оборудование.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(оценивает деятельность детей).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Молодцы, ребята. Как </w:t>
            </w:r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дружно и ловко управились с работой. А теперь давайте поиграем.</w:t>
            </w:r>
          </w:p>
          <w:p w14:paraId="25A8B23D" w14:textId="77777777" w:rsidR="00125FD6" w:rsidRPr="00125FD6" w:rsidRDefault="00125FD6" w:rsidP="00125FD6">
            <w:pPr>
              <w:shd w:val="clear" w:color="auto" w:fill="FFFFFF"/>
              <w:spacing w:before="58"/>
              <w:ind w:right="22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Игра «Мышеловка».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Дети делятся на две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группы: мыши и мышеловка. Изображая мышеловку, дети берутся 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 руки, ходят по кругу, приговаривая:</w:t>
            </w:r>
          </w:p>
          <w:p w14:paraId="53CA9EEF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Ах, как мыши надоели</w:t>
            </w:r>
          </w:p>
          <w:p w14:paraId="1F400953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Все погрызли, все поели.</w:t>
            </w:r>
          </w:p>
          <w:p w14:paraId="76B2681A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Берегитесь же плутовки,</w:t>
            </w:r>
          </w:p>
          <w:p w14:paraId="35509B11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Доберемся мы до вас.</w:t>
            </w:r>
          </w:p>
          <w:p w14:paraId="7059AB1F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Вот поставим мышеловку, </w:t>
            </w:r>
          </w:p>
          <w:p w14:paraId="3B06BD32" w14:textId="77777777" w:rsidR="00125FD6" w:rsidRPr="00125FD6" w:rsidRDefault="00125FD6" w:rsidP="00125FD6">
            <w:pPr>
              <w:shd w:val="clear" w:color="auto" w:fill="FFFFFF"/>
              <w:ind w:left="1390" w:right="2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Переловим всех сейчас.</w:t>
            </w:r>
          </w:p>
          <w:p w14:paraId="0C95079A" w14:textId="77777777" w:rsidR="00125FD6" w:rsidRPr="00125FD6" w:rsidRDefault="00125FD6" w:rsidP="00125FD6">
            <w:pPr>
              <w:shd w:val="clear" w:color="auto" w:fill="FFFFFF"/>
              <w:ind w:left="7" w:right="22" w:firstLine="259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Дети поднимают руки вверх. Мыши бегают по мышеловке. По сиг</w:t>
            </w: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налу воспитателя мышеловка захлопывается. Дети опускают руки и </w:t>
            </w: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приседают.</w:t>
            </w:r>
          </w:p>
          <w:p w14:paraId="4C5149A7" w14:textId="77777777" w:rsidR="00125FD6" w:rsidRPr="00125FD6" w:rsidRDefault="00125FD6" w:rsidP="00125FD6">
            <w:pPr>
              <w:shd w:val="clear" w:color="auto" w:fill="FFFFFF"/>
              <w:ind w:left="29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w w:val="103"/>
                <w:sz w:val="24"/>
                <w:szCs w:val="24"/>
              </w:rPr>
              <w:t xml:space="preserve">Игра «Добеги и прыгни».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По сигналу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Экоши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 дети добегают до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полосы и перепрыгивают через нее. Задание усложняется в игре </w:t>
            </w: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«Кто прыгнет дальше».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4"/>
                <w:w w:val="103"/>
                <w:sz w:val="24"/>
                <w:szCs w:val="24"/>
              </w:rPr>
              <w:t xml:space="preserve">Воспитатель. Дети, какие вы молодцы. Вы хорошо играли с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10"/>
                <w:w w:val="103"/>
                <w:sz w:val="24"/>
                <w:szCs w:val="24"/>
              </w:rPr>
              <w:t>Экошей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10"/>
                <w:w w:val="103"/>
                <w:sz w:val="24"/>
                <w:szCs w:val="24"/>
              </w:rPr>
              <w:t>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Э к о ш а. Ребята, мне так хочется иметь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снежяого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друга. Давайте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слепим снеговика, и он тоже будет охранять лес.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С чего начнем лепить снеговика?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 xml:space="preserve">Дети вместе с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Экошей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 xml:space="preserve"> скатывают шары. </w:t>
            </w:r>
            <w:r w:rsidRPr="00125FD6">
              <w:rPr>
                <w:rFonts w:ascii="Times New Roman" w:hAnsi="Times New Roman"/>
                <w:color w:val="000000"/>
                <w:spacing w:val="3"/>
                <w:w w:val="103"/>
                <w:sz w:val="24"/>
                <w:szCs w:val="24"/>
              </w:rPr>
              <w:t xml:space="preserve">Воспитатель. Вот какой замечательный снеговик получился.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Теперь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Экоше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в лесном царстве будет не скучно. А нам пора возвращаться в детский сад.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Д е т и. До свиданья,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Экоша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!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5FD6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>Дети возвращаются с прогулки, раздеваются. Играют до обеда.</w:t>
            </w:r>
          </w:p>
          <w:p w14:paraId="65837A09" w14:textId="77777777" w:rsidR="00125FD6" w:rsidRPr="00125FD6" w:rsidRDefault="00125FD6" w:rsidP="00125FD6">
            <w:pPr>
              <w:shd w:val="clear" w:color="auto" w:fill="FFFFFF"/>
              <w:spacing w:before="8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9"/>
                <w:w w:val="103"/>
                <w:sz w:val="24"/>
                <w:szCs w:val="24"/>
              </w:rPr>
              <w:t>Обед</w:t>
            </w:r>
          </w:p>
          <w:p w14:paraId="7FED9A76" w14:textId="77777777" w:rsidR="00125FD6" w:rsidRPr="00125FD6" w:rsidRDefault="00125FD6" w:rsidP="00125FD6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before="22"/>
              <w:ind w:left="281"/>
              <w:jc w:val="both"/>
              <w:rPr>
                <w:rFonts w:ascii="Times New Roman" w:hAnsi="Times New Roman"/>
                <w:color w:val="000000"/>
                <w:spacing w:val="-31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Подготовка к обеду.</w:t>
            </w:r>
          </w:p>
          <w:p w14:paraId="594B8FFC" w14:textId="77777777" w:rsidR="00125FD6" w:rsidRPr="00125FD6" w:rsidRDefault="00125FD6" w:rsidP="00125FD6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18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Гигиенические процедуры.</w:t>
            </w:r>
          </w:p>
          <w:p w14:paraId="42DF9EC6" w14:textId="77777777" w:rsidR="00125FD6" w:rsidRPr="00125FD6" w:rsidRDefault="00125FD6" w:rsidP="00125FD6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before="7"/>
              <w:ind w:left="281"/>
              <w:jc w:val="both"/>
              <w:rPr>
                <w:rFonts w:ascii="Times New Roman" w:hAnsi="Times New Roman"/>
                <w:color w:val="000000"/>
                <w:spacing w:val="-17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Сервировка стола.</w:t>
            </w:r>
          </w:p>
          <w:p w14:paraId="17DADECF" w14:textId="77777777" w:rsidR="00125FD6" w:rsidRPr="00125FD6" w:rsidRDefault="00125FD6" w:rsidP="00125FD6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/>
                <w:color w:val="000000"/>
                <w:spacing w:val="-21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4"/>
                <w:w w:val="103"/>
                <w:sz w:val="24"/>
                <w:szCs w:val="24"/>
              </w:rPr>
              <w:t>Обед.</w:t>
            </w:r>
          </w:p>
          <w:p w14:paraId="42A26C9D" w14:textId="77777777" w:rsidR="00125FD6" w:rsidRPr="00125FD6" w:rsidRDefault="00125FD6" w:rsidP="00125FD6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Воспитатель. Наши дежурные уже накрыли на стол. Проходи</w:t>
            </w: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те, дети. Помните, как надо вести себя за столом?</w:t>
            </w:r>
            <w:r w:rsidRPr="00125FD6">
              <w:rPr>
                <w:rFonts w:ascii="Times New Roman" w:hAnsi="Times New Roman"/>
                <w:color w:val="000000"/>
                <w:spacing w:val="1"/>
                <w:w w:val="103"/>
                <w:sz w:val="24"/>
                <w:szCs w:val="24"/>
              </w:rPr>
              <w:t xml:space="preserve"> -  Нужно сесть на стульчик, пододвинуться к столу, есть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аккуратно, не торопиться, доедать все.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w w:val="103"/>
                <w:sz w:val="24"/>
                <w:szCs w:val="24"/>
              </w:rPr>
              <w:t>Воспитатель. Дежурные, расскажите, пожалуйста, что сегод</w:t>
            </w:r>
            <w:r w:rsidRPr="00125FD6">
              <w:rPr>
                <w:rFonts w:ascii="Times New Roman" w:hAnsi="Times New Roman"/>
                <w:color w:val="000000"/>
                <w:spacing w:val="2"/>
                <w:w w:val="10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ня на обед.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25FD6">
              <w:rPr>
                <w:rFonts w:ascii="Times New Roman" w:hAnsi="Times New Roman"/>
                <w:color w:val="000000"/>
                <w:spacing w:val="2"/>
                <w:w w:val="103"/>
                <w:sz w:val="24"/>
                <w:szCs w:val="24"/>
              </w:rPr>
              <w:t xml:space="preserve">На первое гороховый суп, на второе каша, на третье </w:t>
            </w:r>
            <w:r w:rsidRPr="00125FD6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компот.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 xml:space="preserve">Дети садятся за столы. </w:t>
            </w:r>
            <w:r w:rsidRPr="00125FD6">
              <w:rPr>
                <w:rFonts w:ascii="Times New Roman" w:hAnsi="Times New Roman"/>
                <w:color w:val="000000"/>
                <w:spacing w:val="28"/>
                <w:w w:val="103"/>
                <w:sz w:val="24"/>
                <w:szCs w:val="24"/>
              </w:rPr>
              <w:t>Воспитатель</w:t>
            </w:r>
          </w:p>
          <w:p w14:paraId="6C2D8C76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А у нас есть ложки</w:t>
            </w:r>
          </w:p>
          <w:p w14:paraId="2A728B5F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Волшебные немножко.</w:t>
            </w:r>
          </w:p>
          <w:p w14:paraId="075982C6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Вот тарелка, вот еда,</w:t>
            </w:r>
          </w:p>
          <w:p w14:paraId="0FFA8F71" w14:textId="77777777" w:rsidR="00125FD6" w:rsidRPr="00125FD6" w:rsidRDefault="00125FD6" w:rsidP="00125FD6">
            <w:pPr>
              <w:shd w:val="clear" w:color="auto" w:fill="FFFFFF"/>
              <w:ind w:left="1447"/>
              <w:jc w:val="both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Не осталось и следа.</w:t>
            </w:r>
          </w:p>
          <w:p w14:paraId="1A5DADA8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>После обеда дети говорят спасибо.</w:t>
            </w:r>
          </w:p>
          <w:p w14:paraId="16DBC41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FDCFAB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Cs/>
                <w:color w:val="000000"/>
              </w:rPr>
              <w:t xml:space="preserve">Тема: </w:t>
            </w:r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Система физкультурно-оздоровительной работы </w:t>
            </w:r>
            <w:r w:rsidRPr="00125FD6">
              <w:rPr>
                <w:rFonts w:ascii="Times New Roman" w:hAnsi="Times New Roman"/>
                <w:b/>
                <w:bCs/>
              </w:rPr>
              <w:t xml:space="preserve">  с детьми</w:t>
            </w:r>
            <w:r w:rsidRPr="00125FD6">
              <w:rPr>
                <w:rFonts w:ascii="Times New Roman" w:hAnsi="Times New Roman"/>
                <w:b/>
              </w:rPr>
              <w:t>.</w:t>
            </w:r>
          </w:p>
          <w:p w14:paraId="2F148087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</w:rPr>
              <w:t>Вид деятельности:</w:t>
            </w: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обосновать  особенности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методики организации и проведения режимных процессов в соответствии с возрастом детей, направленных на воспитание культурно-гигиенических навыков и укрепление здоровья.</w:t>
            </w:r>
          </w:p>
          <w:p w14:paraId="409397BB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Задание</w:t>
            </w:r>
          </w:p>
          <w:p w14:paraId="7930AED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Записать примерный конспект – сценарий режимных процессов по старшей группе из книги В.А.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Зебзеевой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режимных процессов в ДОУ» с.49</w:t>
            </w:r>
          </w:p>
          <w:p w14:paraId="5BB1042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2.Придумать 2 варианта беседы для общения воспитателя с детьми, которую</w:t>
            </w:r>
          </w:p>
          <w:p w14:paraId="30F99BC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будут «проживать» в течение первой половины дня (в зафиксированном конспекте это была беседа о вежливости, культурно – гигиенических навыках, об особенностях жизни животных в лесу).</w:t>
            </w:r>
          </w:p>
          <w:p w14:paraId="72DAA11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3.Подобрать пословицы о режимных моментах (умывание, одевание, процесс</w:t>
            </w:r>
          </w:p>
          <w:p w14:paraId="48631A9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 пищи), о правилах поведения. (Знать наизусть).</w:t>
            </w:r>
          </w:p>
          <w:p w14:paraId="1CFF087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4.Подобрать 2 подвижных игры для прогулки в весеннее время года с группой данного возраста.</w:t>
            </w:r>
          </w:p>
          <w:p w14:paraId="7EF4844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582DFAD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Конспект- сценарий режимных процессов в старшей группе в первой половине дня.</w:t>
            </w:r>
          </w:p>
          <w:p w14:paraId="08CBA187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Прием детей</w:t>
            </w:r>
          </w:p>
          <w:p w14:paraId="07007BEF" w14:textId="77777777" w:rsidR="00125FD6" w:rsidRPr="00125FD6" w:rsidRDefault="00125FD6" w:rsidP="00125FD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before="14" w:line="230" w:lineRule="exact"/>
              <w:ind w:left="28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Общение воспитателя с детьми.</w:t>
            </w:r>
          </w:p>
          <w:p w14:paraId="389F22AB" w14:textId="77777777" w:rsidR="00125FD6" w:rsidRPr="00125FD6" w:rsidRDefault="00125FD6" w:rsidP="00125FD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14" w:firstLine="274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самостоятельной деятель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детей.</w:t>
            </w:r>
          </w:p>
          <w:p w14:paraId="4C01BF5B" w14:textId="77777777" w:rsidR="00125FD6" w:rsidRPr="00125FD6" w:rsidRDefault="00125FD6" w:rsidP="00125FD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88"/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культурно-гигиенических навыков.</w:t>
            </w:r>
          </w:p>
          <w:p w14:paraId="7A16D99A" w14:textId="77777777" w:rsidR="00125FD6" w:rsidRPr="00125FD6" w:rsidRDefault="00125FD6" w:rsidP="00125FD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88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Формирование культуры поведения.</w:t>
            </w:r>
          </w:p>
          <w:p w14:paraId="59A6D717" w14:textId="77777777" w:rsidR="00125FD6" w:rsidRPr="00125FD6" w:rsidRDefault="00125FD6" w:rsidP="00125FD6">
            <w:pPr>
              <w:shd w:val="clear" w:color="auto" w:fill="FFFFFF"/>
              <w:spacing w:before="79" w:line="216" w:lineRule="exact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Воспитатель. Дети, про какого человека можно сказать, что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он вежливый?</w:t>
            </w:r>
          </w:p>
          <w:p w14:paraId="709667CB" w14:textId="77777777" w:rsidR="00125FD6" w:rsidRPr="00125FD6" w:rsidRDefault="00125FD6" w:rsidP="00125FD6">
            <w:pPr>
              <w:shd w:val="clear" w:color="auto" w:fill="FFFFFF"/>
              <w:spacing w:before="7" w:line="216" w:lineRule="exact"/>
              <w:ind w:left="14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Дети. Вежливый человек всегда благодарит за помощь, здорова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ется при встрече, говорит вежливые слова.</w:t>
            </w:r>
          </w:p>
          <w:p w14:paraId="5518B9CD" w14:textId="77777777" w:rsidR="00125FD6" w:rsidRPr="00125FD6" w:rsidRDefault="00125FD6" w:rsidP="00125FD6">
            <w:pPr>
              <w:shd w:val="clear" w:color="auto" w:fill="FFFFFF"/>
              <w:spacing w:before="7"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Воспитатель. Дети, а когда вас можно назвать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вежливыми?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Я Танечке </w:t>
            </w:r>
            <w:r w:rsidRPr="00125FD6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помогала 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расчесать волосы, и она поблагодарила меня, сказала «спасибо». Когда у Ромы не получалось застегнуть пуго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вицу на рубашке, он подошел к Саше и сказал: «Помоги, пожалуйста».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Воспитатель. Мы используем вежливые слова, когда прихо</w:t>
            </w:r>
            <w:r w:rsidRPr="00125FD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дим в детский сад и когда уходим домой, а также когда встречаемся 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 друзьями.</w:t>
            </w:r>
          </w:p>
          <w:p w14:paraId="309CCC68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Добрые слова не лень</w:t>
            </w:r>
          </w:p>
          <w:p w14:paraId="0A5A90F2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Повторять мне трижды в день. </w:t>
            </w:r>
          </w:p>
          <w:p w14:paraId="4F773B40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Только выйду за ворота </w:t>
            </w:r>
          </w:p>
          <w:p w14:paraId="2C28EDF4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Всем идущим на работу</w:t>
            </w:r>
          </w:p>
          <w:p w14:paraId="393D6C1A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Кузнецу, ткачу, врачу: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«С добрым утром!» — я кричу. </w:t>
            </w:r>
          </w:p>
          <w:p w14:paraId="0468FFB6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«Добрый день!» — кричу я вслед</w:t>
            </w:r>
          </w:p>
          <w:p w14:paraId="4B268990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Всем идущим на обед. </w:t>
            </w:r>
          </w:p>
          <w:p w14:paraId="207825BE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«Добрый вечер!» — так встречаю </w:t>
            </w:r>
          </w:p>
          <w:p w14:paraId="3C4CA7FD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161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Всех домой спешащих к чаю.</w:t>
            </w:r>
          </w:p>
          <w:p w14:paraId="63D5771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игра «Кто больше назовет волшебных слов». Раздается стук в дверь. Появляется </w:t>
            </w:r>
            <w:proofErr w:type="spellStart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Воспитатель. Смотрите, кто к нам пришел в гости.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. Здравствуйте, дети! Я живу в лесу, и звери мои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самые верные друзья и помощники. А каких животных вы знаете?</w:t>
            </w:r>
            <w:r w:rsidRPr="00125F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C591A3" wp14:editId="7670E524">
                      <wp:simplePos x="0" y="0"/>
                      <wp:positionH relativeFrom="margin">
                        <wp:posOffset>4420870</wp:posOffset>
                      </wp:positionH>
                      <wp:positionV relativeFrom="paragraph">
                        <wp:posOffset>562610</wp:posOffset>
                      </wp:positionV>
                      <wp:extent cx="0" cy="328930"/>
                      <wp:effectExtent l="0" t="0" r="19050" b="330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850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8.1pt,44.3pt" to="348.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Молодцы, дети! А вы знаете, почему животных из леса называют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дикими?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Дети отвечают.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Как они заботятся о себе?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Подумайте и отгадайте, кто это? Кто зимой спит в лесу </w:t>
            </w:r>
            <w:r w:rsidRPr="00125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берлоге и 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 сне сосет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лапу?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Медведь!</w:t>
            </w:r>
          </w:p>
          <w:p w14:paraId="0F459F12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Правильно. А вы знаете, чем интересно это живот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ное? Почему так называется? Где зимует медведь? Какие сказки 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 медведя вы знаете?</w:t>
            </w:r>
          </w:p>
          <w:p w14:paraId="7CF42B7C" w14:textId="77777777" w:rsidR="00125FD6" w:rsidRPr="00125FD6" w:rsidRDefault="00125FD6" w:rsidP="00125FD6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 вижу, вы — настоящие друзья природы.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Дети, посмотрите, какие игры я вам принес. Выбирайте, кто </w:t>
            </w:r>
            <w:r w:rsidRPr="00125FD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в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какую игру будет играть.</w:t>
            </w:r>
          </w:p>
          <w:p w14:paraId="3E352BDC" w14:textId="77777777" w:rsidR="00125FD6" w:rsidRPr="00125FD6" w:rsidRDefault="00125FD6" w:rsidP="00125FD6">
            <w:pPr>
              <w:shd w:val="clear" w:color="auto" w:fill="FFFFFF"/>
              <w:ind w:left="28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Проводятся игры: «Кто где живет», «Зоологическое лото».</w:t>
            </w:r>
          </w:p>
          <w:p w14:paraId="18E05B7C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225F3D" w14:textId="77777777" w:rsidR="00125FD6" w:rsidRPr="00125FD6" w:rsidRDefault="00125FD6" w:rsidP="00125FD6">
            <w:pPr>
              <w:shd w:val="clear" w:color="auto" w:fill="FFFFFF"/>
              <w:spacing w:before="43" w:line="230" w:lineRule="exact"/>
              <w:ind w:left="1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Воспитатель.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, пока дети играли, мы с Олей и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Наташей подготовили оригинальные «лесные» прически. Так прият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смотреть на хорошо уложенные волосы. А теперь, пожалуйста, </w:t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все проверьте и поправьте свои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прически.</w:t>
            </w:r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Детям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предлагается полюбоваться на прически.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оценивает </w:t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аккуратность, эстетичность, схожесть с выбранным образом.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Молодцы, дети, вы все старались. Теперь мы умы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тые, причесанные и нарядные. Можем приступить к утренней гим</w:t>
            </w: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настике.</w:t>
            </w:r>
          </w:p>
          <w:p w14:paraId="2BAC9408" w14:textId="77777777" w:rsidR="00125FD6" w:rsidRPr="00125FD6" w:rsidRDefault="00125FD6" w:rsidP="00125FD6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Завтрак</w:t>
            </w:r>
          </w:p>
          <w:p w14:paraId="16B7CDE7" w14:textId="77777777" w:rsidR="00125FD6" w:rsidRPr="00125FD6" w:rsidRDefault="00125FD6" w:rsidP="00125FD6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23" w:lineRule="exact"/>
              <w:ind w:left="295"/>
              <w:jc w:val="both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Гигиенические процедуры.</w:t>
            </w:r>
          </w:p>
          <w:p w14:paraId="2462C5FA" w14:textId="77777777" w:rsidR="00125FD6" w:rsidRPr="00125FD6" w:rsidRDefault="00125FD6" w:rsidP="00125FD6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23" w:lineRule="exact"/>
              <w:ind w:left="295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Сервировка стола.</w:t>
            </w:r>
          </w:p>
          <w:p w14:paraId="7C51BDFD" w14:textId="77777777" w:rsidR="00125FD6" w:rsidRPr="00125FD6" w:rsidRDefault="00125FD6" w:rsidP="00125FD6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23" w:lineRule="exact"/>
              <w:ind w:left="295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Завтрак.</w:t>
            </w:r>
          </w:p>
          <w:p w14:paraId="66F29FA0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lastRenderedPageBreak/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. Дети, про кого говорят: «Часто умывается, а с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водой не знается»? Почему кошка так часто умывается?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Так же поступают и многие животные хищники. Как вы думаете, </w:t>
            </w:r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почему?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Дети отвечают.</w:t>
            </w:r>
          </w:p>
          <w:p w14:paraId="04E29BC3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40" w:right="2419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Нужно мыться непременно</w:t>
            </w:r>
          </w:p>
          <w:p w14:paraId="047E4B21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40" w:right="24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Утром вечером и днем</w:t>
            </w:r>
          </w:p>
          <w:p w14:paraId="7C14E8CE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40" w:right="24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Перед каждою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едою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49343367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40" w:right="2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После сна и перед сном.</w:t>
            </w:r>
          </w:p>
          <w:p w14:paraId="72A4C6F7" w14:textId="77777777" w:rsidR="00125FD6" w:rsidRPr="00125FD6" w:rsidRDefault="00125FD6" w:rsidP="00125FD6">
            <w:pPr>
              <w:shd w:val="clear" w:color="auto" w:fill="FFFFFF"/>
              <w:spacing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Воспитатель. А почему необходимо мыть руки перед завтраком? </w:t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Дети отвечают.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. Дети, у меня в лесу очень много друзей, но есть </w:t>
            </w: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среди них самые любимые подружки — мои помощницы. Кто они </w:t>
            </w:r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вы сможете узнать, если отгадаете загадку:</w:t>
            </w:r>
          </w:p>
          <w:p w14:paraId="3671D5B0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54" w:right="282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Кто в дупле живет,</w:t>
            </w:r>
          </w:p>
          <w:p w14:paraId="481F8067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54" w:right="282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орешки грызет,</w:t>
            </w:r>
          </w:p>
          <w:p w14:paraId="7B8DC37C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54" w:right="2822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деревьях резвится,</w:t>
            </w:r>
          </w:p>
          <w:p w14:paraId="0891649C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54" w:right="28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Упасть не боится?</w:t>
            </w:r>
          </w:p>
          <w:p w14:paraId="4CCD7230" w14:textId="77777777" w:rsidR="00125FD6" w:rsidRPr="00125FD6" w:rsidRDefault="00125FD6" w:rsidP="00125FD6">
            <w:pPr>
              <w:shd w:val="clear" w:color="auto" w:fill="FFFFFF"/>
              <w:spacing w:line="230" w:lineRule="exact"/>
              <w:rPr>
                <w:rFonts w:ascii="Times New Roman" w:hAnsi="Times New Roman"/>
              </w:rPr>
            </w:pPr>
          </w:p>
          <w:p w14:paraId="00A27A27" w14:textId="77777777" w:rsidR="00125FD6" w:rsidRPr="00125FD6" w:rsidRDefault="00125FD6" w:rsidP="00125FD6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 xml:space="preserve">. Белочка очень хорошая хозяйка. Как вы думаете,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почему про нее можно так сказать? Что вы знаете еще про белочку?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</w:rPr>
              <w:t>Есть ли у нее враги? Как она защищается от хищников?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2"/>
                <w:w w:val="102"/>
              </w:rPr>
              <w:t>Дети отвечают.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  <w:w w:val="102"/>
              </w:rPr>
              <w:t xml:space="preserve">Воспитатель. Ау нас есть настоящие хозяюшки? Кто у нас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2"/>
              </w:rPr>
              <w:t>сегодня дежурный? Напомните, как правильно сервируется стол.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  <w:w w:val="102"/>
              </w:rPr>
              <w:t>Дети. Салфетки ставятся в центр стола. Бокалы, тарелки рас</w:t>
            </w:r>
            <w:r w:rsidRPr="00125FD6">
              <w:rPr>
                <w:rFonts w:ascii="Times New Roman" w:hAnsi="Times New Roman"/>
                <w:color w:val="000000"/>
                <w:spacing w:val="2"/>
                <w:w w:val="102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>ставляются по количеству детей за столом. Столовые приборы рас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softHyphen/>
              <w:t>кладываются на индивидуальные салфетки.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 xml:space="preserve">Воспитатель. Теперь можно идти накрывать на стол. Потом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мы посмотрим и оценим работу дежурных. На самый красивый стол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>поставим вазочку с цветами, а на другие столы — вазочки с веточ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</w:rPr>
              <w:t>ками. Как красиво у нас в группе!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2"/>
              </w:rPr>
              <w:t>Дети садятся за столы.</w:t>
            </w:r>
          </w:p>
          <w:p w14:paraId="7434CE0E" w14:textId="77777777" w:rsidR="00125FD6" w:rsidRPr="00125FD6" w:rsidRDefault="00125FD6" w:rsidP="00125FD6">
            <w:pPr>
              <w:shd w:val="clear" w:color="auto" w:fill="FFFFFF"/>
              <w:spacing w:before="101" w:line="230" w:lineRule="exact"/>
              <w:ind w:left="14" w:right="14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 xml:space="preserve">Дети, у нас сегодня на завтрак рисовая молочная каша, хлеб с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>маслом и какао. Приятного аппетита, будьте аккуратны, не торопи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0"/>
                <w:w w:val="102"/>
              </w:rPr>
              <w:t>тесь.</w:t>
            </w:r>
          </w:p>
          <w:p w14:paraId="28D1EF84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288" w:right="4435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Дети. Спасибо!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1"/>
                <w:w w:val="102"/>
              </w:rPr>
              <w:t>Лесовичок</w:t>
            </w:r>
            <w:proofErr w:type="spellEnd"/>
          </w:p>
          <w:p w14:paraId="18DE66B5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2822"/>
              <w:rPr>
                <w:rFonts w:ascii="Times New Roman" w:hAnsi="Times New Roman"/>
                <w:color w:val="000000"/>
                <w:spacing w:val="-4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>На моей тарелочке</w:t>
            </w:r>
          </w:p>
          <w:p w14:paraId="2716F9BC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2822"/>
              <w:rPr>
                <w:rFonts w:ascii="Times New Roman" w:hAnsi="Times New Roman"/>
                <w:color w:val="000000"/>
                <w:spacing w:val="-3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>Рыженькая белочка,</w:t>
            </w:r>
          </w:p>
          <w:p w14:paraId="37775BD1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2822"/>
              <w:rPr>
                <w:rFonts w:ascii="Times New Roman" w:hAnsi="Times New Roman"/>
                <w:color w:val="000000"/>
                <w:spacing w:val="-4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Чтоб она была видна, </w:t>
            </w:r>
          </w:p>
          <w:p w14:paraId="790A3571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26" w:right="2822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>Все съедаю я до дна.</w:t>
            </w:r>
          </w:p>
          <w:p w14:paraId="17B12C0F" w14:textId="77777777" w:rsidR="00125FD6" w:rsidRPr="00125FD6" w:rsidRDefault="00125FD6" w:rsidP="00125FD6">
            <w:pPr>
              <w:shd w:val="clear" w:color="auto" w:fill="FFFFFF"/>
              <w:spacing w:before="158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4"/>
                <w:w w:val="102"/>
              </w:rPr>
              <w:t>Прогулка</w:t>
            </w:r>
          </w:p>
          <w:p w14:paraId="02F4069B" w14:textId="77777777" w:rsidR="00125FD6" w:rsidRPr="00125FD6" w:rsidRDefault="00125FD6" w:rsidP="00125FD6">
            <w:pPr>
              <w:shd w:val="clear" w:color="auto" w:fill="FFFFFF"/>
              <w:spacing w:before="5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0"/>
                <w:w w:val="102"/>
              </w:rPr>
              <w:t>Дети до прогулки играют в свободные игры.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>. Дети, я приглашаю вас в сказочный лес. Посмот</w:t>
            </w:r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рите, вот мое дерево, мое сокровище!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3"/>
                <w:w w:val="102"/>
              </w:rPr>
              <w:t>(Указывает на стоящее не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3"/>
                <w:w w:val="102"/>
              </w:rPr>
              <w:softHyphen/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7"/>
                <w:w w:val="102"/>
              </w:rPr>
              <w:t>вдалеке дерево.)</w:t>
            </w:r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 Воспитатель. Знаешь,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</w:rPr>
              <w:t xml:space="preserve">, а мы с ребятами знаем это </w:t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дерево. Как оно называется?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8"/>
              </w:rPr>
              <w:t>Дети. Рябина.</w:t>
            </w:r>
          </w:p>
          <w:p w14:paraId="66AE22E7" w14:textId="77777777" w:rsidR="00125FD6" w:rsidRPr="00125FD6" w:rsidRDefault="00125FD6" w:rsidP="00125FD6">
            <w:pPr>
              <w:shd w:val="clear" w:color="auto" w:fill="FFFFFF"/>
              <w:spacing w:line="238" w:lineRule="exact"/>
              <w:ind w:right="5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 Воспитатель. Правильно, это рябина. Дерево, о котором в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народе сложено много песен. Опишите, как она выглядит.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Дети. Это высокое дерево, с серовато-гладкой корой и тонкими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гибкими ветвями, с красивыми листьями, на которых расположе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softHyphen/>
              <w:t>ны мелкие зубчики.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7"/>
              </w:rPr>
              <w:t xml:space="preserve">Воспитатель. Вот видишь,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7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7"/>
              </w:rPr>
              <w:t xml:space="preserve">, ребята уже знают это </w:t>
            </w:r>
            <w:r w:rsidRPr="00125FD6">
              <w:rPr>
                <w:rFonts w:ascii="Times New Roman" w:hAnsi="Times New Roman"/>
                <w:color w:val="000000"/>
              </w:rPr>
              <w:t xml:space="preserve">дерево. Давайте расскажем </w:t>
            </w:r>
            <w:proofErr w:type="spellStart"/>
            <w:r w:rsidRPr="00125FD6">
              <w:rPr>
                <w:rFonts w:ascii="Times New Roman" w:hAnsi="Times New Roman"/>
                <w:color w:val="000000"/>
              </w:rPr>
              <w:t>Лесовичку</w:t>
            </w:r>
            <w:proofErr w:type="spellEnd"/>
            <w:r w:rsidRPr="00125FD6">
              <w:rPr>
                <w:rFonts w:ascii="Times New Roman" w:hAnsi="Times New Roman"/>
                <w:color w:val="000000"/>
              </w:rPr>
              <w:t xml:space="preserve"> про рябину все что мы </w:t>
            </w:r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о </w:t>
            </w:r>
            <w:r w:rsidRPr="00125FD6">
              <w:rPr>
                <w:rFonts w:ascii="Times New Roman" w:hAnsi="Times New Roman"/>
                <w:color w:val="000000"/>
              </w:rPr>
              <w:t xml:space="preserve">ней </w:t>
            </w:r>
            <w:r w:rsidRPr="00125FD6">
              <w:rPr>
                <w:rFonts w:ascii="Times New Roman" w:hAnsi="Times New Roman"/>
                <w:color w:val="000000"/>
                <w:spacing w:val="-5"/>
              </w:rPr>
              <w:t>знаем.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Дети. Когда осенью рябина созревает, ее ягоды очень горькие.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После мороза ягодки становятся сладкими. Их клюют птички. Из плодов рябины можно приготовить компот, кисель, варенье.</w:t>
            </w:r>
          </w:p>
          <w:p w14:paraId="417DD368" w14:textId="77777777" w:rsidR="00125FD6" w:rsidRPr="00125FD6" w:rsidRDefault="00125FD6" w:rsidP="00125FD6">
            <w:pPr>
              <w:shd w:val="clear" w:color="auto" w:fill="FFFFFF"/>
              <w:spacing w:line="238" w:lineRule="exact"/>
              <w:ind w:left="14" w:right="43" w:firstLine="28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0"/>
              </w:rPr>
              <w:t xml:space="preserve">Воспитатель. А еще из рябины делают мармелады, квас и </w:t>
            </w:r>
            <w:r w:rsidRPr="00125FD6">
              <w:rPr>
                <w:rFonts w:ascii="Times New Roman" w:hAnsi="Times New Roman"/>
                <w:color w:val="000000"/>
                <w:spacing w:val="-2"/>
              </w:rPr>
              <w:t xml:space="preserve">уксус. А какой вкусный мед можно из нее получить. Издавна рябина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 xml:space="preserve">была известна как лекарственное дерево, которое не раз спасало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человеку жизнь. Поэтому в народе рябину звали волшебным дере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t xml:space="preserve">вом, которое защищает от бед и невзгод. И ты,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4"/>
              </w:rPr>
              <w:t xml:space="preserve">, не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>ошибся, назвав ее сокровищем.</w:t>
            </w:r>
          </w:p>
          <w:p w14:paraId="1324254F" w14:textId="77777777" w:rsidR="00125FD6" w:rsidRPr="00125FD6" w:rsidRDefault="00125FD6" w:rsidP="00125FD6">
            <w:pPr>
              <w:shd w:val="clear" w:color="auto" w:fill="FFFFFF"/>
              <w:spacing w:line="238" w:lineRule="exact"/>
              <w:ind w:left="29" w:right="58" w:firstLine="274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3"/>
              </w:rPr>
              <w:t>Скажите, ребята, а смогли бы вы отличить плоды и листья ря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125FD6">
              <w:rPr>
                <w:rFonts w:ascii="Times New Roman" w:hAnsi="Times New Roman"/>
                <w:color w:val="000000"/>
              </w:rPr>
              <w:t>бины от плодов и листьев других растений.</w:t>
            </w:r>
          </w:p>
          <w:p w14:paraId="6CB80A15" w14:textId="77777777" w:rsidR="00125FD6" w:rsidRPr="00125FD6" w:rsidRDefault="00125FD6" w:rsidP="00125FD6">
            <w:pPr>
              <w:shd w:val="clear" w:color="auto" w:fill="FFFFFF"/>
              <w:spacing w:line="238" w:lineRule="exact"/>
              <w:ind w:left="22" w:right="36" w:firstLine="28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4"/>
              </w:rPr>
              <w:t>Воспитатель. А вот мы сейчас это проверим. Давайте поигра</w:t>
            </w:r>
            <w:r w:rsidRPr="00125FD6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ем в </w:t>
            </w: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</w:rPr>
              <w:t xml:space="preserve">игру «Что это за дерево». </w:t>
            </w:r>
            <w:r w:rsidRPr="00125FD6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Я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буду загадывать </w:t>
            </w:r>
            <w:r w:rsidRPr="00125FD6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загадки,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а вы </w:t>
            </w:r>
            <w:r w:rsidRPr="00125FD6">
              <w:rPr>
                <w:rFonts w:ascii="Times New Roman" w:hAnsi="Times New Roman"/>
                <w:color w:val="000000"/>
              </w:rPr>
              <w:t xml:space="preserve">будете показывать картинки с изображением листьев и плода этого </w:t>
            </w:r>
            <w:r w:rsidRPr="00125FD6">
              <w:rPr>
                <w:rFonts w:ascii="Times New Roman" w:hAnsi="Times New Roman"/>
                <w:color w:val="000000"/>
                <w:spacing w:val="-8"/>
              </w:rPr>
              <w:t>дерева.</w:t>
            </w:r>
          </w:p>
          <w:p w14:paraId="6B67C548" w14:textId="77777777" w:rsidR="00125FD6" w:rsidRPr="00125FD6" w:rsidRDefault="00125FD6" w:rsidP="00125FD6">
            <w:pPr>
              <w:shd w:val="clear" w:color="auto" w:fill="FFFFFF"/>
              <w:spacing w:line="252" w:lineRule="exact"/>
              <w:ind w:left="1433" w:right="2016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</w:rPr>
              <w:t>Весною зеленела,</w:t>
            </w:r>
          </w:p>
          <w:p w14:paraId="07084C87" w14:textId="77777777" w:rsidR="00125FD6" w:rsidRPr="00125FD6" w:rsidRDefault="00125FD6" w:rsidP="00125FD6">
            <w:pPr>
              <w:shd w:val="clear" w:color="auto" w:fill="FFFFFF"/>
              <w:spacing w:line="252" w:lineRule="exact"/>
              <w:ind w:left="1433" w:right="2016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</w:rPr>
              <w:t xml:space="preserve">Летом загорела, </w:t>
            </w:r>
          </w:p>
          <w:p w14:paraId="646C83C6" w14:textId="77777777" w:rsidR="00125FD6" w:rsidRPr="00125FD6" w:rsidRDefault="00125FD6" w:rsidP="00125FD6">
            <w:pPr>
              <w:shd w:val="clear" w:color="auto" w:fill="FFFFFF"/>
              <w:spacing w:line="252" w:lineRule="exact"/>
              <w:ind w:left="1433" w:right="2016"/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>Осенью надела</w:t>
            </w:r>
          </w:p>
          <w:p w14:paraId="32082DA1" w14:textId="77777777" w:rsidR="00125FD6" w:rsidRPr="00125FD6" w:rsidRDefault="00125FD6" w:rsidP="00125FD6">
            <w:pPr>
              <w:shd w:val="clear" w:color="auto" w:fill="FFFFFF"/>
              <w:spacing w:line="252" w:lineRule="exact"/>
              <w:ind w:left="1433" w:right="201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</w:rPr>
              <w:t xml:space="preserve">Красные кораллы.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4"/>
              </w:rPr>
              <w:t>(Рябина.)</w:t>
            </w:r>
          </w:p>
          <w:p w14:paraId="7ECB4623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Синий мундир,</w:t>
            </w:r>
          </w:p>
          <w:p w14:paraId="574EA5F3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t>Желтая прокладка,</w:t>
            </w:r>
          </w:p>
          <w:p w14:paraId="7F413137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А в середине — складка.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1"/>
              </w:rPr>
              <w:t>(Слива.)</w:t>
            </w:r>
          </w:p>
          <w:p w14:paraId="030A184D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</w:rPr>
              <w:t>Летом ягоды черны,</w:t>
            </w:r>
          </w:p>
          <w:p w14:paraId="3552E544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Летом ягоды вкусны,</w:t>
            </w:r>
          </w:p>
          <w:p w14:paraId="48322A63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44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</w:rPr>
              <w:t>Чик! — чирикнул воробей, —</w:t>
            </w:r>
          </w:p>
          <w:p w14:paraId="4790E9C9" w14:textId="77777777" w:rsidR="00125FD6" w:rsidRPr="00125FD6" w:rsidRDefault="00125FD6" w:rsidP="00125FD6">
            <w:pPr>
              <w:shd w:val="clear" w:color="auto" w:fill="FFFFFF"/>
              <w:spacing w:line="245" w:lineRule="exact"/>
              <w:ind w:left="122"/>
              <w:outlineLvl w:val="0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  <w:color w:val="000000"/>
              </w:rPr>
              <w:t xml:space="preserve">                         Чем </w:t>
            </w:r>
            <w:proofErr w:type="spellStart"/>
            <w:r w:rsidRPr="00125FD6">
              <w:rPr>
                <w:rFonts w:ascii="Times New Roman" w:hAnsi="Times New Roman"/>
                <w:color w:val="000000"/>
              </w:rPr>
              <w:t>чернее</w:t>
            </w:r>
            <w:proofErr w:type="spellEnd"/>
            <w:r w:rsidRPr="00125FD6">
              <w:rPr>
                <w:rFonts w:ascii="Times New Roman" w:hAnsi="Times New Roman"/>
                <w:color w:val="000000"/>
              </w:rPr>
              <w:t xml:space="preserve">, тем вкусней. </w:t>
            </w:r>
            <w:r w:rsidRPr="00125FD6">
              <w:rPr>
                <w:rFonts w:ascii="Times New Roman" w:hAnsi="Times New Roman"/>
                <w:i/>
                <w:iCs/>
                <w:color w:val="000000"/>
              </w:rPr>
              <w:t>(Смородина.)</w:t>
            </w:r>
          </w:p>
          <w:p w14:paraId="1D65AB59" w14:textId="77777777" w:rsidR="00125FD6" w:rsidRPr="00125FD6" w:rsidRDefault="00125FD6" w:rsidP="00125FD6">
            <w:pPr>
              <w:shd w:val="clear" w:color="auto" w:fill="FFFFFF"/>
              <w:spacing w:line="238" w:lineRule="exact"/>
              <w:ind w:right="29" w:firstLine="26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2"/>
              </w:rPr>
              <w:t>Молодцы, ребята, вы можете отличить рябину от других дере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"/>
              </w:rPr>
              <w:t>вьев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Знаете, ребята, раньше по рябине определяли ка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кая будет зима. Считалось, если в лесу много рябины, то осень </w:t>
            </w: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будет дождливой, а зима — холодной. В народе рябину называли 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волшебным деревом. Поэтому листья рябины клали в карман, де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лали рябиновое ожерелье на удачу. Рябина была символом благо</w:t>
            </w: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получия.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А </w:t>
            </w:r>
            <w:r w:rsidRPr="00125FD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теперь настало время поиграть.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8"/>
              </w:rPr>
              <w:t xml:space="preserve">Игра «Раз, два, три </w:t>
            </w:r>
            <w:r w:rsidRPr="00125FD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— </w:t>
            </w: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8"/>
              </w:rPr>
              <w:t>к дереву беги!»</w:t>
            </w:r>
          </w:p>
          <w:p w14:paraId="606B3B50" w14:textId="77777777" w:rsidR="00125FD6" w:rsidRPr="00125FD6" w:rsidRDefault="00125FD6" w:rsidP="00125FD6">
            <w:pPr>
              <w:shd w:val="clear" w:color="auto" w:fill="FFFFFF"/>
              <w:spacing w:line="281" w:lineRule="exact"/>
              <w:ind w:left="302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z w:val="24"/>
                <w:szCs w:val="24"/>
              </w:rPr>
              <w:t>. Дети, догадайтесь, о ком эти стихи.</w:t>
            </w:r>
          </w:p>
          <w:p w14:paraId="0CCF5EEE" w14:textId="77777777" w:rsidR="00125FD6" w:rsidRPr="00125FD6" w:rsidRDefault="00125FD6" w:rsidP="00125FD6">
            <w:pPr>
              <w:shd w:val="clear" w:color="auto" w:fill="FFFFFF"/>
              <w:spacing w:line="281" w:lineRule="exact"/>
              <w:ind w:left="1447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Хвост пушистый,</w:t>
            </w:r>
          </w:p>
          <w:p w14:paraId="0A799566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54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Мех золотистый,</w:t>
            </w:r>
          </w:p>
          <w:p w14:paraId="756521B9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6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В лесу живет,</w:t>
            </w:r>
          </w:p>
          <w:p w14:paraId="43CBB4D6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1440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 в деревне кур крадет.</w:t>
            </w:r>
          </w:p>
          <w:p w14:paraId="78E54EAE" w14:textId="77777777" w:rsidR="00125FD6" w:rsidRPr="00125FD6" w:rsidRDefault="00125FD6" w:rsidP="00125FD6">
            <w:pPr>
              <w:shd w:val="clear" w:color="auto" w:fill="FFFFFF"/>
              <w:spacing w:before="94" w:line="238" w:lineRule="exact"/>
              <w:ind w:left="310" w:right="4838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Дети. Лиса!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>Лесовичок</w:t>
            </w:r>
            <w:proofErr w:type="spellEnd"/>
          </w:p>
          <w:p w14:paraId="10085A5B" w14:textId="77777777" w:rsidR="00125FD6" w:rsidRPr="00125FD6" w:rsidRDefault="00125FD6" w:rsidP="00125FD6">
            <w:pPr>
              <w:shd w:val="clear" w:color="auto" w:fill="FFFFFF"/>
              <w:spacing w:before="50" w:line="223" w:lineRule="exact"/>
              <w:ind w:left="1462" w:right="2822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 угодьям рыщет,</w:t>
            </w:r>
          </w:p>
          <w:p w14:paraId="2B7F1353" w14:textId="77777777" w:rsidR="00125FD6" w:rsidRPr="00125FD6" w:rsidRDefault="00125FD6" w:rsidP="00125FD6">
            <w:pPr>
              <w:shd w:val="clear" w:color="auto" w:fill="FFFFFF"/>
              <w:spacing w:before="50" w:line="223" w:lineRule="exact"/>
              <w:ind w:left="1462" w:right="2822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Кого съесть ищет!</w:t>
            </w:r>
          </w:p>
          <w:p w14:paraId="45152ED2" w14:textId="77777777" w:rsidR="00125FD6" w:rsidRPr="00125FD6" w:rsidRDefault="00125FD6" w:rsidP="00125FD6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Дети. Волк.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 Почему волка и лису называют хищниками? В ка</w:t>
            </w:r>
            <w:r w:rsidRPr="00125FD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ких сказках они главные герои?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Воспитатель. Да, ребята, не зря говорят, что волка ноги кор</w:t>
            </w:r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25F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мят. Он бегает по лесу, ищет еду. И еще волк санитар леса, он </w:t>
            </w:r>
            <w:r w:rsidRPr="00125FD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съедает больных и слабых животных.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Дети, скажите, пожалуйста, кто знает, какие дела </w:t>
            </w: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называются добрыми? Почему вы считаете, что это — добрые дела?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Дети. Когда мы убираем наш участок, это доброе дело.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Воспитатель. Каждый человек должен не только знать, но и </w:t>
            </w:r>
            <w:r w:rsidRPr="00125FD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делать добрые дела. Вот и сейчас мы будем делать доброе дело. Мы </w:t>
            </w:r>
            <w:r w:rsidRPr="00125F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будем расчищать дорожки.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Вместе с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1"/>
              </w:rPr>
              <w:t>Лесовичком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1"/>
              </w:rPr>
              <w:t xml:space="preserve"> дети определяют объем работы, распределяют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 xml:space="preserve">обязанности, подбирают необходимое оборудование, чистят дорожки. </w:t>
            </w:r>
            <w:r w:rsidRPr="00125FD6">
              <w:rPr>
                <w:rFonts w:ascii="Times New Roman" w:hAnsi="Times New Roman"/>
                <w:color w:val="000000"/>
                <w:spacing w:val="3"/>
              </w:rPr>
              <w:t>После работы убирают оборудование.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2"/>
              </w:rPr>
              <w:t>Воспитатель оценивает деятельность детей. Мо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лодцы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, ребята: как вы дружно и ловко управились с работой. А </w:t>
            </w:r>
            <w:r w:rsidRPr="00125F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теперь давайте поиграем.</w:t>
            </w:r>
          </w:p>
          <w:p w14:paraId="58B1F5B2" w14:textId="77777777" w:rsidR="00125FD6" w:rsidRPr="00125FD6" w:rsidRDefault="00125FD6" w:rsidP="00125FD6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</w:rPr>
              <w:t>Игра «Добеги и прыгни».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Надо перепрыгнуть овраг (условная полоса) шириной 30—40 см.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По сигналу воспитателя дети добегают до полосы и перепрыгивают </w:t>
            </w:r>
            <w:r w:rsidRPr="00125FD6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через нее. Задание усложняется в </w:t>
            </w:r>
            <w:r w:rsidRPr="00125FD6">
              <w:rPr>
                <w:rFonts w:ascii="Times New Roman" w:hAnsi="Times New Roman"/>
                <w:i/>
                <w:iCs/>
                <w:color w:val="000000"/>
                <w:spacing w:val="-5"/>
                <w:w w:val="102"/>
              </w:rPr>
              <w:t>игре «Кто прыгнет дальше».</w:t>
            </w:r>
            <w:r w:rsidRPr="00125FD6">
              <w:rPr>
                <w:rFonts w:ascii="Times New Roman" w:hAnsi="Times New Roman"/>
              </w:rPr>
              <w:t xml:space="preserve">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>. Пора, друзья, мне пора возвращаться в свой лес.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  <w:w w:val="102"/>
              </w:rPr>
              <w:t xml:space="preserve">Воспитатель. Спасибо тебе, </w:t>
            </w:r>
            <w:proofErr w:type="spellStart"/>
            <w:r w:rsidRPr="00125FD6">
              <w:rPr>
                <w:rFonts w:ascii="Times New Roman" w:hAnsi="Times New Roman"/>
                <w:color w:val="000000"/>
                <w:spacing w:val="6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6"/>
                <w:w w:val="102"/>
              </w:rPr>
              <w:t>!</w:t>
            </w:r>
          </w:p>
          <w:p w14:paraId="3E2B8B7A" w14:textId="77777777" w:rsidR="00125FD6" w:rsidRPr="00125FD6" w:rsidRDefault="00125FD6" w:rsidP="00125FD6">
            <w:pPr>
              <w:shd w:val="clear" w:color="auto" w:fill="FFFFFF"/>
              <w:spacing w:line="216" w:lineRule="exact"/>
              <w:ind w:right="50" w:firstLine="259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 xml:space="preserve">. Я надеюсь, дети, вы теперь в лесу всегда будете </w:t>
            </w:r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 xml:space="preserve">вести себя воспитанно. И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>животные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 xml:space="preserve"> и лес отплатят человеку за </w:t>
            </w:r>
            <w:r w:rsidRPr="00125FD6">
              <w:rPr>
                <w:rFonts w:ascii="Times New Roman" w:hAnsi="Times New Roman"/>
                <w:color w:val="000000"/>
                <w:spacing w:val="-6"/>
                <w:w w:val="102"/>
              </w:rPr>
              <w:t>добро добром.</w:t>
            </w:r>
          </w:p>
          <w:p w14:paraId="27928AAF" w14:textId="77777777" w:rsidR="00125FD6" w:rsidRPr="00125FD6" w:rsidRDefault="00125FD6" w:rsidP="00125FD6">
            <w:pPr>
              <w:shd w:val="clear" w:color="auto" w:fill="FFFFFF"/>
              <w:spacing w:line="216" w:lineRule="exact"/>
              <w:ind w:left="7" w:right="50" w:firstLine="281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5"/>
                <w:w w:val="102"/>
              </w:rPr>
              <w:t xml:space="preserve">Воспитатель. Будем, друзья, беречь все живое. Не обижайте </w:t>
            </w:r>
            <w:r w:rsidRPr="00125FD6">
              <w:rPr>
                <w:rFonts w:ascii="Times New Roman" w:hAnsi="Times New Roman"/>
                <w:color w:val="000000"/>
                <w:spacing w:val="-1"/>
                <w:w w:val="102"/>
              </w:rPr>
              <w:t xml:space="preserve">ни кошку, ни муравья. Запомните, вы частицы природы.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1"/>
                <w:w w:val="102"/>
              </w:rPr>
              <w:t>Заболеет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-1"/>
                <w:w w:val="10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>лес или река, — что будет с нами?</w:t>
            </w:r>
          </w:p>
          <w:p w14:paraId="3BDF1A5D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  <w:color w:val="000000"/>
                <w:spacing w:val="1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>Мы хотим, чтоб птицы пели,</w:t>
            </w:r>
          </w:p>
          <w:p w14:paraId="790343DD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  <w:color w:val="000000"/>
                <w:spacing w:val="-2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1"/>
                <w:w w:val="10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2"/>
              </w:rPr>
              <w:t xml:space="preserve">Чтоб вокруг леса шумели, </w:t>
            </w:r>
          </w:p>
          <w:p w14:paraId="0D4F6C93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  <w:color w:val="000000"/>
                <w:spacing w:val="-4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>Чтобы были голубыми небеса.</w:t>
            </w:r>
          </w:p>
          <w:p w14:paraId="3B04FD79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  <w:color w:val="000000"/>
                <w:spacing w:val="-3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Чтобы речка серебрилась, </w:t>
            </w:r>
          </w:p>
          <w:p w14:paraId="497CDC07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  <w:color w:val="000000"/>
                <w:spacing w:val="-3"/>
                <w:w w:val="102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 xml:space="preserve">Чтобы бабочка резвилась, </w:t>
            </w:r>
          </w:p>
          <w:p w14:paraId="5611E6E9" w14:textId="77777777" w:rsidR="00125FD6" w:rsidRPr="00125FD6" w:rsidRDefault="00125FD6" w:rsidP="00125FD6">
            <w:pPr>
              <w:shd w:val="clear" w:color="auto" w:fill="FFFFFF"/>
              <w:spacing w:line="223" w:lineRule="exact"/>
              <w:ind w:left="1418" w:right="2016"/>
              <w:jc w:val="both"/>
              <w:rPr>
                <w:rFonts w:ascii="Times New Roman" w:hAnsi="Times New Roman"/>
              </w:rPr>
            </w:pPr>
            <w:r w:rsidRPr="00125FD6">
              <w:rPr>
                <w:rFonts w:ascii="Times New Roman" w:hAnsi="Times New Roman"/>
                <w:color w:val="000000"/>
                <w:spacing w:val="-3"/>
                <w:w w:val="102"/>
              </w:rPr>
              <w:t>И была на ягодках роса!</w:t>
            </w:r>
          </w:p>
          <w:p w14:paraId="07D467D8" w14:textId="77777777" w:rsidR="00125FD6" w:rsidRPr="00125FD6" w:rsidRDefault="00125FD6" w:rsidP="00125FD6">
            <w:pPr>
              <w:shd w:val="clear" w:color="auto" w:fill="FFFFFF"/>
              <w:ind w:left="288"/>
              <w:jc w:val="both"/>
              <w:rPr>
                <w:rFonts w:ascii="Times New Roman" w:hAnsi="Times New Roman"/>
              </w:rPr>
            </w:pPr>
            <w:proofErr w:type="spellStart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>Лесовичок</w:t>
            </w:r>
            <w:proofErr w:type="spellEnd"/>
            <w:r w:rsidRPr="00125FD6">
              <w:rPr>
                <w:rFonts w:ascii="Times New Roman" w:hAnsi="Times New Roman"/>
                <w:color w:val="000000"/>
                <w:spacing w:val="3"/>
                <w:w w:val="102"/>
              </w:rPr>
              <w:t>. До следующей встречи.</w:t>
            </w:r>
            <w:r w:rsidRPr="00125FD6">
              <w:rPr>
                <w:rFonts w:ascii="Times New Roman" w:hAnsi="Times New Roman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w w:val="102"/>
              </w:rPr>
              <w:t>Дети возвращаются с прогулки. До обеда играют в свободные игры.</w:t>
            </w:r>
          </w:p>
          <w:p w14:paraId="7AA06BDC" w14:textId="77777777" w:rsidR="00125FD6" w:rsidRPr="00125FD6" w:rsidRDefault="00125FD6" w:rsidP="00125FD6">
            <w:pPr>
              <w:shd w:val="clear" w:color="auto" w:fill="FFFFFF"/>
              <w:ind w:right="29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color w:val="000000"/>
                <w:spacing w:val="-19"/>
                <w:w w:val="102"/>
              </w:rPr>
              <w:t>Обед</w:t>
            </w:r>
          </w:p>
          <w:p w14:paraId="7756BF12" w14:textId="77777777" w:rsidR="00125FD6" w:rsidRPr="00125FD6" w:rsidRDefault="00125FD6" w:rsidP="00125FD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95"/>
              <w:jc w:val="both"/>
              <w:rPr>
                <w:rFonts w:ascii="Times New Roman" w:hAnsi="Times New Roman"/>
                <w:color w:val="000000"/>
                <w:spacing w:val="-30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Подготовка к обеду.</w:t>
            </w:r>
          </w:p>
          <w:p w14:paraId="55ED01F6" w14:textId="77777777" w:rsidR="00125FD6" w:rsidRPr="00125FD6" w:rsidRDefault="00125FD6" w:rsidP="00125FD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95"/>
              <w:jc w:val="both"/>
              <w:rPr>
                <w:rFonts w:ascii="Times New Roman" w:hAnsi="Times New Roman"/>
                <w:color w:val="000000"/>
                <w:spacing w:val="-1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Гигиенические процедуры.</w:t>
            </w:r>
          </w:p>
          <w:p w14:paraId="00710DEB" w14:textId="77777777" w:rsidR="00125FD6" w:rsidRPr="00125FD6" w:rsidRDefault="00125FD6" w:rsidP="00125FD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95"/>
              <w:jc w:val="both"/>
              <w:rPr>
                <w:rFonts w:ascii="Times New Roman" w:hAnsi="Times New Roman"/>
                <w:color w:val="000000"/>
                <w:spacing w:val="-19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Сервировка стола.</w:t>
            </w:r>
          </w:p>
          <w:p w14:paraId="0C2F91CB" w14:textId="77777777" w:rsidR="00125FD6" w:rsidRPr="00125FD6" w:rsidRDefault="00125FD6" w:rsidP="00125FD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30" w:lineRule="exact"/>
              <w:ind w:left="295"/>
              <w:jc w:val="both"/>
              <w:rPr>
                <w:rFonts w:ascii="Times New Roman" w:hAnsi="Times New Roman"/>
                <w:color w:val="000000"/>
                <w:spacing w:val="-17"/>
                <w:w w:val="102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13"/>
                <w:w w:val="102"/>
                <w:sz w:val="24"/>
                <w:szCs w:val="24"/>
              </w:rPr>
              <w:t>Обед.</w:t>
            </w:r>
          </w:p>
          <w:p w14:paraId="17F8CCAD" w14:textId="77777777" w:rsidR="00125FD6" w:rsidRPr="00125FD6" w:rsidRDefault="00125FD6" w:rsidP="00125FD6">
            <w:pPr>
              <w:shd w:val="clear" w:color="auto" w:fill="FFFFFF"/>
              <w:spacing w:before="72" w:line="230" w:lineRule="exact"/>
              <w:ind w:left="36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7"/>
                <w:w w:val="102"/>
                <w:sz w:val="24"/>
                <w:szCs w:val="24"/>
              </w:rPr>
              <w:t xml:space="preserve">Воспитатель. Наши дежурные уже накрыли на стол. А кто </w:t>
            </w:r>
            <w:proofErr w:type="gramStart"/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знает</w:t>
            </w:r>
            <w:proofErr w:type="gramEnd"/>
            <w:r w:rsidRPr="00125FD6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 как надо вести себя за столом? Какие правила соблюдать?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1"/>
                <w:w w:val="102"/>
                <w:sz w:val="24"/>
                <w:szCs w:val="24"/>
              </w:rPr>
              <w:t xml:space="preserve">Дети. Нужно аккуратно садиться на стульчик, придвинуться к </w:t>
            </w:r>
            <w:r w:rsidRPr="00125FD6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столу, кушать тоже надо аккуратно, не торопиться, доедать все.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6"/>
                <w:w w:val="102"/>
                <w:sz w:val="24"/>
                <w:szCs w:val="24"/>
              </w:rPr>
              <w:t>Воспитатель. Дежурные, расскажите, а что у нас на обед.</w:t>
            </w:r>
          </w:p>
          <w:p w14:paraId="3ED0C31B" w14:textId="77777777" w:rsidR="00125FD6" w:rsidRPr="00125FD6" w:rsidRDefault="00125FD6" w:rsidP="00125FD6">
            <w:pPr>
              <w:shd w:val="clear" w:color="auto" w:fill="FFFFFF"/>
              <w:spacing w:line="230" w:lineRule="exact"/>
              <w:ind w:left="43" w:right="5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Дети. Сегодня на обед: на первое — суп гороховый, на второе —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каша и на третье — компот.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2"/>
                <w:sz w:val="24"/>
                <w:szCs w:val="24"/>
              </w:rPr>
              <w:t>Дети садятся за столы.</w:t>
            </w:r>
          </w:p>
          <w:p w14:paraId="69D9B21E" w14:textId="77777777" w:rsidR="00125FD6" w:rsidRPr="00125FD6" w:rsidRDefault="00125FD6" w:rsidP="00125FD6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28"/>
                <w:w w:val="103"/>
                <w:sz w:val="24"/>
                <w:szCs w:val="24"/>
              </w:rPr>
              <w:t>Воспитатель</w:t>
            </w:r>
          </w:p>
          <w:p w14:paraId="5F93202F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А у нас есть ложки</w:t>
            </w:r>
          </w:p>
          <w:p w14:paraId="2A468B82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Волшебные немножко.</w:t>
            </w:r>
          </w:p>
          <w:p w14:paraId="6F62CB4C" w14:textId="77777777" w:rsidR="00125FD6" w:rsidRPr="00125FD6" w:rsidRDefault="00125FD6" w:rsidP="00125FD6">
            <w:pPr>
              <w:shd w:val="clear" w:color="auto" w:fill="FFFFFF"/>
              <w:ind w:left="1440" w:right="28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lastRenderedPageBreak/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Вот тарелка, вот еда,</w:t>
            </w:r>
          </w:p>
          <w:p w14:paraId="3C1E10FB" w14:textId="77777777" w:rsidR="00125FD6" w:rsidRPr="00125FD6" w:rsidRDefault="00125FD6" w:rsidP="00125FD6">
            <w:pPr>
              <w:shd w:val="clear" w:color="auto" w:fill="FFFFFF"/>
              <w:ind w:left="1447"/>
              <w:jc w:val="both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Не осталось и следа.</w:t>
            </w:r>
          </w:p>
          <w:p w14:paraId="687E3616" w14:textId="77777777" w:rsidR="00125FD6" w:rsidRPr="00125FD6" w:rsidRDefault="00125FD6" w:rsidP="00125FD6">
            <w:pPr>
              <w:shd w:val="clear" w:color="auto" w:fill="FFFFFF"/>
              <w:ind w:right="2419"/>
              <w:jc w:val="both"/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125FD6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>После обеда дети говорят спасибо.</w:t>
            </w:r>
          </w:p>
          <w:p w14:paraId="4CEDE014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BA434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0B480E4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7C19334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8390CC8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FAC14CB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7A69C2C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DC1F12B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44DC667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6C137B5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D82EFDF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339250B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24EC11B" w14:textId="77777777" w:rsidR="00125FD6" w:rsidRPr="00125FD6" w:rsidRDefault="00125FD6" w:rsidP="00125FD6">
            <w:pPr>
              <w:rPr>
                <w:rFonts w:ascii="Times New Roman" w:hAnsi="Times New Roman"/>
                <w:bCs/>
                <w:color w:val="000000"/>
              </w:rPr>
            </w:pPr>
          </w:p>
          <w:p w14:paraId="625305CC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6123D8D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Тема: Система физкультурно-оздоровительной работы </w:t>
            </w:r>
            <w:r w:rsidRPr="00125FD6">
              <w:rPr>
                <w:rFonts w:ascii="Times New Roman" w:hAnsi="Times New Roman"/>
                <w:b/>
                <w:bCs/>
              </w:rPr>
              <w:t xml:space="preserve">  с детьми</w:t>
            </w:r>
            <w:r w:rsidRPr="00125FD6">
              <w:rPr>
                <w:rFonts w:ascii="Times New Roman" w:hAnsi="Times New Roman"/>
                <w:b/>
              </w:rPr>
              <w:t>.</w:t>
            </w:r>
          </w:p>
          <w:p w14:paraId="24D006EB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</w:rPr>
              <w:t>Вид деятельности:</w:t>
            </w: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обосновать  особенности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методики организации и проведения режимных процессов в соответствии с возрастом детей, направленных на воспитание культурно-гигиенических навыков и укрепление здоровья.</w:t>
            </w:r>
          </w:p>
          <w:p w14:paraId="5BA61DCA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Задание</w:t>
            </w:r>
          </w:p>
          <w:p w14:paraId="0ED1C5F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1.Записать примерный конспект – сценарий режимных процессов по подготовительной группе из книги В.А.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Зебзеевой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«Организация режимных процессов в ДОУ» с.62</w:t>
            </w:r>
          </w:p>
          <w:p w14:paraId="20A4910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2.Придумать 2 варианта беседы для общения воспитателя с детьми о вежливости, культурно – гигиенических навыках.</w:t>
            </w:r>
          </w:p>
          <w:p w14:paraId="645CED38" w14:textId="77777777" w:rsidR="00125FD6" w:rsidRPr="00125FD6" w:rsidRDefault="00125FD6" w:rsidP="00125F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3.Осуществить оформление результатов деятельности в дневнике и портфолио по практике.</w:t>
            </w:r>
          </w:p>
          <w:p w14:paraId="5C056D36" w14:textId="77777777" w:rsidR="00125FD6" w:rsidRPr="00125FD6" w:rsidRDefault="00125FD6" w:rsidP="00125F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3B91B9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Конспект- сценарий режимных процессов в подготовительной группе в первой половине дня. (запись конспекта)</w:t>
            </w:r>
          </w:p>
          <w:p w14:paraId="23524FA2" w14:textId="77777777" w:rsidR="00125FD6" w:rsidRPr="00125FD6" w:rsidRDefault="00125FD6" w:rsidP="00125FD6">
            <w:pPr>
              <w:rPr>
                <w:lang w:eastAsia="ru-RU"/>
              </w:rPr>
            </w:pPr>
          </w:p>
          <w:p w14:paraId="27C5C322" w14:textId="77777777" w:rsidR="00125FD6" w:rsidRPr="00125FD6" w:rsidRDefault="00125FD6" w:rsidP="00125FD6">
            <w:pPr>
              <w:tabs>
                <w:tab w:val="left" w:pos="915"/>
              </w:tabs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B8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Варианты беседы для общения воспитателя с детьми </w:t>
            </w:r>
            <w:proofErr w:type="gramStart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 культурно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гигиенических навыках.</w:t>
            </w:r>
          </w:p>
          <w:p w14:paraId="50B70602" w14:textId="77777777" w:rsidR="00125FD6" w:rsidRPr="00125FD6" w:rsidRDefault="00125FD6" w:rsidP="00125FD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6E6940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(1 вариант)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культурно – гигиенических навыках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5EC86CA7" w14:textId="77777777" w:rsidR="00125FD6" w:rsidRPr="00125FD6" w:rsidRDefault="00125FD6" w:rsidP="00125FD6">
            <w:pPr>
              <w:shd w:val="clear" w:color="auto" w:fill="FFFFFF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FD298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FA26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5E1EC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(2 вариант) 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культурно – гигиенических навыках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5B68DD6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34509" w14:textId="77777777" w:rsidR="00125FD6" w:rsidRPr="00125FD6" w:rsidRDefault="00125FD6" w:rsidP="00125F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C4B13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3.Загадки о режимных моментах.</w:t>
            </w:r>
          </w:p>
          <w:p w14:paraId="1C590BD2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72AB1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Умывание.</w:t>
            </w:r>
          </w:p>
          <w:p w14:paraId="3C9D930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41D6AE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99E13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Одевание</w:t>
            </w:r>
          </w:p>
          <w:p w14:paraId="65623D5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4D839B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62A74F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</w:t>
            </w:r>
          </w:p>
          <w:p w14:paraId="55D6525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1A21C460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775884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4.Подвижные игры для весенней прогулки.</w:t>
            </w:r>
          </w:p>
          <w:p w14:paraId="298B77ED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48CD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1D35A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138E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147A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6483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DB74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C1ED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27087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CF9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77B58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7C248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348F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63A68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F7EDE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6F33A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1D5B1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B8D5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B221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7CF7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EF769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4DDE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12A4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0A7D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38AB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E783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76E2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9147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3450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FC7DB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0346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96C8C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15C1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6205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28DF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ADA5D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BFB98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CCE5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42A0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D539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CD9EA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C46C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53A6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D8AA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D2CB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85E3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41F2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B0E1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7EDF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1926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B03B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A4C1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5C23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8396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F0F9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C4FDC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8757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CE21B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F0C6D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82F7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12E05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6700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5B73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032CB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78A5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E2792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FAA2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0AA1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8EB5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F89BE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0E09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45F7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3E251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13E7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7338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308E0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C536B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0458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08E18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BFDD0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8EC36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EB7C6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10F69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0603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07C64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EFA9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F080C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88E09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1D687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D3BA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645C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F50B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82E2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F9EC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2B27D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A50E8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2AD7D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8011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DC37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80815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F1A5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30BE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C2D5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3C0E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BA85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2616C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3BB6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9882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843C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D622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AADD0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EE99E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41C7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42B3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AA2B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20AB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126E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F514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8CE78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B19B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7062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F4039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AE0F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5628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0FBF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E9A9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DF36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011C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8060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CCEA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0C3D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613F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8535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28A1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9ACC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F6A00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5A31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EFAA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1D8B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2CED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63EC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38AB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CBB2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4EE5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815F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E509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741E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7C42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1C33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EBE0B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8831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A663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144A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34BE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2.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беседы для общения воспитателя с детьми о вежливости, культурно – гигиенических навыках.</w:t>
            </w:r>
          </w:p>
          <w:p w14:paraId="5953AE37" w14:textId="77777777" w:rsidR="00125FD6" w:rsidRPr="00125FD6" w:rsidRDefault="00125FD6" w:rsidP="00125FD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4F50E3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(1 вариант)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вежливости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4FDF1DA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81A65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788E3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(2 вариант) 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культурно – гигиенических навыках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34AB3D2A" w14:textId="77777777" w:rsidR="00125FD6" w:rsidRPr="00125FD6" w:rsidRDefault="00125FD6" w:rsidP="00125F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63FCA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3.Пословицы о режимных моментах.</w:t>
            </w:r>
          </w:p>
          <w:p w14:paraId="0FD9DF75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5E5263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Умывание.</w:t>
            </w:r>
          </w:p>
          <w:p w14:paraId="218B735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D570A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Одевание</w:t>
            </w:r>
          </w:p>
          <w:p w14:paraId="004EB30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66369B4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Прием пищи</w:t>
            </w:r>
          </w:p>
          <w:p w14:paraId="57EF2804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4.Подвижные игры для весенней прогулки.</w:t>
            </w:r>
          </w:p>
          <w:p w14:paraId="0CDEFF0B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AF77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3E84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3663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4B46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48BEC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CB0A4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56B5B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5F8A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A03FC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CC3B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AC087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D625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1BA4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9340F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0B03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E49E9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A60A8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EFC4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50960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8051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0779C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792E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B569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A60BA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19672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97DF9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9B78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B3037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9FB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4D5C5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DCD7A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A6F0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2F47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9D35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EDCDC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D34D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E0461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EDA61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0A847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89CD7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AF83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31F8A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C025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3ADB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CDA1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C87C0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BDFA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0F1B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5318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AB9A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11F86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72E6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CC6B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61470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DE56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76E4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F426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47A9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9F934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2BD7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8BB65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E998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4577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C230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28C99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CA7DF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F844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3B62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F956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3D38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66E1F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F6F41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FE282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56992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3DA60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88AB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D866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6A49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DE2E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6C20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8DBDD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999C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4D66F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425B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7AD5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47A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2402C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C353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3129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C215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8BAB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FC55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3545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708A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415D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366F6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5DD41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F076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EB83A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5C4C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BDC5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0D6B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9ED8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AB6C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62BCA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EBE3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7EC71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A9C3A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3E43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7DAB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2D8CA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7A6A3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8AD3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2937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E1A0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79EC5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D99D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439F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025D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8D85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13C3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20721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C66B6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1F52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F5AFC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6464D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E7CC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84C55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4650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50BD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D3534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F8CE9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D9B9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87AF2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56375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5E0D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F88F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59AE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3AA5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89B393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AF98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46652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D6384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A93A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F318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5CDDC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58571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D320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4A7D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865B0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1BE6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2F28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EEED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DD17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901B8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3BA9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B4A3D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BF65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5CB3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1902A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1461EB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D32DC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950E7E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59D92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2.Варианты беседы для общения воспитателя с детьми о вежливости, культурно – гигиенических навыках.</w:t>
            </w:r>
          </w:p>
          <w:p w14:paraId="60ED98A5" w14:textId="77777777" w:rsidR="00125FD6" w:rsidRPr="00125FD6" w:rsidRDefault="00125FD6" w:rsidP="00125FD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5D11A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(1 вариант)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вежливости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7833A02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93932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80B4E8" w14:textId="77777777" w:rsidR="00125FD6" w:rsidRPr="00125FD6" w:rsidRDefault="00125FD6" w:rsidP="00125FD6">
            <w:pPr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(2 вариант) 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Беседа для </w:t>
            </w:r>
            <w:proofErr w:type="gramStart"/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общения 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125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детьми о культурно – гигиенических навыках</w:t>
            </w: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040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</w:rPr>
            </w:pPr>
          </w:p>
        </w:tc>
      </w:tr>
      <w:tr w:rsidR="00125FD6" w:rsidRPr="00125FD6" w14:paraId="62004E37" w14:textId="77777777" w:rsidTr="00125FD6">
        <w:trPr>
          <w:trHeight w:val="325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3A2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5FD6">
              <w:rPr>
                <w:rFonts w:ascii="Times New Roman" w:hAnsi="Times New Roman"/>
                <w:sz w:val="20"/>
                <w:szCs w:val="20"/>
              </w:rPr>
              <w:lastRenderedPageBreak/>
              <w:t>22.04.2020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28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</w:rPr>
            </w:pPr>
            <w:r w:rsidRPr="00125FD6">
              <w:rPr>
                <w:rFonts w:ascii="Times New Roman" w:hAnsi="Times New Roman"/>
                <w:bCs/>
                <w:color w:val="000000"/>
              </w:rPr>
              <w:t>Тема:</w:t>
            </w:r>
            <w:r w:rsidRPr="00125FD6">
              <w:rPr>
                <w:rFonts w:ascii="Times New Roman" w:hAnsi="Times New Roman"/>
                <w:b/>
                <w:bCs/>
                <w:color w:val="000000"/>
              </w:rPr>
              <w:t xml:space="preserve"> Система физкультурно-оздоровительной работы </w:t>
            </w:r>
            <w:r w:rsidRPr="00125FD6">
              <w:rPr>
                <w:rFonts w:ascii="Times New Roman" w:hAnsi="Times New Roman"/>
                <w:b/>
                <w:bCs/>
              </w:rPr>
              <w:t xml:space="preserve">  с детьми</w:t>
            </w:r>
            <w:r w:rsidRPr="00125FD6">
              <w:rPr>
                <w:rFonts w:ascii="Times New Roman" w:hAnsi="Times New Roman"/>
                <w:b/>
              </w:rPr>
              <w:t>.</w:t>
            </w:r>
          </w:p>
          <w:p w14:paraId="048D403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  <w:color w:val="000000"/>
              </w:rPr>
            </w:pPr>
            <w:r w:rsidRPr="00125FD6">
              <w:rPr>
                <w:rFonts w:ascii="Times New Roman" w:hAnsi="Times New Roman"/>
              </w:rPr>
              <w:t>Вид деятельности:</w:t>
            </w:r>
            <w:r w:rsidRPr="00125FD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25FD6">
              <w:rPr>
                <w:rFonts w:ascii="Times New Roman" w:hAnsi="Times New Roman"/>
                <w:color w:val="000000"/>
              </w:rPr>
              <w:t>обосновать  особенности</w:t>
            </w:r>
            <w:proofErr w:type="gramEnd"/>
            <w:r w:rsidRPr="00125FD6">
              <w:rPr>
                <w:rFonts w:ascii="Times New Roman" w:hAnsi="Times New Roman"/>
                <w:color w:val="000000"/>
              </w:rPr>
              <w:t xml:space="preserve"> методики организации и проведения прогулки в режиме дня в соответствии с возрастом детей.</w:t>
            </w:r>
          </w:p>
          <w:p w14:paraId="39E58DF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5FD6">
              <w:rPr>
                <w:rFonts w:ascii="Times New Roman" w:hAnsi="Times New Roman"/>
                <w:b/>
                <w:color w:val="000000"/>
              </w:rPr>
              <w:t>Задание</w:t>
            </w:r>
          </w:p>
          <w:p w14:paraId="36852776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4799B5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1.Подобрать народные приметы о погоде для использования их на прогулках с детьми старшего дошкольного возраста. (в помощь</w:t>
            </w:r>
          </w:p>
          <w:p w14:paraId="2EE0854E" w14:textId="77777777" w:rsidR="00125FD6" w:rsidRPr="00125FD6" w:rsidRDefault="00125FD6" w:rsidP="00125FD6">
            <w:pPr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Бертон</w:t>
            </w:r>
            <w:proofErr w:type="spellEnd"/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Р. «Чувства животных». М., 2018.</w:t>
            </w:r>
          </w:p>
          <w:p w14:paraId="7666BEED" w14:textId="77777777" w:rsidR="00125FD6" w:rsidRPr="00125FD6" w:rsidRDefault="00125FD6" w:rsidP="00125FD6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Смирнов А.  «Мир растений», М., 1981 год</w:t>
            </w:r>
          </w:p>
          <w:p w14:paraId="5EB76FC6" w14:textId="77777777" w:rsidR="00125FD6" w:rsidRPr="00125FD6" w:rsidRDefault="00125FD6" w:rsidP="00125FD6">
            <w:pPr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Литинецкий И.Б. Барометры природы. М., 2012</w:t>
            </w:r>
          </w:p>
          <w:p w14:paraId="3E47EB80" w14:textId="77777777" w:rsidR="00125FD6" w:rsidRPr="00125FD6" w:rsidRDefault="00125FD6" w:rsidP="00125FD6">
            <w:pPr>
              <w:jc w:val="both"/>
              <w:textAlignment w:val="baseline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3.Интернет ресурсы:</w:t>
            </w:r>
          </w:p>
          <w:p w14:paraId="68226EE8" w14:textId="77777777" w:rsidR="00125FD6" w:rsidRPr="00125FD6" w:rsidRDefault="00125FD6" w:rsidP="00125FD6">
            <w:pPr>
              <w:numPr>
                <w:ilvl w:val="0"/>
                <w:numId w:val="31"/>
              </w:numPr>
              <w:ind w:left="1440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proofErr w:type="spellStart"/>
            <w:r w:rsidRPr="00125FD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psciences.net›main</w:t>
            </w:r>
            <w:proofErr w:type="spellEnd"/>
            <w:r w:rsidRPr="00125FD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/sciences/biology/articles</w:t>
            </w:r>
          </w:p>
          <w:p w14:paraId="0C059938" w14:textId="77777777" w:rsidR="00125FD6" w:rsidRPr="00125FD6" w:rsidRDefault="00315A81" w:rsidP="00125FD6">
            <w:pPr>
              <w:numPr>
                <w:ilvl w:val="0"/>
                <w:numId w:val="31"/>
              </w:numPr>
              <w:ind w:left="1440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hyperlink r:id="rId6" w:history="1">
              <w:r w:rsidR="00125FD6" w:rsidRPr="00125FD6">
                <w:rPr>
                  <w:rFonts w:ascii="inherit" w:eastAsia="Times New Roman" w:hAnsi="inherit"/>
                  <w:sz w:val="24"/>
                  <w:szCs w:val="24"/>
                  <w:bdr w:val="none" w:sz="0" w:space="0" w:color="auto" w:frame="1"/>
                  <w:lang w:val="en-US" w:eastAsia="ru-RU"/>
                </w:rPr>
                <w:t>http://www.flowersweb.info/calendar/february.php</w:t>
              </w:r>
            </w:hyperlink>
            <w:r w:rsidR="00125FD6" w:rsidRPr="00125FD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)</w:t>
            </w:r>
          </w:p>
          <w:p w14:paraId="4DD3B224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65DCC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2.Подобрать 4 подвижных игры для прогулки в весеннее время года с группой данного возраста.</w:t>
            </w:r>
          </w:p>
          <w:p w14:paraId="57D3A5FE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D93EA18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E889F57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9ED" w14:textId="77777777" w:rsidR="00125FD6" w:rsidRPr="00125FD6" w:rsidRDefault="00125FD6" w:rsidP="00125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1.Приметы о погоде – «Барометры природы»</w:t>
            </w:r>
          </w:p>
          <w:p w14:paraId="05CA9377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    На улице, в лесу, на берегу реки, на лугу – везде вокруг нас существуют разнообразные природные барометры. </w:t>
            </w:r>
          </w:p>
          <w:p w14:paraId="4787F1F4" w14:textId="77777777" w:rsidR="00125FD6" w:rsidRPr="00125FD6" w:rsidRDefault="00125FD6" w:rsidP="00125FD6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Эти растения и животные получили название </w:t>
            </w:r>
            <w:r w:rsidRPr="00125F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«Барометры - природы»</w:t>
            </w: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5A008C" w14:textId="77777777" w:rsidR="00125FD6" w:rsidRPr="00125FD6" w:rsidRDefault="00125FD6" w:rsidP="00125FD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Явления неживой природы - роса, туман, ветер, луна, солнце, облака -  также надежные средства прогнозирования. </w:t>
            </w:r>
          </w:p>
          <w:p w14:paraId="28D3CBB5" w14:textId="77777777" w:rsidR="00125FD6" w:rsidRPr="00125FD6" w:rsidRDefault="00125FD6" w:rsidP="00125FD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    Наблюдение примет способствует развитию наблюдательности у детей. </w:t>
            </w:r>
          </w:p>
          <w:p w14:paraId="603AB837" w14:textId="77777777" w:rsidR="00125FD6" w:rsidRPr="00125FD6" w:rsidRDefault="00125FD6" w:rsidP="00125FD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 xml:space="preserve">        Именно при непосредственном общении с жизнью природных обитателей ребенок находит, открывает, сопоставляет, анализирует. </w:t>
            </w:r>
          </w:p>
          <w:p w14:paraId="47BA1189" w14:textId="77777777" w:rsidR="00125FD6" w:rsidRPr="00125FD6" w:rsidRDefault="00125FD6" w:rsidP="00125FD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Приметы (</w:t>
            </w:r>
            <w:r w:rsidRPr="00125FD6">
              <w:rPr>
                <w:rFonts w:ascii="Times New Roman" w:hAnsi="Times New Roman"/>
                <w:sz w:val="24"/>
                <w:szCs w:val="24"/>
              </w:rPr>
              <w:t>по 3 на каждое название)</w:t>
            </w:r>
          </w:p>
          <w:p w14:paraId="483FA2C4" w14:textId="77777777" w:rsidR="00125FD6" w:rsidRPr="00125FD6" w:rsidRDefault="00125FD6" w:rsidP="00125FD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1.Явления неживой природы</w:t>
            </w:r>
          </w:p>
          <w:p w14:paraId="4C54058E" w14:textId="77777777" w:rsidR="00125FD6" w:rsidRPr="00125FD6" w:rsidRDefault="00125FD6" w:rsidP="00125FD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2.Растения – предсказатели погоды</w:t>
            </w:r>
          </w:p>
          <w:p w14:paraId="4E65F5F2" w14:textId="77777777" w:rsidR="00125FD6" w:rsidRPr="00125FD6" w:rsidRDefault="00125FD6" w:rsidP="00125FD6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Травянистые растения (цветы)</w:t>
            </w:r>
          </w:p>
          <w:p w14:paraId="38992B31" w14:textId="77777777" w:rsidR="00125FD6" w:rsidRPr="00125FD6" w:rsidRDefault="00125FD6" w:rsidP="00125FD6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Деревья и кустарники</w:t>
            </w:r>
          </w:p>
          <w:p w14:paraId="671ACE51" w14:textId="77777777" w:rsidR="00125FD6" w:rsidRPr="00125FD6" w:rsidRDefault="00125FD6" w:rsidP="00125FD6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14:paraId="0A69D943" w14:textId="77777777" w:rsidR="00125FD6" w:rsidRPr="00125FD6" w:rsidRDefault="00125FD6" w:rsidP="00125FD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3.Животные – предсказатели природы</w:t>
            </w:r>
          </w:p>
          <w:p w14:paraId="19C09F08" w14:textId="77777777" w:rsidR="00125FD6" w:rsidRPr="00125FD6" w:rsidRDefault="00125FD6" w:rsidP="00125FD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</w:p>
          <w:p w14:paraId="0DA1B885" w14:textId="77777777" w:rsidR="00125FD6" w:rsidRPr="00125FD6" w:rsidRDefault="00125FD6" w:rsidP="00125FD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Птицы</w:t>
            </w:r>
          </w:p>
          <w:p w14:paraId="10308C27" w14:textId="77777777" w:rsidR="00125FD6" w:rsidRPr="00125FD6" w:rsidRDefault="00125FD6" w:rsidP="00125FD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Жители водоема</w:t>
            </w:r>
          </w:p>
          <w:p w14:paraId="317D72BC" w14:textId="77777777" w:rsidR="00125FD6" w:rsidRPr="00125FD6" w:rsidRDefault="00125FD6" w:rsidP="00125FD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Звери</w:t>
            </w:r>
          </w:p>
          <w:p w14:paraId="34A76379" w14:textId="77777777" w:rsidR="00125FD6" w:rsidRPr="00125FD6" w:rsidRDefault="00125FD6" w:rsidP="00125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FD6">
              <w:rPr>
                <w:rFonts w:ascii="Times New Roman" w:hAnsi="Times New Roman"/>
                <w:b/>
                <w:sz w:val="24"/>
                <w:szCs w:val="24"/>
              </w:rPr>
              <w:t>2.Подвижные игры для весенней прогулки.</w:t>
            </w:r>
          </w:p>
          <w:p w14:paraId="149FF63F" w14:textId="77777777" w:rsidR="00125FD6" w:rsidRPr="00125FD6" w:rsidRDefault="00125FD6" w:rsidP="00125F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D6">
              <w:rPr>
                <w:rFonts w:ascii="Times New Roman" w:hAnsi="Times New Roman"/>
                <w:sz w:val="24"/>
                <w:szCs w:val="24"/>
              </w:rPr>
              <w:t>(учитывайте время года при подборе игр)</w:t>
            </w:r>
          </w:p>
          <w:p w14:paraId="57B687D5" w14:textId="77777777" w:rsidR="00125FD6" w:rsidRPr="00125FD6" w:rsidRDefault="00125FD6" w:rsidP="00125FD6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5D205" w14:textId="77777777" w:rsidR="00125FD6" w:rsidRPr="00125FD6" w:rsidRDefault="00125FD6" w:rsidP="00125FD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E9" w14:textId="77777777" w:rsidR="00125FD6" w:rsidRPr="00125FD6" w:rsidRDefault="00125FD6" w:rsidP="00125FD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23A7AF4" w14:textId="77777777" w:rsidR="00125FD6" w:rsidRPr="00B946E1" w:rsidRDefault="00125FD6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109BE1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СПО</w:t>
      </w:r>
    </w:p>
    <w:p w14:paraId="7C38C59A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Херсонской области</w:t>
      </w:r>
    </w:p>
    <w:p w14:paraId="29018DFF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«Педагогический колледж Херсонской области»</w:t>
      </w:r>
    </w:p>
    <w:p w14:paraId="3BB13C97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6E353D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FD2A7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53181C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0ADD6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A99F0B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473A98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9FABA4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Отчет о прохождении производственной практике</w:t>
      </w:r>
    </w:p>
    <w:p w14:paraId="018884EE" w14:textId="77777777" w:rsidR="00B946E1" w:rsidRPr="00B946E1" w:rsidRDefault="00B946E1" w:rsidP="00B946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Студента (-</w:t>
      </w:r>
      <w:proofErr w:type="spellStart"/>
      <w:r w:rsidRPr="00B946E1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B946E1">
        <w:rPr>
          <w:rFonts w:ascii="Times New Roman" w:eastAsia="Calibri" w:hAnsi="Times New Roman" w:cs="Times New Roman"/>
          <w:sz w:val="28"/>
          <w:szCs w:val="28"/>
        </w:rPr>
        <w:t>) _____</w:t>
      </w:r>
      <w:proofErr w:type="spellStart"/>
      <w:r w:rsidRPr="00B946E1">
        <w:rPr>
          <w:rFonts w:ascii="Times New Roman" w:eastAsia="Calibri" w:hAnsi="Times New Roman" w:cs="Times New Roman"/>
          <w:sz w:val="28"/>
          <w:szCs w:val="28"/>
        </w:rPr>
        <w:t>курса______группы</w:t>
      </w:r>
      <w:proofErr w:type="spellEnd"/>
    </w:p>
    <w:p w14:paraId="6D604379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21096ED3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B946E1">
        <w:rPr>
          <w:rFonts w:ascii="Times New Roman" w:eastAsia="Calibri" w:hAnsi="Times New Roman" w:cs="Times New Roman"/>
          <w:i/>
          <w:iCs/>
          <w:sz w:val="18"/>
          <w:szCs w:val="18"/>
        </w:rPr>
        <w:t>(ФИО)</w:t>
      </w:r>
    </w:p>
    <w:p w14:paraId="01ED4908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По специальности 44.02.01 Дошкольное образование дневной формы обучения</w:t>
      </w:r>
    </w:p>
    <w:p w14:paraId="07176A1D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4E827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F045AB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ADAD64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E1A5A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9CC6B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804C8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0475B0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23C5F1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6D82B3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3BBFD5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B07B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A33625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0FFD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4378C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7D416F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4422AE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F3418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24D8F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A4532B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1797D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Руководитель от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колледжа:  _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_____________  ______________   «___»__________2023г.                     </w:t>
      </w:r>
    </w:p>
    <w:p w14:paraId="04294A0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(</w:t>
      </w:r>
      <w:proofErr w:type="gramStart"/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ФИО)   </w:t>
      </w:r>
      <w:proofErr w:type="gramEnd"/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(Подпись)                                                                                                         </w:t>
      </w:r>
    </w:p>
    <w:p w14:paraId="3F08F0F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</w:rPr>
      </w:pPr>
      <w:r w:rsidRPr="00B946E1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p w14:paraId="5510FD1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07CA082B" w14:textId="77777777" w:rsidR="00B946E1" w:rsidRPr="00B946E1" w:rsidRDefault="00B946E1" w:rsidP="00B946E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2023 г.</w:t>
      </w:r>
    </w:p>
    <w:p w14:paraId="6CA7FE8F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DDA2D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D0BB6" w14:textId="77777777" w:rsidR="00B946E1" w:rsidRPr="00B946E1" w:rsidRDefault="00B946E1" w:rsidP="00B946E1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Место прохождения практики</w:t>
      </w:r>
    </w:p>
    <w:p w14:paraId="37773DC1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Я, __________________________________, проходил(-а) производственную практику на базе ___________________________________, в период с 27 ноября по 22 декабря 2023г. Руководителем практики от образовательного учреждения была ______________________, воспитателем-наставником была: __________________________</w:t>
      </w:r>
    </w:p>
    <w:p w14:paraId="7488D985" w14:textId="77777777" w:rsidR="00B946E1" w:rsidRPr="00B946E1" w:rsidRDefault="00B946E1" w:rsidP="00B946E1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Время практики </w:t>
      </w:r>
    </w:p>
    <w:p w14:paraId="410DBD4D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Практика проходила в течении</w:t>
      </w:r>
    </w:p>
    <w:p w14:paraId="472401B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</w:t>
      </w:r>
    </w:p>
    <w:p w14:paraId="4B62EC60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Перед выходом на практику, по средствам программы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конференц-связи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ZOOM, нам была проведена установочная конференция. На конференции были обозначены цели и задачи практики, общие организационные этапы, содержание программы практики и форма отчетности. Во время конференции нам было сообщено, что практика будет проходить в школе. </w:t>
      </w:r>
    </w:p>
    <w:p w14:paraId="2D12F45F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В первый день практики мы ознакомились с индивидуальными заданиями.</w:t>
      </w:r>
    </w:p>
    <w:p w14:paraId="4B359DA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На сайте школы мы ознакомились с информацией об образовательном учреждении, о его структуре, и др.</w:t>
      </w:r>
    </w:p>
    <w:p w14:paraId="62EDF1E6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Также произошло закрепление за учителем начальных классов, я проводила уроки в 1 «Г» классе. </w:t>
      </w:r>
    </w:p>
    <w:p w14:paraId="5D65E36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Под руководством группового руководителя практики был определен план работы на каждый день практики; с ведущим преподавателем была определена тематика, срок проведения и вид уроков.</w:t>
      </w:r>
    </w:p>
    <w:p w14:paraId="28D231B3" w14:textId="77777777" w:rsidR="00B946E1" w:rsidRPr="00B946E1" w:rsidRDefault="00B946E1" w:rsidP="00B946E1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Анализ проделанной работы</w:t>
      </w:r>
    </w:p>
    <w:p w14:paraId="22C971D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Я четко и своевременно выполнял(-а) все порученные мне задания. Добросовестно относился(-ась) к работе на практике, ежедневно оформлял(-а) необходимую документацию. Работал(-а) над созданием технологических карт уроков, творчески отбирал(-а) материал для зачетных мероприятий. Соблюдал(-а) санитарно-гигиенические нормы и требования работы с классом.</w:t>
      </w:r>
    </w:p>
    <w:p w14:paraId="2521792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С групповым руководителем ежедневно обсуждал(-а) результаты своей деятельности, анализировал(-а) проведенные уроки и различные педагогические ситуации, а также подготовленные мною отчеты по практике и необходимую документацию.</w:t>
      </w:r>
    </w:p>
    <w:p w14:paraId="1031DFE1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lastRenderedPageBreak/>
        <w:t>Я сразу изучил(-а) программы, учебники, методическую литературу по подготовке к проведению уроков. Также я изучил(-а) календарно-тематическое планирование преподавателя в закрепленном за мной классом.</w:t>
      </w:r>
    </w:p>
    <w:p w14:paraId="6466873D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Перед проведением уроков я </w:t>
      </w:r>
      <w:proofErr w:type="spellStart"/>
      <w:r w:rsidRPr="00B946E1">
        <w:rPr>
          <w:rFonts w:ascii="Times New Roman" w:eastAsia="Calibri" w:hAnsi="Times New Roman" w:cs="Times New Roman"/>
          <w:sz w:val="28"/>
          <w:szCs w:val="28"/>
        </w:rPr>
        <w:t>консультировалс</w:t>
      </w:r>
      <w:proofErr w:type="spell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(-ась) с преподавателем по методическим вопросам, предоставлял(-а) технологические карты, конспекты урока. </w:t>
      </w:r>
    </w:p>
    <w:p w14:paraId="4C5F1A75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Работа с документацией по практике также была одним из основных компонентов для прохождения практики – заполнение дневника, создание технологических карт уроков, изучение состава класса, составление списков, подготовка материалов к отчету, работа над презентацией занятия, оформление портфолио и отчета по производственной практике.</w:t>
      </w:r>
    </w:p>
    <w:p w14:paraId="7786D88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К каждому занятию и я тщательно готовился(-ась), изучал(-а) рабочую программу по всем предметам. Все прошло успешно. Этому свидетельствовал познавательный интерес обучающихся и отзывы преподавателя и руководителя практики.</w:t>
      </w:r>
    </w:p>
    <w:p w14:paraId="0B2DFE6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С учителем – наставником – мы детально анализировали предстоящие занятия, прорабатывали технологические карты, продумывали содержание презентаций уроков, готовили отчетную документацию.</w:t>
      </w:r>
    </w:p>
    <w:p w14:paraId="7E8567FE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Учитель –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наставник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 работающий с нами, отличалась высоким уровнем коммуникабельности, культурой общения и профессиональной компетентности. В частности, мой преподаватель-наставник ____________– проявила заинтересованность, широкий кругозор, инициативность и желание помочь будущему специалисту.</w:t>
      </w:r>
    </w:p>
    <w:p w14:paraId="5EF36C6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На базе __________________ в соответствии с программой практики мною было проведено: </w:t>
      </w:r>
    </w:p>
    <w:p w14:paraId="3B930323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-</w:t>
      </w:r>
      <w:r w:rsidRPr="00B946E1">
        <w:rPr>
          <w:rFonts w:ascii="Times New Roman" w:eastAsia="Calibri" w:hAnsi="Times New Roman" w:cs="Times New Roman"/>
          <w:sz w:val="28"/>
          <w:szCs w:val="28"/>
        </w:rPr>
        <w:tab/>
      </w:r>
    </w:p>
    <w:p w14:paraId="11EC2D6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2C95D002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0A59BA8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Обучающиеся показали высокие знания теоретического материала. Учитывались индивидуальные особенности обучающихся при планировании занятия. Работоспособность обучающихся в течение всех занятий обеспечивалась за счёт сосредоточенности на результатах и поставленных целях. Перегрузки не было.</w:t>
      </w:r>
    </w:p>
    <w:p w14:paraId="2F56037F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Все этапы занятия были достаточно серьезно продуманы и подготовлены. Удалось успешно управлять обучающимися в классе во время проведения занятий. </w:t>
      </w:r>
    </w:p>
    <w:p w14:paraId="11D0DDEE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Занятия отличались использованием разнообразных форм работы, что способствовало поддержанию интереса, то есть мотивации, активности обучающихся. Я стремился(-ась) создать для ребят ситуацию успеха, вызвать ощущение продвижения вперёд в учебной деятельности.</w:t>
      </w:r>
    </w:p>
    <w:p w14:paraId="14DEAF2F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Психологический климат во время занятий был спокойный, что способствовало продуктивной, успешной работе обучающихся. На каждом моем уроке присутствовал наглядный материал: презентации, плакаты, карточки. В образовательный процесс я включал(-а) множество разнообразных упражнений, задания не повторялись, я старался(-ась) построить их так, чтобы выполнение способствовало достижению планируемых результатов, формированию УУД.</w:t>
      </w:r>
    </w:p>
    <w:p w14:paraId="3DF348A2" w14:textId="77777777" w:rsidR="00B946E1" w:rsidRPr="00B946E1" w:rsidRDefault="00B946E1" w:rsidP="00B946E1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6E1">
        <w:rPr>
          <w:rFonts w:ascii="Times New Roman" w:eastAsia="Calibri" w:hAnsi="Times New Roman" w:cs="Times New Roman"/>
          <w:b/>
          <w:bCs/>
          <w:sz w:val="28"/>
          <w:szCs w:val="28"/>
        </w:rPr>
        <w:t>Выводы</w:t>
      </w:r>
    </w:p>
    <w:p w14:paraId="39364F49" w14:textId="0DAF84D9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lastRenderedPageBreak/>
        <w:t>План производственной практики выполнен полностью. Мне удалось реализовать все намеченные цели и задачи, приобрести бесценный практический опыт и навыки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с коллективом учебной группы </w:t>
      </w:r>
      <w:r w:rsidRPr="00B946E1">
        <w:rPr>
          <w:rFonts w:ascii="Times New Roman" w:eastAsia="Calibri" w:hAnsi="Times New Roman" w:cs="Times New Roman"/>
          <w:sz w:val="28"/>
          <w:szCs w:val="28"/>
        </w:rPr>
        <w:t>с учетом его психологической структуры и уровня развития; углубить свои знания по педагогике; сформировать умения по организации продуктивного взаимодействия с группой на занятии; умение грамотно распределять время занятия и нагрузку в соответствии с уровнем знаний, как всего класса, так и отдельных обучающихся.</w:t>
      </w:r>
    </w:p>
    <w:p w14:paraId="738C749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В ходе производственной практики были выполнены задания, направленные на освоение следующих компетенций: </w:t>
      </w:r>
    </w:p>
    <w:p w14:paraId="6E61B339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52580F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7AD1C69E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партнёрами.</w:t>
      </w:r>
    </w:p>
    <w:p w14:paraId="5CBD8665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14:paraId="6DD9B937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ПК 1.4. Анализировать уроки.</w:t>
      </w:r>
    </w:p>
    <w:p w14:paraId="54A35BBB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ПК 1.5. Вести документацию.</w:t>
      </w:r>
    </w:p>
    <w:p w14:paraId="1A02EC61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>Производственная практики помогла мне утвердиться в правильности выбора профессии и показала необходимость обратить больше внимания на теоретическую и методическую подготовку. Благодаря доброжелательной атмосфере в педагогическом коллективе МБОУ СОШ № 9 нам удалось преодолеть скованность, неопытность, а также продемонстрировать свои знания, полученные в процессе обучения в колледже.</w:t>
      </w:r>
    </w:p>
    <w:p w14:paraId="4E6E8F0E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272DC6A" w14:textId="77777777" w:rsidR="00B946E1" w:rsidRPr="00B946E1" w:rsidRDefault="00B946E1" w:rsidP="00B946E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946E1">
        <w:rPr>
          <w:rFonts w:ascii="Times New Roman" w:eastAsia="Calibri" w:hAnsi="Times New Roman" w:cs="Times New Roman"/>
          <w:sz w:val="28"/>
          <w:szCs w:val="28"/>
        </w:rPr>
        <w:t xml:space="preserve">Руководитель от </w:t>
      </w:r>
      <w:proofErr w:type="gramStart"/>
      <w:r w:rsidRPr="00B946E1">
        <w:rPr>
          <w:rFonts w:ascii="Times New Roman" w:eastAsia="Calibri" w:hAnsi="Times New Roman" w:cs="Times New Roman"/>
          <w:sz w:val="28"/>
          <w:szCs w:val="28"/>
        </w:rPr>
        <w:t>колледжа:_</w:t>
      </w:r>
      <w:proofErr w:type="gramEnd"/>
      <w:r w:rsidRPr="00B946E1">
        <w:rPr>
          <w:rFonts w:ascii="Times New Roman" w:eastAsia="Calibri" w:hAnsi="Times New Roman" w:cs="Times New Roman"/>
          <w:sz w:val="28"/>
          <w:szCs w:val="28"/>
        </w:rPr>
        <w:t>_____________  ________    «____» ___________2023г.</w:t>
      </w:r>
    </w:p>
    <w:p w14:paraId="246F6000" w14:textId="77777777" w:rsidR="00B946E1" w:rsidRPr="0058104A" w:rsidRDefault="00B946E1" w:rsidP="0057735A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B946E1" w:rsidRPr="0058104A" w:rsidSect="00F92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998"/>
    <w:multiLevelType w:val="hybridMultilevel"/>
    <w:tmpl w:val="BC8CCC24"/>
    <w:lvl w:ilvl="0" w:tplc="32A8DBD2">
      <w:start w:val="1"/>
      <w:numFmt w:val="bullet"/>
      <w:lvlText w:val="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0783B"/>
    <w:multiLevelType w:val="hybridMultilevel"/>
    <w:tmpl w:val="7E3059E4"/>
    <w:lvl w:ilvl="0" w:tplc="F41C83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0747"/>
    <w:multiLevelType w:val="singleLevel"/>
    <w:tmpl w:val="5A0E3D2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763679"/>
    <w:multiLevelType w:val="hybridMultilevel"/>
    <w:tmpl w:val="CB34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0C67"/>
    <w:multiLevelType w:val="singleLevel"/>
    <w:tmpl w:val="27881202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242DFC"/>
    <w:multiLevelType w:val="hybridMultilevel"/>
    <w:tmpl w:val="AD08B9BC"/>
    <w:lvl w:ilvl="0" w:tplc="1C403B8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8CC"/>
    <w:multiLevelType w:val="singleLevel"/>
    <w:tmpl w:val="29B422E8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94F2883"/>
    <w:multiLevelType w:val="singleLevel"/>
    <w:tmpl w:val="3376B1CA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3E5045"/>
    <w:multiLevelType w:val="singleLevel"/>
    <w:tmpl w:val="29B422E8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F21326"/>
    <w:multiLevelType w:val="hybridMultilevel"/>
    <w:tmpl w:val="A31C1AFC"/>
    <w:lvl w:ilvl="0" w:tplc="A596D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3103"/>
    <w:multiLevelType w:val="hybridMultilevel"/>
    <w:tmpl w:val="915AA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615F"/>
    <w:multiLevelType w:val="hybridMultilevel"/>
    <w:tmpl w:val="915A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3ACE"/>
    <w:multiLevelType w:val="hybridMultilevel"/>
    <w:tmpl w:val="7AF464E0"/>
    <w:lvl w:ilvl="0" w:tplc="504CD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DCC"/>
    <w:multiLevelType w:val="singleLevel"/>
    <w:tmpl w:val="67300BB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3D233CD"/>
    <w:multiLevelType w:val="hybridMultilevel"/>
    <w:tmpl w:val="A31C1A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A451C"/>
    <w:multiLevelType w:val="multilevel"/>
    <w:tmpl w:val="07C45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12D9"/>
    <w:multiLevelType w:val="hybridMultilevel"/>
    <w:tmpl w:val="7004B924"/>
    <w:lvl w:ilvl="0" w:tplc="32A8DB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8F64E9"/>
    <w:multiLevelType w:val="multilevel"/>
    <w:tmpl w:val="78E0C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 w15:restartNumberingAfterBreak="0">
    <w:nsid w:val="42906210"/>
    <w:multiLevelType w:val="multilevel"/>
    <w:tmpl w:val="816459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F2E6D"/>
    <w:multiLevelType w:val="multilevel"/>
    <w:tmpl w:val="A53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A2214"/>
    <w:multiLevelType w:val="multilevel"/>
    <w:tmpl w:val="9452B4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1099"/>
    <w:multiLevelType w:val="singleLevel"/>
    <w:tmpl w:val="3376B1C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CE004F2"/>
    <w:multiLevelType w:val="hybridMultilevel"/>
    <w:tmpl w:val="D922829E"/>
    <w:lvl w:ilvl="0" w:tplc="32A8DBD2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4754947"/>
    <w:multiLevelType w:val="hybridMultilevel"/>
    <w:tmpl w:val="D3BC6B0A"/>
    <w:lvl w:ilvl="0" w:tplc="F41C833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55CA7"/>
    <w:multiLevelType w:val="singleLevel"/>
    <w:tmpl w:val="29B422E8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26D45A7"/>
    <w:multiLevelType w:val="hybridMultilevel"/>
    <w:tmpl w:val="CF14A7D0"/>
    <w:lvl w:ilvl="0" w:tplc="F41C833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DD58C4"/>
    <w:multiLevelType w:val="singleLevel"/>
    <w:tmpl w:val="3376B1CA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3E92A55"/>
    <w:multiLevelType w:val="multilevel"/>
    <w:tmpl w:val="590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53859"/>
    <w:multiLevelType w:val="singleLevel"/>
    <w:tmpl w:val="29B422E8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B1E2885"/>
    <w:multiLevelType w:val="hybridMultilevel"/>
    <w:tmpl w:val="1A3A9B38"/>
    <w:lvl w:ilvl="0" w:tplc="F41C833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E720EE"/>
    <w:multiLevelType w:val="singleLevel"/>
    <w:tmpl w:val="5A0E3D2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D101BF5"/>
    <w:multiLevelType w:val="hybridMultilevel"/>
    <w:tmpl w:val="27820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5"/>
  </w:num>
  <w:num w:numId="5">
    <w:abstractNumId w:val="18"/>
  </w:num>
  <w:num w:numId="6">
    <w:abstractNumId w:val="12"/>
  </w:num>
  <w:num w:numId="7">
    <w:abstractNumId w:val="11"/>
  </w:num>
  <w:num w:numId="8">
    <w:abstractNumId w:val="20"/>
  </w:num>
  <w:num w:numId="9">
    <w:abstractNumId w:val="10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31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6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6"/>
    <w:lvlOverride w:ilvl="0">
      <w:startOverride w:val="1"/>
    </w:lvlOverride>
  </w:num>
  <w:num w:numId="26">
    <w:abstractNumId w:val="26"/>
    <w:lvlOverride w:ilvl="0">
      <w:lvl w:ilvl="0">
        <w:start w:val="1"/>
        <w:numFmt w:val="decimal"/>
        <w:lvlText w:val="%1.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7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7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F"/>
    <w:rsid w:val="000509E7"/>
    <w:rsid w:val="000A3CBF"/>
    <w:rsid w:val="00125FD6"/>
    <w:rsid w:val="001D30DE"/>
    <w:rsid w:val="0020539C"/>
    <w:rsid w:val="002E2DC3"/>
    <w:rsid w:val="00315A81"/>
    <w:rsid w:val="00356215"/>
    <w:rsid w:val="003F07B5"/>
    <w:rsid w:val="00424CBE"/>
    <w:rsid w:val="00490055"/>
    <w:rsid w:val="004A0CF6"/>
    <w:rsid w:val="004F4CA2"/>
    <w:rsid w:val="00570E99"/>
    <w:rsid w:val="0057735A"/>
    <w:rsid w:val="0058104A"/>
    <w:rsid w:val="00670E1E"/>
    <w:rsid w:val="006D061E"/>
    <w:rsid w:val="007A7D5C"/>
    <w:rsid w:val="00802726"/>
    <w:rsid w:val="008135B1"/>
    <w:rsid w:val="008219FD"/>
    <w:rsid w:val="008544FC"/>
    <w:rsid w:val="00903629"/>
    <w:rsid w:val="00907FCF"/>
    <w:rsid w:val="00916AA0"/>
    <w:rsid w:val="00922B8C"/>
    <w:rsid w:val="00936998"/>
    <w:rsid w:val="00976324"/>
    <w:rsid w:val="009B0BC3"/>
    <w:rsid w:val="00A65247"/>
    <w:rsid w:val="00AB558E"/>
    <w:rsid w:val="00B329E7"/>
    <w:rsid w:val="00B946E1"/>
    <w:rsid w:val="00C439C5"/>
    <w:rsid w:val="00C4573D"/>
    <w:rsid w:val="00C715E3"/>
    <w:rsid w:val="00C85B9F"/>
    <w:rsid w:val="00CB794D"/>
    <w:rsid w:val="00CE746D"/>
    <w:rsid w:val="00D64E9D"/>
    <w:rsid w:val="00D95A59"/>
    <w:rsid w:val="00DC1DA6"/>
    <w:rsid w:val="00E25A78"/>
    <w:rsid w:val="00E260CD"/>
    <w:rsid w:val="00E86189"/>
    <w:rsid w:val="00EB685B"/>
    <w:rsid w:val="00EC547E"/>
    <w:rsid w:val="00ED5CE6"/>
    <w:rsid w:val="00F36B47"/>
    <w:rsid w:val="00F66E9A"/>
    <w:rsid w:val="00F92DAA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4EF"/>
  <w15:chartTrackingRefBased/>
  <w15:docId w15:val="{D3B97D63-8B2A-431F-9448-D3295B1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5B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5FD6"/>
  </w:style>
  <w:style w:type="paragraph" w:styleId="a5">
    <w:name w:val="Normal (Web)"/>
    <w:basedOn w:val="a"/>
    <w:uiPriority w:val="99"/>
    <w:semiHidden/>
    <w:unhideWhenUsed/>
    <w:rsid w:val="0012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annotation text"/>
    <w:basedOn w:val="a"/>
    <w:link w:val="a7"/>
    <w:uiPriority w:val="99"/>
    <w:semiHidden/>
    <w:unhideWhenUsed/>
    <w:rsid w:val="00125FD6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5FD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8">
    <w:name w:val="header"/>
    <w:basedOn w:val="a"/>
    <w:link w:val="a9"/>
    <w:uiPriority w:val="99"/>
    <w:semiHidden/>
    <w:unhideWhenUsed/>
    <w:rsid w:val="00125F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25FD6"/>
    <w:rPr>
      <w:rFonts w:ascii="Calibri" w:eastAsia="Calibri" w:hAnsi="Calibri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semiHidden/>
    <w:unhideWhenUsed/>
    <w:rsid w:val="00125F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25FD6"/>
    <w:rPr>
      <w:rFonts w:ascii="Calibri" w:eastAsia="Calibri" w:hAnsi="Calibri" w:cs="Times New Roman"/>
      <w:kern w:val="0"/>
      <w14:ligatures w14:val="none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25FD6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25FD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125FD6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25FD6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c2">
    <w:name w:val="c2"/>
    <w:basedOn w:val="a"/>
    <w:uiPriority w:val="99"/>
    <w:rsid w:val="0012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uiPriority w:val="99"/>
    <w:rsid w:val="0012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uiPriority w:val="99"/>
    <w:rsid w:val="0012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125FD6"/>
    <w:rPr>
      <w:sz w:val="16"/>
      <w:szCs w:val="16"/>
    </w:rPr>
  </w:style>
  <w:style w:type="character" w:customStyle="1" w:styleId="c0">
    <w:name w:val="c0"/>
    <w:basedOn w:val="a0"/>
    <w:rsid w:val="00125FD6"/>
  </w:style>
  <w:style w:type="character" w:customStyle="1" w:styleId="c4">
    <w:name w:val="c4"/>
    <w:basedOn w:val="a0"/>
    <w:rsid w:val="00125FD6"/>
  </w:style>
  <w:style w:type="character" w:customStyle="1" w:styleId="c6">
    <w:name w:val="c6"/>
    <w:basedOn w:val="a0"/>
    <w:rsid w:val="00125FD6"/>
  </w:style>
  <w:style w:type="character" w:customStyle="1" w:styleId="c5">
    <w:name w:val="c5"/>
    <w:basedOn w:val="a0"/>
    <w:rsid w:val="00125FD6"/>
  </w:style>
  <w:style w:type="table" w:customStyle="1" w:styleId="10">
    <w:name w:val="Сетка таблицы1"/>
    <w:basedOn w:val="a1"/>
    <w:next w:val="a3"/>
    <w:uiPriority w:val="39"/>
    <w:rsid w:val="00125F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125FD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25F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lowersweb.info%2Fcalendar%2Ffebruary.php&amp;sa=D&amp;sntz=1&amp;usg=AFQjCNF4bG2MS4cuiEGveaITuwDIrwXl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70</Pages>
  <Words>21977</Words>
  <Characters>125270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nastiiachechina@outlook.com</dc:creator>
  <cp:keywords/>
  <dc:description/>
  <cp:lastModifiedBy>User</cp:lastModifiedBy>
  <cp:revision>31</cp:revision>
  <cp:lastPrinted>2025-04-16T14:13:00Z</cp:lastPrinted>
  <dcterms:created xsi:type="dcterms:W3CDTF">2023-11-28T09:36:00Z</dcterms:created>
  <dcterms:modified xsi:type="dcterms:W3CDTF">2025-04-18T04:21:00Z</dcterms:modified>
</cp:coreProperties>
</file>